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1B0AD" w14:textId="47758EA6" w:rsidR="00D43F50" w:rsidRPr="00D30DDD" w:rsidRDefault="00D43F50" w:rsidP="00D30DDD">
      <w:pPr>
        <w:pStyle w:val="a4"/>
        <w:adjustRightInd w:val="0"/>
        <w:snapToGrid w:val="0"/>
        <w:spacing w:line="276" w:lineRule="auto"/>
        <w:contextualSpacing w:val="0"/>
        <w:jc w:val="center"/>
        <w:rPr>
          <w:rFonts w:ascii="微软雅黑" w:hAnsi="微软雅黑" w:cs="Arial" w:hint="eastAsia"/>
          <w:sz w:val="28"/>
          <w:szCs w:val="28"/>
          <w:lang w:val="zh-CN"/>
        </w:rPr>
      </w:pPr>
      <w:bookmarkStart w:id="0" w:name="_Toc96520264"/>
      <w:bookmarkStart w:id="1" w:name="_Toc96520267"/>
      <w:r w:rsidRPr="00D30DDD">
        <w:rPr>
          <w:rFonts w:ascii="微软雅黑" w:hAnsi="微软雅黑" w:cs="Arial"/>
          <w:sz w:val="28"/>
          <w:szCs w:val="28"/>
          <w:lang w:val="zh-CN"/>
        </w:rPr>
        <w:t>智能</w:t>
      </w:r>
      <w:r w:rsidR="00D85CB4">
        <w:rPr>
          <w:rFonts w:ascii="微软雅黑" w:hAnsi="微软雅黑" w:cs="Arial" w:hint="eastAsia"/>
          <w:sz w:val="28"/>
          <w:szCs w:val="28"/>
          <w:lang w:val="zh-CN"/>
        </w:rPr>
        <w:t>定位</w:t>
      </w:r>
      <w:r w:rsidRPr="00D30DDD">
        <w:rPr>
          <w:rFonts w:ascii="微软雅黑" w:hAnsi="微软雅黑" w:cs="Arial"/>
          <w:sz w:val="28"/>
          <w:szCs w:val="28"/>
          <w:lang w:val="zh-CN"/>
        </w:rPr>
        <w:t>标准协议</w:t>
      </w:r>
    </w:p>
    <w:p w14:paraId="4B5EBEDC" w14:textId="5AF4497E" w:rsidR="00A3029B" w:rsidRDefault="00D43F50" w:rsidP="00D30DDD">
      <w:pPr>
        <w:adjustRightInd w:val="0"/>
        <w:snapToGrid w:val="0"/>
        <w:spacing w:after="0" w:line="276" w:lineRule="auto"/>
        <w:jc w:val="center"/>
        <w:rPr>
          <w:rFonts w:ascii="微软雅黑" w:hAnsi="微软雅黑" w:cs="Arial" w:hint="eastAsia"/>
          <w:b/>
          <w:sz w:val="28"/>
          <w:szCs w:val="28"/>
          <w:lang w:val="zh-CN"/>
        </w:rPr>
      </w:pPr>
      <w:r w:rsidRPr="00D30DDD">
        <w:rPr>
          <w:rFonts w:ascii="微软雅黑" w:hAnsi="微软雅黑" w:cs="Arial"/>
          <w:b/>
          <w:sz w:val="28"/>
          <w:szCs w:val="28"/>
          <w:lang w:val="zh-CN"/>
        </w:rPr>
        <w:t>V2.</w:t>
      </w:r>
      <w:r w:rsidR="0042546B">
        <w:rPr>
          <w:rFonts w:ascii="微软雅黑" w:hAnsi="微软雅黑" w:cs="Arial" w:hint="eastAsia"/>
          <w:b/>
          <w:sz w:val="28"/>
          <w:szCs w:val="28"/>
          <w:lang w:val="zh-CN"/>
        </w:rPr>
        <w:t>6</w:t>
      </w:r>
    </w:p>
    <w:p w14:paraId="49D93F43" w14:textId="55D5803F" w:rsidR="00876C23" w:rsidRDefault="00A3029B" w:rsidP="00876C23">
      <w:pPr>
        <w:pStyle w:val="TOC1"/>
        <w:tabs>
          <w:tab w:val="left" w:pos="840"/>
          <w:tab w:val="right" w:leader="dot" w:pos="9457"/>
        </w:tabs>
        <w:snapToGrid w:val="0"/>
        <w:spacing w:after="0" w:line="288" w:lineRule="auto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r w:rsidRPr="00724EC0">
        <w:rPr>
          <w:rFonts w:ascii="微软雅黑" w:hAnsi="微软雅黑" w:cs="Arial"/>
          <w:b/>
          <w:bCs/>
          <w:kern w:val="44"/>
          <w:sz w:val="11"/>
          <w:szCs w:val="11"/>
          <w:lang w:val="zh-CN"/>
        </w:rPr>
        <w:fldChar w:fldCharType="begin"/>
      </w:r>
      <w:r w:rsidRPr="00724EC0">
        <w:rPr>
          <w:rFonts w:ascii="微软雅黑" w:hAnsi="微软雅黑" w:cs="Arial"/>
          <w:b/>
          <w:bCs/>
          <w:kern w:val="44"/>
          <w:sz w:val="11"/>
          <w:szCs w:val="11"/>
          <w:lang w:val="zh-CN"/>
        </w:rPr>
        <w:instrText xml:space="preserve"> TOC \o "1-2" \h \z \u </w:instrText>
      </w:r>
      <w:r w:rsidRPr="00724EC0">
        <w:rPr>
          <w:rFonts w:ascii="微软雅黑" w:hAnsi="微软雅黑" w:cs="Arial"/>
          <w:b/>
          <w:bCs/>
          <w:kern w:val="44"/>
          <w:sz w:val="11"/>
          <w:szCs w:val="11"/>
          <w:lang w:val="zh-CN"/>
        </w:rPr>
        <w:fldChar w:fldCharType="separate"/>
      </w:r>
      <w:hyperlink w:anchor="_Toc170223537" w:history="1">
        <w:r w:rsidR="00876C23" w:rsidRPr="00902C9F">
          <w:rPr>
            <w:rStyle w:val="ab"/>
            <w:rFonts w:ascii="微软雅黑" w:hAnsi="微软雅黑" w:cs="Arial"/>
            <w:noProof/>
            <w:lang w:val="zh-CN"/>
          </w:rPr>
          <w:t>一、</w:t>
        </w:r>
        <w:r w:rsidR="00876C23"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="00876C23" w:rsidRPr="00902C9F">
          <w:rPr>
            <w:rStyle w:val="ab"/>
            <w:rFonts w:ascii="微软雅黑" w:hAnsi="微软雅黑" w:cs="Arial"/>
            <w:noProof/>
            <w:lang w:val="zh-CN"/>
          </w:rPr>
          <w:t>终端主动发起（终端</w:t>
        </w:r>
        <w:r w:rsidR="00876C23" w:rsidRPr="00902C9F">
          <w:rPr>
            <w:rStyle w:val="ab"/>
            <w:rFonts w:ascii="微软雅黑" w:hAnsi="微软雅黑" w:cs="Arial"/>
            <w:noProof/>
            <w:lang w:val="zh-CN"/>
          </w:rPr>
          <w:sym w:font="Wingdings" w:char="F0E0"/>
        </w:r>
        <w:r w:rsidR="00876C23" w:rsidRPr="00902C9F">
          <w:rPr>
            <w:rStyle w:val="ab"/>
            <w:rFonts w:ascii="微软雅黑" w:hAnsi="微软雅黑" w:cs="Arial"/>
            <w:noProof/>
            <w:lang w:val="zh-CN"/>
          </w:rPr>
          <w:t>服务器）</w:t>
        </w:r>
        <w:r w:rsidR="00876C23">
          <w:rPr>
            <w:noProof/>
            <w:webHidden/>
          </w:rPr>
          <w:tab/>
        </w:r>
        <w:r w:rsidR="00876C23">
          <w:rPr>
            <w:noProof/>
            <w:webHidden/>
          </w:rPr>
          <w:fldChar w:fldCharType="begin"/>
        </w:r>
        <w:r w:rsidR="00876C23">
          <w:rPr>
            <w:noProof/>
            <w:webHidden/>
          </w:rPr>
          <w:instrText xml:space="preserve"> PAGEREF _Toc170223537 \h </w:instrText>
        </w:r>
        <w:r w:rsidR="00876C23">
          <w:rPr>
            <w:noProof/>
            <w:webHidden/>
          </w:rPr>
        </w:r>
        <w:r w:rsidR="00876C23"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4</w:t>
        </w:r>
        <w:r w:rsidR="00876C23">
          <w:rPr>
            <w:noProof/>
            <w:webHidden/>
          </w:rPr>
          <w:fldChar w:fldCharType="end"/>
        </w:r>
      </w:hyperlink>
    </w:p>
    <w:p w14:paraId="2E5CBE90" w14:textId="448D3CAF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38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登录包 (上行协议号：AP00，响应：BP00)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077042" w14:textId="2059824E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39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定位数据包(上行协议号：AP01，响应BP01)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6A5491" w14:textId="0C48773C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0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心跳包 (上行协议号：AP03，响应：BP03)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3B082F" w14:textId="1B072830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1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低电量报警上报数据包（上行协议号：AP04，响应：BP04）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0B5ADD2" w14:textId="3E511FB7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2" w:history="1">
        <w:r w:rsidRPr="00902C9F">
          <w:rPr>
            <w:rStyle w:val="ab"/>
            <w:rFonts w:ascii="微软雅黑" w:hAnsi="微软雅黑" w:cs="Arial"/>
            <w:noProof/>
          </w:rPr>
          <w:t>5.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报警与地址回复包</w:t>
        </w:r>
        <w:r w:rsidRPr="00902C9F">
          <w:rPr>
            <w:rStyle w:val="ab"/>
            <w:rFonts w:ascii="微软雅黑" w:hAnsi="微软雅黑" w:cs="Arial"/>
            <w:noProof/>
          </w:rPr>
          <w:t xml:space="preserve"> (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上行协议号</w:t>
        </w:r>
        <w:r w:rsidRPr="00902C9F">
          <w:rPr>
            <w:rStyle w:val="ab"/>
            <w:rFonts w:ascii="微软雅黑" w:hAnsi="微软雅黑" w:cs="Arial"/>
            <w:noProof/>
          </w:rPr>
          <w:t>：AP10，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响应</w:t>
        </w:r>
        <w:r w:rsidRPr="00902C9F">
          <w:rPr>
            <w:rStyle w:val="ab"/>
            <w:rFonts w:ascii="微软雅黑" w:hAnsi="微软雅黑" w:cs="Arial"/>
            <w:noProof/>
          </w:rPr>
          <w:t>：BP10)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4DA1459" w14:textId="64D86A4A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3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6.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图片上行（上行协议号：AP42，响应：BP42）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D4B89F9" w14:textId="0B882ACC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4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7.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心率数据上传（上行协议号：AP49，响应：BP49）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5F9082D" w14:textId="4EC57107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5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8.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上传蓝牙数据（上行协议号：APBL，响应：BPBL）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DBB5D6C" w14:textId="6E767FFA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6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9.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上传心率与血压（上行协议号：APHT，响应：BPHT）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7FBBF1E" w14:textId="70725A2A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7" w:history="1">
        <w:r w:rsidRPr="00902C9F">
          <w:rPr>
            <w:rStyle w:val="ab"/>
            <w:rFonts w:ascii="微软雅黑" w:hAnsi="微软雅黑" w:cs="Arial"/>
            <w:noProof/>
          </w:rPr>
          <w:t>10.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健康数据上报（上行协议号：APJK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，响应：BPJK</w:t>
        </w:r>
        <w:r w:rsidRPr="00902C9F">
          <w:rPr>
            <w:rStyle w:val="ab"/>
            <w:rFonts w:ascii="微软雅黑" w:hAnsi="微软雅黑" w:cs="Arial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DFB54B" w14:textId="2938984E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8" w:history="1">
        <w:r w:rsidRPr="00902C9F">
          <w:rPr>
            <w:rStyle w:val="ab"/>
            <w:rFonts w:ascii="微软雅黑" w:hAnsi="微软雅黑" w:cs="Arial"/>
            <w:noProof/>
          </w:rPr>
          <w:t>11.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体温（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上行协议号</w:t>
        </w:r>
        <w:r w:rsidRPr="00902C9F">
          <w:rPr>
            <w:rStyle w:val="ab"/>
            <w:rFonts w:ascii="微软雅黑" w:hAnsi="微软雅黑" w:cs="Arial"/>
            <w:noProof/>
          </w:rPr>
          <w:t>：APTP，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响应</w:t>
        </w:r>
        <w:r w:rsidRPr="00902C9F">
          <w:rPr>
            <w:rStyle w:val="ab"/>
            <w:rFonts w:ascii="微软雅黑" w:hAnsi="微软雅黑" w:cs="Arial"/>
            <w:noProof/>
          </w:rPr>
          <w:t>：BPTP）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43ADE73" w14:textId="2235ABA5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49" w:history="1">
        <w:r w:rsidRPr="00902C9F">
          <w:rPr>
            <w:rStyle w:val="ab"/>
            <w:rFonts w:ascii="微软雅黑" w:hAnsi="微软雅黑" w:cs="Arial"/>
            <w:noProof/>
          </w:rPr>
          <w:t>12.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上传版本号（上行协议号：APVR，响应：BPVR）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74EAAD" w14:textId="1B927981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0" w:history="1">
        <w:r w:rsidRPr="00902C9F">
          <w:rPr>
            <w:rStyle w:val="ab"/>
            <w:rFonts w:ascii="微软雅黑" w:hAnsi="微软雅黑" w:cs="Arial"/>
            <w:noProof/>
          </w:rPr>
          <w:t>13.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上传佩戴状态（上行协议号：APWR，响应：BPWR）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D5B9CEE" w14:textId="48E67F08" w:rsidR="00876C23" w:rsidRDefault="00876C23" w:rsidP="00876C23">
      <w:pPr>
        <w:pStyle w:val="TOC1"/>
        <w:tabs>
          <w:tab w:val="left" w:pos="840"/>
          <w:tab w:val="right" w:leader="dot" w:pos="9457"/>
        </w:tabs>
        <w:snapToGrid w:val="0"/>
        <w:spacing w:after="0" w:line="288" w:lineRule="auto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1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二、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服务器发起（服务器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sym w:font="Wingdings" w:char="F0E0"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终端）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EA02523" w14:textId="30DF2C01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2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设置时区（下行协议号：BP00）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0BD7EE9" w14:textId="538EA80B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3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设置SOS号码（3个）（下行协议号：BP12，响应：AP12）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0BAB0A0" w14:textId="5E90C92B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4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设置联系人白名单（10个）（下行协议号：BP14，响应：AP14）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516A6E5" w14:textId="69A04D2D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5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GPS定位数据上传时间间隔（下行协议号：BP15，响应：AP15）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10D5E94" w14:textId="1597232E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6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5.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立即定位指令（长链接有效）（下行协议号：BP16，响应：AP16）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8F2473C" w14:textId="00ADE5D2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7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6.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恢复出厂设置（下行协议号：BP17，响应：AP17）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1A378C0" w14:textId="4B0CC116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8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7.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重启终端（下行协议号：BP18，响应：AP18）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75C412F" w14:textId="2E23AED7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59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8.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设置服务器信息（下行协议号：BP19，响应：AP19）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93D5CF8" w14:textId="0E33E4BA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0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9.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设置终端语言与时区（下行协议号：BP20，响应：AP20）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2249F70" w14:textId="1322ACD7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1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10.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关机指令（下行协议号：BP31，响应：AP31）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2056395" w14:textId="1BD2EB0A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2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拨打电话（下行协议号：BP32，响应：AP32）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CA0113" w14:textId="737724B7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3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工作模式（下行协议号：BP33，响应：AP33）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7982DB7" w14:textId="720096B3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4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自定义定位模式（下行协议号：BP34，响应：AP34）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41E8A0B" w14:textId="3AE84F37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5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快捷指令下发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（下行协议号：BP40，响应：AP40）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2A28330" w14:textId="47744666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6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15.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立即拍照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（下行协议号：BP46，响应：AP46）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F8FB54F" w14:textId="4F8E9A4A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7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16.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下发心跳检测指令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（下行协议号：BP50，响应：AP50）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72B6EB1" w14:textId="28767E9A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8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17.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下发电话本，单条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（下行协议号：BP51，响应：AP51）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84251B8" w14:textId="09CEED3C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69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18.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删除电话本，单条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（下行协议号：BP52，响应：AP52）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345DC62" w14:textId="78561294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0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19.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白名单开关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（下行协议号：BP84，响应：AP84）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A245B98" w14:textId="226ECEE6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1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20.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健康监测间隔设置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（下行协议号：BP86，响应：AP86）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FDA8E56" w14:textId="0585B7A0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2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寻找终端</w:t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（下行协议号：BP88，响应：AP88）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E937B50" w14:textId="7E9BA05E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3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运动检测控制（下行协议号：BPMC，响应：APMC）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AEEB8D9" w14:textId="2407C928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4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SOS呼叫开关（下行协议号：BPPH，响应：APPH）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33668B9" w14:textId="37DF783C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5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短信指令（下行协议号：BPSM，响应：APSM）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95C5FD7" w14:textId="122B3078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6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25.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时间制度（下行协议号：BPTF，响应：APTF）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7D5A4C0" w14:textId="786B3403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7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26.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设置与终端绑定的联系人白名单（10个）（下行协议号：BPWL，响应：APWL）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A1E5E4C" w14:textId="6971E307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8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27.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测量心率（下行协议号：BPXL，响应：APXL）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A146FE3" w14:textId="3BC9E4B7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79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28.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测量血压（下行协议号：BPXY，响应：APXY）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D152EFB" w14:textId="0A56173D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0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29.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  <w:lang w:val="zh-CN"/>
          </w:rPr>
          <w:t>测量血氧（下行协议号：BPXZ，响应：APXZ）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10B83305" w14:textId="03C29DB6" w:rsidR="00876C23" w:rsidRDefault="00876C23" w:rsidP="00876C23">
      <w:pPr>
        <w:pStyle w:val="TOC1"/>
        <w:tabs>
          <w:tab w:val="right" w:leader="dot" w:pos="9457"/>
        </w:tabs>
        <w:snapToGrid w:val="0"/>
        <w:spacing w:after="0" w:line="288" w:lineRule="auto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1" w:history="1">
        <w:r w:rsidRPr="00902C9F">
          <w:rPr>
            <w:rStyle w:val="ab"/>
            <w:rFonts w:ascii="微软雅黑" w:hAnsi="微软雅黑" w:cs="Arial"/>
            <w:noProof/>
            <w:lang w:val="zh-CN"/>
          </w:rPr>
          <w:t>附录-短信及GPRS指令表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058A0682" w14:textId="2DF62024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2" w:history="1">
        <w:r w:rsidRPr="00902C9F">
          <w:rPr>
            <w:rStyle w:val="ab"/>
            <w:rFonts w:ascii="微软雅黑" w:hAnsi="微软雅黑" w:cs="Arial"/>
            <w:noProof/>
          </w:rPr>
          <w:t>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密码管理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B286BD7" w14:textId="4E8275F8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3" w:history="1">
        <w:r w:rsidRPr="00902C9F">
          <w:rPr>
            <w:rStyle w:val="ab"/>
            <w:rFonts w:ascii="微软雅黑" w:hAnsi="微软雅黑" w:cs="Arial"/>
            <w:noProof/>
          </w:rPr>
          <w:t>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白名单管理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8BDDCEF" w14:textId="2A76E129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4" w:history="1">
        <w:r w:rsidRPr="00902C9F">
          <w:rPr>
            <w:rStyle w:val="ab"/>
            <w:rFonts w:ascii="微软雅黑" w:hAnsi="微软雅黑" w:cs="Arial"/>
            <w:noProof/>
          </w:rPr>
          <w:t>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SOS 号码管理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6D1C81E" w14:textId="38FE1D99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5" w:history="1">
        <w:r w:rsidRPr="00902C9F">
          <w:rPr>
            <w:rStyle w:val="ab"/>
            <w:rFonts w:ascii="微软雅黑" w:hAnsi="微软雅黑" w:cs="Arial"/>
            <w:noProof/>
          </w:rPr>
          <w:t>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报警音管理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8F6F426" w14:textId="4101FA08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6" w:history="1">
        <w:r w:rsidRPr="00902C9F">
          <w:rPr>
            <w:rStyle w:val="ab"/>
            <w:rFonts w:ascii="微软雅黑" w:hAnsi="微软雅黑" w:cs="Arial"/>
            <w:noProof/>
          </w:rPr>
          <w:t>5.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工作模式及GPS定位间隔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15013A10" w14:textId="0C058D3C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7" w:history="1">
        <w:r w:rsidRPr="00902C9F">
          <w:rPr>
            <w:rStyle w:val="ab"/>
            <w:rFonts w:ascii="微软雅黑" w:hAnsi="微软雅黑" w:cs="Arial"/>
            <w:noProof/>
          </w:rPr>
          <w:t>6.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Wi-Fi配置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B1D2CA2" w14:textId="65B09CBD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8" w:history="1">
        <w:r w:rsidRPr="00902C9F">
          <w:rPr>
            <w:rStyle w:val="ab"/>
            <w:rFonts w:ascii="微软雅黑" w:hAnsi="微软雅黑" w:cs="Arial"/>
            <w:noProof/>
          </w:rPr>
          <w:t>7.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查询位置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946453A" w14:textId="38394CB8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89" w:history="1">
        <w:r w:rsidRPr="00902C9F">
          <w:rPr>
            <w:rStyle w:val="ab"/>
            <w:rFonts w:ascii="微软雅黑" w:hAnsi="微软雅黑" w:cs="Arial"/>
            <w:noProof/>
          </w:rPr>
          <w:t>8.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查看设备状态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7DA9E01" w14:textId="1E5BBA3B" w:rsidR="00876C23" w:rsidRDefault="00876C23" w:rsidP="00876C23">
      <w:pPr>
        <w:pStyle w:val="TOC2"/>
        <w:tabs>
          <w:tab w:val="left" w:pos="84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0" w:history="1">
        <w:r w:rsidRPr="00902C9F">
          <w:rPr>
            <w:rStyle w:val="ab"/>
            <w:rFonts w:ascii="微软雅黑" w:hAnsi="微软雅黑" w:cs="Arial"/>
            <w:noProof/>
          </w:rPr>
          <w:t>9.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APN管理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8EC87B3" w14:textId="7D5F3411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1" w:history="1">
        <w:r w:rsidRPr="00902C9F">
          <w:rPr>
            <w:rStyle w:val="ab"/>
            <w:rFonts w:ascii="微软雅黑" w:hAnsi="微软雅黑" w:cs="Arial"/>
            <w:noProof/>
          </w:rPr>
          <w:t>10.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服务器配置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51E90E7" w14:textId="41516625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2" w:history="1">
        <w:r w:rsidRPr="00902C9F">
          <w:rPr>
            <w:rStyle w:val="ab"/>
            <w:rFonts w:ascii="微软雅黑" w:hAnsi="微软雅黑" w:cs="Arial"/>
            <w:noProof/>
          </w:rPr>
          <w:t>11.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远程关机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0A9D492" w14:textId="256BD4CE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3" w:history="1">
        <w:r w:rsidRPr="00902C9F">
          <w:rPr>
            <w:rStyle w:val="ab"/>
            <w:rFonts w:ascii="微软雅黑" w:hAnsi="微软雅黑" w:cs="Arial"/>
            <w:noProof/>
          </w:rPr>
          <w:t>12.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重启终端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E4CB908" w14:textId="20130FB2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4" w:history="1">
        <w:r w:rsidRPr="00902C9F">
          <w:rPr>
            <w:rStyle w:val="ab"/>
            <w:rFonts w:ascii="微软雅黑" w:hAnsi="微软雅黑" w:cs="Arial"/>
            <w:noProof/>
          </w:rPr>
          <w:t>13.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恢复出厂设置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063597F" w14:textId="444D8ADE" w:rsidR="00876C23" w:rsidRDefault="00876C23" w:rsidP="00876C23">
      <w:pPr>
        <w:pStyle w:val="TOC2"/>
        <w:tabs>
          <w:tab w:val="left" w:pos="1050"/>
          <w:tab w:val="right" w:leader="dot" w:pos="9457"/>
        </w:tabs>
        <w:snapToGrid w:val="0"/>
        <w:spacing w:after="0" w:line="288" w:lineRule="auto"/>
        <w:ind w:left="440"/>
        <w:rPr>
          <w:rFonts w:eastAsiaTheme="minorEastAsia"/>
          <w:noProof/>
          <w:kern w:val="2"/>
          <w:sz w:val="21"/>
          <w:szCs w:val="22"/>
          <w14:ligatures w14:val="standardContextual"/>
        </w:rPr>
      </w:pPr>
      <w:hyperlink w:anchor="_Toc170223595" w:history="1">
        <w:r w:rsidRPr="00902C9F">
          <w:rPr>
            <w:rStyle w:val="ab"/>
            <w:rFonts w:ascii="微软雅黑" w:hAnsi="微软雅黑" w:cs="Arial"/>
            <w:noProof/>
          </w:rPr>
          <w:t>14.</w:t>
        </w:r>
        <w:r>
          <w:rPr>
            <w:rFonts w:eastAsiaTheme="minorEastAsia"/>
            <w:noProof/>
            <w:kern w:val="2"/>
            <w:sz w:val="21"/>
            <w:szCs w:val="22"/>
            <w14:ligatures w14:val="standardContextual"/>
          </w:rPr>
          <w:tab/>
        </w:r>
        <w:r w:rsidRPr="00902C9F">
          <w:rPr>
            <w:rStyle w:val="ab"/>
            <w:rFonts w:ascii="微软雅黑" w:hAnsi="微软雅黑" w:cs="Arial"/>
            <w:noProof/>
          </w:rPr>
          <w:t>邮件发送log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_Toc170223595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801F5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67DB868" w14:textId="01495DDD" w:rsidR="0054134D" w:rsidRPr="0054134D" w:rsidRDefault="00A3029B" w:rsidP="00876C23">
      <w:pPr>
        <w:snapToGrid w:val="0"/>
        <w:spacing w:after="0" w:line="288" w:lineRule="auto"/>
        <w:rPr>
          <w:rFonts w:ascii="微软雅黑" w:hAnsi="微软雅黑" w:cs="Arial" w:hint="eastAsia"/>
          <w:szCs w:val="22"/>
          <w:lang w:val="zh-CN"/>
        </w:rPr>
      </w:pPr>
      <w:r w:rsidRPr="00724EC0">
        <w:rPr>
          <w:rFonts w:ascii="微软雅黑" w:hAnsi="微软雅黑" w:cs="Arial"/>
          <w:b/>
          <w:bCs/>
          <w:kern w:val="44"/>
          <w:sz w:val="11"/>
          <w:szCs w:val="11"/>
          <w:lang w:val="zh-CN"/>
        </w:rPr>
        <w:fldChar w:fldCharType="end"/>
      </w:r>
    </w:p>
    <w:p w14:paraId="7D48D836" w14:textId="47C2C7F4" w:rsidR="00A3029B" w:rsidRPr="00D30DDD" w:rsidRDefault="00CE4FBD" w:rsidP="00724EC0">
      <w:pPr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54134D">
        <w:rPr>
          <w:rFonts w:ascii="微软雅黑" w:hAnsi="微软雅黑" w:cs="Arial"/>
          <w:szCs w:val="22"/>
          <w:lang w:val="zh-CN"/>
        </w:rPr>
        <w:br w:type="page"/>
      </w:r>
      <w:bookmarkStart w:id="2" w:name="_Toc136643808"/>
      <w:r w:rsidR="00D43F50" w:rsidRPr="00D30DDD">
        <w:rPr>
          <w:rFonts w:ascii="微软雅黑" w:hAnsi="微软雅黑" w:cs="Arial"/>
          <w:szCs w:val="22"/>
          <w:lang w:val="zh-CN"/>
        </w:rPr>
        <w:lastRenderedPageBreak/>
        <w:t>说明</w:t>
      </w:r>
      <w:bookmarkEnd w:id="0"/>
      <w:bookmarkEnd w:id="2"/>
      <w:r w:rsidRPr="00D30DDD">
        <w:rPr>
          <w:rFonts w:ascii="微软雅黑" w:hAnsi="微软雅黑" w:cs="Arial"/>
          <w:szCs w:val="22"/>
          <w:lang w:val="zh-CN"/>
        </w:rPr>
        <w:t>:</w:t>
      </w:r>
    </w:p>
    <w:p w14:paraId="2EA58F63" w14:textId="77BF3BD4" w:rsidR="00D43F50" w:rsidRPr="00D30DDD" w:rsidRDefault="00D43F50" w:rsidP="00D30DDD">
      <w:pPr>
        <w:snapToGrid w:val="0"/>
        <w:spacing w:after="0" w:line="276" w:lineRule="auto"/>
        <w:rPr>
          <w:rFonts w:ascii="微软雅黑" w:hAnsi="微软雅黑" w:cs="Arial" w:hint="eastAsia"/>
          <w:b/>
          <w:bCs/>
          <w:sz w:val="21"/>
          <w:szCs w:val="18"/>
        </w:rPr>
      </w:pPr>
      <w:r w:rsidRPr="00D30DDD">
        <w:rPr>
          <w:rFonts w:ascii="微软雅黑" w:hAnsi="微软雅黑" w:cs="Arial"/>
          <w:b/>
          <w:bCs/>
          <w:sz w:val="21"/>
          <w:szCs w:val="18"/>
        </w:rPr>
        <w:t>该协议中所有数据包都</w:t>
      </w:r>
      <w:r w:rsidR="00A3029B" w:rsidRPr="00D30DDD">
        <w:rPr>
          <w:rFonts w:ascii="微软雅黑" w:hAnsi="微软雅黑" w:cs="Arial"/>
          <w:b/>
          <w:bCs/>
          <w:sz w:val="21"/>
          <w:szCs w:val="18"/>
        </w:rPr>
        <w:t>按</w:t>
      </w:r>
      <w:r w:rsidRPr="00D30DDD">
        <w:rPr>
          <w:rFonts w:ascii="微软雅黑" w:hAnsi="微软雅黑" w:cs="Arial"/>
          <w:b/>
          <w:bCs/>
          <w:sz w:val="21"/>
          <w:szCs w:val="18"/>
        </w:rPr>
        <w:t>照以下格式：</w:t>
      </w:r>
    </w:p>
    <w:p w14:paraId="207A8A9B" w14:textId="07275F16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包头</w:t>
      </w:r>
      <w:r w:rsidR="00876B0B">
        <w:rPr>
          <w:rFonts w:ascii="微软雅黑" w:hAnsi="微软雅黑" w:cs="Arial" w:hint="eastAsia"/>
          <w:szCs w:val="22"/>
          <w:lang w:val="zh-CN"/>
        </w:rPr>
        <w:t>标识符</w:t>
      </w:r>
      <w:r w:rsidRPr="00D30DDD">
        <w:rPr>
          <w:rFonts w:ascii="微软雅黑" w:hAnsi="微软雅黑" w:cs="Arial"/>
          <w:szCs w:val="22"/>
          <w:lang w:val="zh-CN"/>
        </w:rPr>
        <w:t>： IW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18241448" w14:textId="60D7BBA0" w:rsidR="00D43F50" w:rsidRDefault="007D1312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>
        <w:rPr>
          <w:rFonts w:ascii="微软雅黑" w:hAnsi="微软雅黑" w:cs="Arial" w:hint="eastAsia"/>
          <w:szCs w:val="22"/>
          <w:lang w:val="zh-CN"/>
        </w:rPr>
        <w:t>协议号</w:t>
      </w:r>
      <w:r w:rsidR="00D43F50" w:rsidRPr="00D30DDD">
        <w:rPr>
          <w:rFonts w:ascii="微软雅黑" w:hAnsi="微软雅黑" w:cs="Arial"/>
          <w:szCs w:val="22"/>
          <w:lang w:val="zh-CN"/>
        </w:rPr>
        <w:t>：上行</w:t>
      </w:r>
      <w:r w:rsidRPr="00D30DDD">
        <w:rPr>
          <w:rFonts w:ascii="微软雅黑" w:hAnsi="微软雅黑" w:cs="Arial"/>
          <w:szCs w:val="22"/>
          <w:lang w:val="zh-CN"/>
        </w:rPr>
        <w:t>(</w:t>
      </w:r>
      <w:r>
        <w:rPr>
          <w:rFonts w:ascii="微软雅黑" w:hAnsi="微软雅黑" w:cs="Arial"/>
          <w:szCs w:val="22"/>
          <w:lang w:val="zh-CN"/>
        </w:rPr>
        <w:t>终端</w:t>
      </w:r>
      <w:r w:rsidRPr="00D30DDD">
        <w:rPr>
          <w:rFonts w:ascii="微软雅黑" w:hAnsi="微软雅黑" w:cs="Arial"/>
          <w:szCs w:val="22"/>
          <w:lang w:val="zh-CN"/>
        </w:rPr>
        <w:sym w:font="Wingdings" w:char="F0E0"/>
      </w:r>
      <w:r w:rsidRPr="00D30DDD">
        <w:rPr>
          <w:rFonts w:ascii="微软雅黑" w:hAnsi="微软雅黑" w:cs="Arial"/>
          <w:szCs w:val="22"/>
          <w:lang w:val="zh-CN"/>
        </w:rPr>
        <w:t>服务器)</w:t>
      </w:r>
      <w:r>
        <w:rPr>
          <w:rFonts w:ascii="微软雅黑" w:hAnsi="微软雅黑" w:cs="Arial" w:hint="eastAsia"/>
          <w:szCs w:val="22"/>
          <w:lang w:val="zh-CN"/>
        </w:rPr>
        <w:t>协议号为</w:t>
      </w:r>
      <w:r w:rsidR="00D43F50" w:rsidRPr="00D30DDD">
        <w:rPr>
          <w:rFonts w:ascii="微软雅黑" w:hAnsi="微软雅黑" w:cs="Arial"/>
          <w:szCs w:val="22"/>
          <w:lang w:val="zh-CN"/>
        </w:rPr>
        <w:t>AP</w:t>
      </w:r>
      <w:r>
        <w:rPr>
          <w:rFonts w:ascii="微软雅黑" w:hAnsi="微软雅黑" w:cs="Arial" w:hint="eastAsia"/>
          <w:szCs w:val="22"/>
          <w:lang w:val="zh-CN"/>
        </w:rPr>
        <w:t>+</w:t>
      </w:r>
      <w:r w:rsidR="00D43F50" w:rsidRPr="00D30DDD">
        <w:rPr>
          <w:rFonts w:ascii="微软雅黑" w:hAnsi="微软雅黑" w:cs="Arial"/>
          <w:szCs w:val="22"/>
          <w:lang w:val="zh-CN"/>
        </w:rPr>
        <w:t>[两位</w:t>
      </w:r>
      <w:r>
        <w:rPr>
          <w:rFonts w:ascii="微软雅黑" w:hAnsi="微软雅黑" w:cs="Arial" w:hint="eastAsia"/>
          <w:szCs w:val="22"/>
          <w:lang w:val="zh-CN"/>
        </w:rPr>
        <w:t>字符</w:t>
      </w:r>
      <w:r w:rsidR="00D43F50" w:rsidRPr="00D30DDD">
        <w:rPr>
          <w:rFonts w:ascii="微软雅黑" w:hAnsi="微软雅黑" w:cs="Arial"/>
          <w:szCs w:val="22"/>
          <w:lang w:val="zh-CN"/>
        </w:rPr>
        <w:t>]，下行(服务器</w:t>
      </w:r>
      <w:r w:rsidR="00D43F50" w:rsidRPr="00D30DDD">
        <w:rPr>
          <w:rFonts w:ascii="微软雅黑" w:hAnsi="微软雅黑" w:cs="Arial"/>
          <w:szCs w:val="22"/>
          <w:lang w:val="zh-CN"/>
        </w:rPr>
        <w:sym w:font="Wingdings" w:char="F0E0"/>
      </w:r>
      <w:r w:rsidR="00D85CB4">
        <w:rPr>
          <w:rFonts w:ascii="微软雅黑" w:hAnsi="微软雅黑" w:cs="Arial"/>
          <w:szCs w:val="22"/>
          <w:lang w:val="zh-CN"/>
        </w:rPr>
        <w:t>终端</w:t>
      </w:r>
      <w:r w:rsidR="00D43F50" w:rsidRPr="00D30DDD">
        <w:rPr>
          <w:rFonts w:ascii="微软雅黑" w:hAnsi="微软雅黑" w:cs="Arial"/>
          <w:szCs w:val="22"/>
          <w:lang w:val="zh-CN"/>
        </w:rPr>
        <w:t>)</w:t>
      </w:r>
      <w:r>
        <w:rPr>
          <w:rFonts w:ascii="微软雅黑" w:hAnsi="微软雅黑" w:cs="Arial" w:hint="eastAsia"/>
          <w:szCs w:val="22"/>
          <w:lang w:val="zh-CN"/>
        </w:rPr>
        <w:t>协议号为</w:t>
      </w:r>
      <w:r w:rsidR="00D43F50" w:rsidRPr="00D30DDD">
        <w:rPr>
          <w:rFonts w:ascii="微软雅黑" w:hAnsi="微软雅黑" w:cs="Arial"/>
          <w:szCs w:val="22"/>
          <w:lang w:val="zh-CN"/>
        </w:rPr>
        <w:t xml:space="preserve"> BP</w:t>
      </w:r>
      <w:r>
        <w:rPr>
          <w:rFonts w:ascii="微软雅黑" w:hAnsi="微软雅黑" w:cs="Arial" w:hint="eastAsia"/>
          <w:szCs w:val="22"/>
          <w:lang w:val="zh-CN"/>
        </w:rPr>
        <w:t>+</w:t>
      </w:r>
      <w:r w:rsidR="00D43F50" w:rsidRPr="00D30DDD">
        <w:rPr>
          <w:rFonts w:ascii="微软雅黑" w:hAnsi="微软雅黑" w:cs="Arial"/>
          <w:szCs w:val="22"/>
          <w:lang w:val="zh-CN"/>
        </w:rPr>
        <w:t>[两位</w:t>
      </w:r>
      <w:r>
        <w:rPr>
          <w:rFonts w:ascii="微软雅黑" w:hAnsi="微软雅黑" w:cs="Arial" w:hint="eastAsia"/>
          <w:szCs w:val="22"/>
          <w:lang w:val="zh-CN"/>
        </w:rPr>
        <w:t>字符</w:t>
      </w:r>
      <w:r w:rsidR="00D43F50" w:rsidRPr="00D30DDD">
        <w:rPr>
          <w:rFonts w:ascii="微软雅黑" w:hAnsi="微软雅黑" w:cs="Arial"/>
          <w:szCs w:val="22"/>
          <w:lang w:val="zh-CN"/>
        </w:rPr>
        <w:t>]，</w:t>
      </w:r>
      <w:r w:rsidR="005E1CB8" w:rsidRPr="00D30DDD">
        <w:rPr>
          <w:rFonts w:ascii="微软雅黑" w:hAnsi="微软雅黑" w:cs="Arial"/>
          <w:szCs w:val="22"/>
          <w:lang w:val="zh-CN"/>
        </w:rPr>
        <w:t>AP及BP包的协议号</w:t>
      </w:r>
      <w:r w:rsidR="00D43F50" w:rsidRPr="00D30DDD">
        <w:rPr>
          <w:rFonts w:ascii="微软雅黑" w:hAnsi="微软雅黑" w:cs="Arial"/>
          <w:szCs w:val="22"/>
          <w:lang w:val="zh-CN"/>
        </w:rPr>
        <w:t>一样表示数据包及</w:t>
      </w:r>
      <w:r w:rsidR="005E1CB8" w:rsidRPr="00D30DDD">
        <w:rPr>
          <w:rFonts w:ascii="微软雅黑" w:hAnsi="微软雅黑" w:cs="Arial"/>
          <w:szCs w:val="22"/>
          <w:lang w:val="zh-CN"/>
        </w:rPr>
        <w:t>对方响应的</w:t>
      </w:r>
      <w:r w:rsidR="00D43F50" w:rsidRPr="00D30DDD">
        <w:rPr>
          <w:rFonts w:ascii="微软雅黑" w:hAnsi="微软雅黑" w:cs="Arial"/>
          <w:szCs w:val="22"/>
          <w:lang w:val="zh-CN"/>
        </w:rPr>
        <w:t>数据包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6D32A147" w14:textId="442CBA31" w:rsidR="007D1312" w:rsidRPr="00D30DDD" w:rsidRDefault="007D1312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</w:rPr>
        <w:t>指令流水号</w:t>
      </w:r>
      <w:r>
        <w:rPr>
          <w:rFonts w:ascii="微软雅黑" w:hAnsi="微软雅黑" w:cs="Arial" w:hint="eastAsia"/>
          <w:szCs w:val="22"/>
        </w:rPr>
        <w:t>：部分指令预留了指令流水号，用于为指令编号以便核查。该号为6位数字，没有规定编码规则</w:t>
      </w:r>
      <w:r w:rsidR="007C11F8">
        <w:rPr>
          <w:rFonts w:ascii="微软雅黑" w:hAnsi="微软雅黑" w:cs="Arial" w:hint="eastAsia"/>
          <w:szCs w:val="22"/>
        </w:rPr>
        <w:t>；</w:t>
      </w:r>
    </w:p>
    <w:p w14:paraId="3B2ADBEF" w14:textId="455363AE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参数：数据包内容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76442821" w14:textId="2B23D3DF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结束符：#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2FC45EB1" w14:textId="1883CB56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所有与中文有关</w:t>
      </w:r>
      <w:r w:rsidR="00CE4FBD" w:rsidRPr="00D30DDD">
        <w:rPr>
          <w:rFonts w:ascii="微软雅黑" w:hAnsi="微软雅黑" w:cs="Arial"/>
          <w:szCs w:val="22"/>
          <w:lang w:val="zh-CN"/>
        </w:rPr>
        <w:t>的字符</w:t>
      </w:r>
      <w:r w:rsidRPr="00D30DDD">
        <w:rPr>
          <w:rFonts w:ascii="微软雅黑" w:hAnsi="微软雅黑" w:cs="Arial"/>
          <w:szCs w:val="22"/>
          <w:lang w:val="zh-CN"/>
        </w:rPr>
        <w:t>例如地址，都使用UNICODE编码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1B718AF0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数据包中所有标点符号(除了下发地址中的标点)均为英文半角。</w:t>
      </w:r>
    </w:p>
    <w:p w14:paraId="6DEBDC78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//汉字转unicode</w:t>
      </w:r>
    </w:p>
    <w:p w14:paraId="0C75EC2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publicstaticstring</w:t>
      </w:r>
      <w:r w:rsidRPr="00D30DDD">
        <w:rPr>
          <w:rFonts w:ascii="微软雅黑" w:hAnsi="微软雅黑" w:cs="Arial"/>
          <w:color w:val="000000"/>
          <w:szCs w:val="22"/>
        </w:rPr>
        <w:t>ToUnicode(</w:t>
      </w: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 xml:space="preserve"> str)</w:t>
      </w:r>
    </w:p>
    <w:p w14:paraId="22F1075B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>{</w:t>
      </w:r>
    </w:p>
    <w:p w14:paraId="13B40594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 xml:space="preserve">outStr = </w:t>
      </w:r>
      <w:r w:rsidRPr="00D30DDD">
        <w:rPr>
          <w:rFonts w:ascii="微软雅黑" w:hAnsi="微软雅黑" w:cs="Arial"/>
          <w:color w:val="A31515"/>
          <w:szCs w:val="22"/>
        </w:rPr>
        <w:t>""</w:t>
      </w:r>
      <w:r w:rsidRPr="00D30DDD">
        <w:rPr>
          <w:rFonts w:ascii="微软雅黑" w:hAnsi="微软雅黑" w:cs="Arial"/>
          <w:color w:val="000000"/>
          <w:szCs w:val="22"/>
        </w:rPr>
        <w:t>;</w:t>
      </w:r>
    </w:p>
    <w:p w14:paraId="7C46B83B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if</w:t>
      </w:r>
      <w:r w:rsidRPr="00D30DDD">
        <w:rPr>
          <w:rFonts w:ascii="微软雅黑" w:hAnsi="微软雅黑" w:cs="Arial"/>
          <w:color w:val="000000"/>
          <w:szCs w:val="22"/>
        </w:rPr>
        <w:t>(!</w:t>
      </w: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>.IsNullOrEmpty(str))</w:t>
      </w:r>
    </w:p>
    <w:p w14:paraId="4016BBD9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{</w:t>
      </w:r>
    </w:p>
    <w:p w14:paraId="43315CF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for</w:t>
      </w:r>
      <w:r w:rsidRPr="00D30DDD">
        <w:rPr>
          <w:rFonts w:ascii="微软雅黑" w:hAnsi="微软雅黑" w:cs="Arial"/>
          <w:color w:val="000000"/>
          <w:szCs w:val="22"/>
        </w:rPr>
        <w:t xml:space="preserve"> (</w:t>
      </w:r>
      <w:r w:rsidRPr="00D30DDD">
        <w:rPr>
          <w:rFonts w:ascii="微软雅黑" w:hAnsi="微软雅黑" w:cs="Arial"/>
          <w:color w:val="0000FF"/>
          <w:szCs w:val="22"/>
        </w:rPr>
        <w:t>int</w:t>
      </w:r>
      <w:r w:rsidRPr="00D30DDD">
        <w:rPr>
          <w:rFonts w:ascii="微软雅黑" w:hAnsi="微软雅黑" w:cs="Arial"/>
          <w:color w:val="000000"/>
          <w:szCs w:val="22"/>
        </w:rPr>
        <w:t>i = 0; i&lt;str.Length; i++)</w:t>
      </w:r>
    </w:p>
    <w:p w14:paraId="57C7F6C6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    {</w:t>
      </w:r>
    </w:p>
    <w:p w14:paraId="2D52E69E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 xml:space="preserve"> outStr2 = ((</w:t>
      </w:r>
      <w:r w:rsidRPr="00D30DDD">
        <w:rPr>
          <w:rFonts w:ascii="微软雅黑" w:hAnsi="微软雅黑" w:cs="Arial"/>
          <w:color w:val="0000FF"/>
          <w:szCs w:val="22"/>
        </w:rPr>
        <w:t>int</w:t>
      </w:r>
      <w:r w:rsidRPr="00D30DDD">
        <w:rPr>
          <w:rFonts w:ascii="微软雅黑" w:hAnsi="微软雅黑" w:cs="Arial"/>
          <w:color w:val="000000"/>
          <w:szCs w:val="22"/>
        </w:rPr>
        <w:t>)str[i]).ToString(</w:t>
      </w:r>
      <w:r w:rsidRPr="00D30DDD">
        <w:rPr>
          <w:rFonts w:ascii="微软雅黑" w:hAnsi="微软雅黑" w:cs="Arial"/>
          <w:color w:val="A31515"/>
          <w:szCs w:val="22"/>
        </w:rPr>
        <w:t>"x"</w:t>
      </w:r>
      <w:r w:rsidRPr="00D30DDD">
        <w:rPr>
          <w:rFonts w:ascii="微软雅黑" w:hAnsi="微软雅黑" w:cs="Arial"/>
          <w:color w:val="000000"/>
          <w:szCs w:val="22"/>
        </w:rPr>
        <w:t>);</w:t>
      </w:r>
    </w:p>
    <w:p w14:paraId="60660952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outStr += outStr2.PadLeft(4, </w:t>
      </w:r>
      <w:r w:rsidRPr="00D30DDD">
        <w:rPr>
          <w:rFonts w:ascii="微软雅黑" w:hAnsi="微软雅黑" w:cs="Arial"/>
          <w:color w:val="A31515"/>
          <w:szCs w:val="22"/>
        </w:rPr>
        <w:t>'0'</w:t>
      </w:r>
      <w:r w:rsidRPr="00D30DDD">
        <w:rPr>
          <w:rFonts w:ascii="微软雅黑" w:hAnsi="微软雅黑" w:cs="Arial"/>
          <w:color w:val="000000"/>
          <w:szCs w:val="22"/>
        </w:rPr>
        <w:t>);</w:t>
      </w:r>
    </w:p>
    <w:p w14:paraId="45808B6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    }</w:t>
      </w:r>
    </w:p>
    <w:p w14:paraId="49A47D8D" w14:textId="4615472D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}</w:t>
      </w:r>
    </w:p>
    <w:p w14:paraId="46716CE7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return</w:t>
      </w:r>
      <w:r w:rsidRPr="00D30DDD">
        <w:rPr>
          <w:rFonts w:ascii="微软雅黑" w:hAnsi="微软雅黑" w:cs="Arial"/>
          <w:color w:val="000000"/>
          <w:szCs w:val="22"/>
        </w:rPr>
        <w:t>outStr;</w:t>
      </w:r>
    </w:p>
    <w:p w14:paraId="2820BC89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>}</w:t>
      </w:r>
    </w:p>
    <w:p w14:paraId="536E48EF" w14:textId="48F0DAC1" w:rsidR="00734CD0" w:rsidRPr="00D30DDD" w:rsidRDefault="00734CD0" w:rsidP="00D30DDD">
      <w:pPr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br w:type="page"/>
      </w:r>
    </w:p>
    <w:p w14:paraId="0AEDA7D8" w14:textId="6D48A734" w:rsidR="00FE207C" w:rsidRPr="00D30DDD" w:rsidRDefault="00FE207C" w:rsidP="00D30DDD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3" w:name="_Toc96520265"/>
      <w:bookmarkStart w:id="4" w:name="_Toc136643809"/>
      <w:bookmarkStart w:id="5" w:name="_Toc170223537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终端主动发起（</w:t>
      </w:r>
      <w:r w:rsidR="00D85CB4">
        <w:rPr>
          <w:rFonts w:ascii="微软雅黑" w:hAnsi="微软雅黑" w:cs="Arial"/>
          <w:sz w:val="22"/>
          <w:szCs w:val="22"/>
          <w:lang w:val="zh-CN"/>
        </w:rPr>
        <w:t>终端</w:t>
      </w:r>
      <w:r w:rsidRPr="00D30DDD"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 w:rsidRPr="00D30DDD">
        <w:rPr>
          <w:rFonts w:ascii="微软雅黑" w:hAnsi="微软雅黑" w:cs="Arial"/>
          <w:sz w:val="22"/>
          <w:szCs w:val="22"/>
          <w:lang w:val="zh-CN"/>
        </w:rPr>
        <w:t>服务器）</w:t>
      </w:r>
      <w:bookmarkEnd w:id="3"/>
      <w:bookmarkEnd w:id="4"/>
      <w:bookmarkEnd w:id="5"/>
    </w:p>
    <w:p w14:paraId="5A4CB54D" w14:textId="77777777" w:rsidR="00D43F50" w:rsidRPr="00D30DDD" w:rsidRDefault="00D43F50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" w:name="_Toc136643810"/>
      <w:bookmarkStart w:id="7" w:name="_Toc170223538"/>
      <w:r w:rsidRPr="00D30DDD">
        <w:rPr>
          <w:rFonts w:ascii="微软雅黑" w:hAnsi="微软雅黑" w:cs="Arial"/>
          <w:sz w:val="22"/>
          <w:szCs w:val="22"/>
          <w:lang w:val="zh-CN"/>
        </w:rPr>
        <w:t>登录包 (上行协议号：AP00，响应：BP00)</w:t>
      </w:r>
      <w:bookmarkEnd w:id="1"/>
      <w:bookmarkEnd w:id="6"/>
      <w:bookmarkEnd w:id="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D43F50" w:rsidRPr="00D30DDD" w14:paraId="26136009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6003" w14:textId="413FFBA1" w:rsidR="00FF2FA0" w:rsidRPr="00D30DDD" w:rsidRDefault="00FF2FA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 xml:space="preserve">+IMEI# 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  </w:t>
            </w:r>
            <w:r w:rsidRPr="00D30DDD">
              <w:rPr>
                <w:rFonts w:ascii="微软雅黑" w:hAnsi="微软雅黑" w:cs="Arial"/>
                <w:szCs w:val="22"/>
              </w:rPr>
              <w:t>或者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 </w:t>
            </w: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>+IMEI,MCC|MNC|APN名称#</w:t>
            </w:r>
          </w:p>
          <w:p w14:paraId="4BD42EC7" w14:textId="4EA526DB" w:rsidR="00D43F50" w:rsidRPr="00D30DDD" w:rsidRDefault="00FF2FA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或者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</w:t>
            </w:r>
            <w:r w:rsidRPr="00D30DDD">
              <w:rPr>
                <w:rFonts w:ascii="微软雅黑" w:hAnsi="微软雅黑" w:cs="Arial"/>
                <w:szCs w:val="22"/>
              </w:rPr>
              <w:t xml:space="preserve"> 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>+IMEI,ICCID,IMSI#</w:t>
            </w:r>
          </w:p>
        </w:tc>
      </w:tr>
      <w:tr w:rsidR="00D43F50" w:rsidRPr="00D30DDD" w14:paraId="40D8393E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1EA1" w14:textId="2D92FEF2" w:rsidR="00D43F50" w:rsidRPr="00876B0B" w:rsidRDefault="00FF2FA0" w:rsidP="00D435B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spacing w:after="0" w:line="276" w:lineRule="auto"/>
              <w:ind w:left="0" w:firstLineChars="0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D43F50" w:rsidRPr="00876B0B">
              <w:rPr>
                <w:rFonts w:ascii="微软雅黑" w:hAnsi="微软雅黑" w:cs="Arial"/>
                <w:szCs w:val="22"/>
              </w:rPr>
              <w:t>IW</w:t>
            </w:r>
            <w:r w:rsidR="00D43F50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AP00</w:t>
            </w:r>
            <w:r w:rsidR="00D43F50" w:rsidRPr="00876B0B">
              <w:rPr>
                <w:rFonts w:ascii="微软雅黑" w:hAnsi="微软雅黑" w:cs="Arial"/>
                <w:szCs w:val="22"/>
              </w:rPr>
              <w:t>353456789012345#</w:t>
            </w:r>
            <w:r w:rsidR="00D30DDD" w:rsidRPr="00876B0B">
              <w:rPr>
                <w:rFonts w:ascii="微软雅黑" w:hAnsi="微软雅黑" w:cs="Arial" w:hint="eastAsia"/>
                <w:szCs w:val="22"/>
              </w:rPr>
              <w:t xml:space="preserve">  </w:t>
            </w:r>
            <w:r w:rsidR="00D43F50" w:rsidRPr="00876B0B">
              <w:rPr>
                <w:rFonts w:ascii="微软雅黑" w:hAnsi="微软雅黑" w:cs="Arial"/>
                <w:szCs w:val="22"/>
              </w:rPr>
              <w:t>或者</w:t>
            </w:r>
          </w:p>
          <w:p w14:paraId="4E4B8C20" w14:textId="4796B618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876B0B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AP00</w:t>
            </w:r>
            <w:r w:rsidRPr="00876B0B">
              <w:rPr>
                <w:rFonts w:ascii="微软雅黑" w:hAnsi="微软雅黑" w:cs="Arial"/>
                <w:szCs w:val="22"/>
              </w:rPr>
              <w:t>353</w:t>
            </w:r>
            <w:r w:rsidRPr="00D30DDD">
              <w:rPr>
                <w:rFonts w:ascii="微软雅黑" w:hAnsi="微软雅黑" w:cs="Arial"/>
                <w:szCs w:val="22"/>
              </w:rPr>
              <w:t xml:space="preserve">456789012345,460|00|CMNET# </w:t>
            </w:r>
            <w:r w:rsidR="00D30DDD">
              <w:rPr>
                <w:rFonts w:ascii="微软雅黑" w:hAnsi="微软雅黑" w:cs="Arial" w:hint="eastAsia"/>
                <w:szCs w:val="22"/>
              </w:rPr>
              <w:t xml:space="preserve">  </w:t>
            </w:r>
            <w:r w:rsidRPr="00D30DDD">
              <w:rPr>
                <w:rFonts w:ascii="微软雅黑" w:hAnsi="微软雅黑" w:cs="Arial"/>
                <w:szCs w:val="22"/>
              </w:rPr>
              <w:t>或者</w:t>
            </w:r>
          </w:p>
          <w:p w14:paraId="434B751A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color w:val="000000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AP00:IWAP00357653050852602,89962030221137165263,416032113716526#</w:t>
            </w:r>
          </w:p>
        </w:tc>
      </w:tr>
      <w:tr w:rsidR="00D43F50" w:rsidRPr="00D30DDD" w14:paraId="4CB10978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CE59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D43F50" w:rsidRPr="00D30DDD" w14:paraId="2FD84534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11F7" w14:textId="131C53FF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="00876B0B">
              <w:rPr>
                <w:rFonts w:ascii="微软雅黑" w:hAnsi="微软雅黑" w:cs="Arial" w:hint="eastAsia"/>
                <w:szCs w:val="22"/>
              </w:rPr>
              <w:t>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94F149D" w14:textId="40CF287E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="00876B0B"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9D68361" w14:textId="66512EDB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353456789012345: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IMEI号,固定15位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7B10DC" w14:textId="537F7388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460|00|CMNET:  MCC|MNC|APN Name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427BA0" w14:textId="5B7FF86E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89962030221137165263：</w:t>
            </w:r>
            <w:r w:rsidR="00FF2FA0" w:rsidRPr="00D30DDD">
              <w:rPr>
                <w:rFonts w:ascii="微软雅黑" w:hAnsi="微软雅黑" w:cs="Arial"/>
                <w:szCs w:val="22"/>
              </w:rPr>
              <w:t>ICCID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A8D6956" w14:textId="576A6D80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416032113716526：</w:t>
            </w:r>
            <w:r w:rsidR="00FF2FA0" w:rsidRPr="00D30DDD">
              <w:rPr>
                <w:rFonts w:ascii="微软雅黑" w:hAnsi="微软雅黑" w:cs="Arial"/>
                <w:szCs w:val="22"/>
              </w:rPr>
              <w:t>IMSI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E0EFBA2" w14:textId="28F7A3AA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#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结束符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D43F50" w:rsidRPr="00D30DDD" w14:paraId="3C516AD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818D" w14:textId="1476867D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592FC81A" w14:textId="00408A8A" w:rsidR="00E01B0F" w:rsidRPr="00D30DDD" w:rsidRDefault="00E01B0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BP00</w:t>
            </w:r>
            <w:r w:rsidRPr="00D30DDD">
              <w:rPr>
                <w:rFonts w:ascii="微软雅黑" w:hAnsi="微软雅黑" w:cs="Arial"/>
                <w:szCs w:val="22"/>
              </w:rPr>
              <w:t>,</w:t>
            </w:r>
            <w:r w:rsidR="00496B88">
              <w:rPr>
                <w:rFonts w:ascii="微软雅黑" w:hAnsi="微软雅黑" w:cs="Arial" w:hint="eastAsia"/>
                <w:szCs w:val="22"/>
              </w:rPr>
              <w:t>时钟</w:t>
            </w:r>
            <w:r w:rsidRPr="00D30DDD">
              <w:rPr>
                <w:rFonts w:ascii="微软雅黑" w:hAnsi="微软雅黑" w:cs="Arial"/>
                <w:szCs w:val="22"/>
              </w:rPr>
              <w:t>,时区#</w:t>
            </w:r>
          </w:p>
          <w:p w14:paraId="16E39D15" w14:textId="6DADD7D1" w:rsidR="00E01B0F" w:rsidRPr="00D30DDD" w:rsidRDefault="00E01B0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E328" w14:textId="4FB6629A" w:rsidR="00D43F50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</w:t>
            </w:r>
            <w:r w:rsidR="00E01B0F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0D035AB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BP00</w:t>
            </w:r>
            <w:r w:rsidRPr="00D30DDD">
              <w:rPr>
                <w:rFonts w:ascii="微软雅黑" w:hAnsi="微软雅黑" w:cs="Arial"/>
                <w:bCs/>
                <w:szCs w:val="22"/>
              </w:rPr>
              <w:t>,20150101125223,8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6CA47BE7" w14:textId="00431C2B" w:rsidR="00E73CE8" w:rsidRDefault="00D43F50" w:rsidP="0052441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Cs/>
                <w:szCs w:val="22"/>
              </w:rPr>
            </w:pPr>
            <w:r w:rsidRPr="00D30DDD">
              <w:rPr>
                <w:rFonts w:ascii="微软雅黑" w:hAnsi="微软雅黑" w:cs="Arial"/>
                <w:bCs/>
                <w:szCs w:val="22"/>
              </w:rPr>
              <w:t>20150101125223为服务器授时，格式为年月日时分秒，该时间为UTC0 时区时间</w:t>
            </w:r>
            <w:r w:rsidR="007C11F8">
              <w:rPr>
                <w:rFonts w:ascii="微软雅黑" w:hAnsi="微软雅黑" w:cs="Arial" w:hint="eastAsia"/>
                <w:bCs/>
                <w:szCs w:val="22"/>
              </w:rPr>
              <w:t>；</w:t>
            </w:r>
            <w:r w:rsidRPr="00D30DDD">
              <w:rPr>
                <w:rFonts w:ascii="微软雅黑" w:hAnsi="微软雅黑" w:cs="Arial"/>
                <w:bCs/>
                <w:szCs w:val="22"/>
              </w:rPr>
              <w:t>8 为服务器当前时区</w:t>
            </w:r>
            <w:r w:rsidR="00E73CE8">
              <w:rPr>
                <w:rFonts w:ascii="微软雅黑" w:hAnsi="微软雅黑" w:cs="Arial" w:hint="eastAsia"/>
                <w:bCs/>
                <w:szCs w:val="22"/>
              </w:rPr>
              <w:t>，</w:t>
            </w:r>
            <w:r w:rsidR="002F0CE6">
              <w:rPr>
                <w:rFonts w:ascii="微软雅黑" w:hAnsi="微软雅黑" w:cs="Arial" w:hint="eastAsia"/>
                <w:bCs/>
                <w:szCs w:val="22"/>
              </w:rPr>
              <w:t>负</w:t>
            </w:r>
            <w:r w:rsidR="00E73CE8">
              <w:rPr>
                <w:rFonts w:ascii="微软雅黑" w:hAnsi="微软雅黑" w:cs="Arial" w:hint="eastAsia"/>
                <w:bCs/>
                <w:szCs w:val="22"/>
              </w:rPr>
              <w:t>数表示西</w:t>
            </w:r>
            <w:r w:rsidR="0052441E">
              <w:rPr>
                <w:rFonts w:ascii="微软雅黑" w:hAnsi="微软雅黑" w:cs="Arial" w:hint="eastAsia"/>
                <w:bCs/>
                <w:szCs w:val="22"/>
              </w:rPr>
              <w:t>经</w:t>
            </w:r>
            <w:r w:rsidR="007C11F8">
              <w:rPr>
                <w:rFonts w:ascii="微软雅黑" w:hAnsi="微软雅黑" w:cs="Arial" w:hint="eastAsia"/>
                <w:bCs/>
                <w:szCs w:val="22"/>
              </w:rPr>
              <w:t>；</w:t>
            </w:r>
          </w:p>
          <w:p w14:paraId="0685210C" w14:textId="7D323DC2" w:rsidR="002A66C8" w:rsidRPr="00D30DDD" w:rsidRDefault="002A66C8" w:rsidP="0052441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平台必须响应，否则无法与终端保持连接。</w:t>
            </w:r>
          </w:p>
        </w:tc>
      </w:tr>
      <w:tr w:rsidR="00D43F50" w:rsidRPr="00D30DDD" w14:paraId="0222AB1F" w14:textId="77777777" w:rsidTr="001B1FB0">
        <w:trPr>
          <w:trHeight w:val="3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0E74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4923" w14:textId="2CDB2505" w:rsidR="00D43F50" w:rsidRPr="00D30DDD" w:rsidRDefault="00D85CB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="00D43F50" w:rsidRPr="00D30DDD">
              <w:rPr>
                <w:rFonts w:ascii="微软雅黑" w:hAnsi="微软雅黑" w:cs="Arial"/>
                <w:szCs w:val="22"/>
              </w:rPr>
              <w:t>每次与服务器连接,都需要重新发</w:t>
            </w:r>
            <w:r w:rsidR="000C5687" w:rsidRPr="00D30DDD">
              <w:rPr>
                <w:rFonts w:ascii="微软雅黑" w:hAnsi="微软雅黑" w:cs="Arial"/>
                <w:szCs w:val="22"/>
              </w:rPr>
              <w:t>登录</w:t>
            </w:r>
            <w:r w:rsidR="00D43F50" w:rsidRPr="00D30DDD">
              <w:rPr>
                <w:rFonts w:ascii="微软雅黑" w:hAnsi="微软雅黑" w:cs="Arial"/>
                <w:szCs w:val="22"/>
              </w:rPr>
              <w:t>包</w:t>
            </w:r>
            <w:r w:rsidR="000C5687" w:rsidRPr="00D30DDD">
              <w:rPr>
                <w:rFonts w:ascii="微软雅黑" w:hAnsi="微软雅黑" w:cs="Arial"/>
                <w:szCs w:val="22"/>
              </w:rPr>
              <w:t>。</w:t>
            </w:r>
          </w:p>
        </w:tc>
      </w:tr>
    </w:tbl>
    <w:p w14:paraId="209E37DA" w14:textId="77777777" w:rsidR="00A3029B" w:rsidRPr="00D30DDD" w:rsidRDefault="00A3029B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5C0EF594" w14:textId="10305056" w:rsidR="00D43F50" w:rsidRPr="00D30DDD" w:rsidRDefault="00D43F50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" w:name="_Toc96520271"/>
      <w:bookmarkStart w:id="9" w:name="_Toc136643811"/>
      <w:bookmarkStart w:id="10" w:name="_Toc170223539"/>
      <w:r w:rsidRPr="00D30DDD">
        <w:rPr>
          <w:rFonts w:ascii="微软雅黑" w:hAnsi="微软雅黑" w:cs="Arial"/>
          <w:sz w:val="22"/>
          <w:szCs w:val="22"/>
          <w:lang w:val="zh-CN"/>
        </w:rPr>
        <w:t>定位数据包(上行协议号：AP01，响应BP01)</w:t>
      </w:r>
      <w:bookmarkEnd w:id="8"/>
      <w:bookmarkEnd w:id="9"/>
      <w:bookmarkEnd w:id="1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D43F50" w:rsidRPr="00D30DDD" w14:paraId="47E573B3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0B11" w14:textId="33D188DB" w:rsidR="00D43F50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AP01</w:t>
            </w:r>
            <w:r w:rsidRPr="00D30DDD">
              <w:rPr>
                <w:rFonts w:ascii="微软雅黑" w:hAnsi="微软雅黑" w:cs="Arial"/>
                <w:szCs w:val="22"/>
              </w:rPr>
              <w:t>+</w:t>
            </w:r>
            <w:r w:rsidR="002F0DB1" w:rsidRPr="00D30DDD">
              <w:rPr>
                <w:rFonts w:ascii="微软雅黑" w:hAnsi="微软雅黑" w:cs="Arial"/>
                <w:szCs w:val="22"/>
              </w:rPr>
              <w:t>时间+GPS位置有效性标志+纬度+经度+速度+定位数据产生时间+方向角+参数+基站数据</w:t>
            </w:r>
            <w:r w:rsidR="0070667E">
              <w:rPr>
                <w:rFonts w:ascii="微软雅黑" w:hAnsi="微软雅黑" w:cs="Arial" w:hint="eastAsia"/>
                <w:szCs w:val="22"/>
              </w:rPr>
              <w:t>+Wi-Fi数据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D43F50" w:rsidRPr="00D30DDD" w14:paraId="0469E397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449" w14:textId="77777777" w:rsidR="00D93D13" w:rsidRDefault="00F05D4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D43F50" w:rsidRPr="00D30DDD">
              <w:rPr>
                <w:rFonts w:ascii="微软雅黑" w:hAnsi="微软雅黑" w:cs="Arial"/>
                <w:szCs w:val="22"/>
              </w:rPr>
              <w:t>IW</w:t>
            </w:r>
            <w:r w:rsidR="00D43F50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AP01</w:t>
            </w:r>
            <w:r w:rsidR="00D43F50" w:rsidRPr="00D30DDD">
              <w:rPr>
                <w:rFonts w:ascii="微软雅黑" w:hAnsi="微软雅黑" w:cs="Arial"/>
                <w:szCs w:val="22"/>
              </w:rPr>
              <w:t>080524A2232.9806N11404.9355E000.1061830323.8706000908000102,460,0,9520,3671,Home|74-DE-2B-44-88-8C|97&amp; Home1|74-DE-2B-44-88-8C|97&amp;Home2|74-DE-2B-</w:t>
            </w:r>
            <w:r w:rsidR="00D93D13" w:rsidRPr="00D30DDD">
              <w:rPr>
                <w:rFonts w:ascii="微软雅黑" w:hAnsi="微软雅黑" w:cs="Arial"/>
                <w:szCs w:val="22"/>
              </w:rPr>
              <w:t>44-</w:t>
            </w:r>
          </w:p>
          <w:p w14:paraId="489482C7" w14:textId="44A03F4A" w:rsidR="00993B6A" w:rsidRPr="00D30DDD" w:rsidRDefault="00D93D13" w:rsidP="00853F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88</w:t>
            </w:r>
            <w:r w:rsidR="00D43F50" w:rsidRPr="00D30DDD">
              <w:rPr>
                <w:rFonts w:ascii="微软雅黑" w:hAnsi="微软雅黑" w:cs="Arial"/>
                <w:szCs w:val="22"/>
              </w:rPr>
              <w:t>-8C|97&amp; Home3|74-DE-2B-44-88-8C|97#</w:t>
            </w:r>
          </w:p>
        </w:tc>
      </w:tr>
      <w:tr w:rsidR="00D43F50" w:rsidRPr="00D30DDD" w14:paraId="33E5474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BC6B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D43F50" w:rsidRPr="00D30DDD" w14:paraId="2BA613D0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3BFD" w14:textId="299C50A6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E4B093D" w14:textId="6CCEBE87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3481B5" w14:textId="5270418B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080524: 2008 年05 月24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FC97593" w14:textId="1240D1C6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A: GPS位置有效性标志，取值“A”表示包里的经纬度数据有效,取值为”V”则表示经纬度数据无效，应取Wi-Fi/LBS数据解析地址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EB06E75" w14:textId="5BBC6488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8A4143" w14:textId="656999CF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纬度格式为：ddmm.mmmm，长度不足前补0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FF6A179" w14:textId="1F3E8353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经度格式为：dddmm.mmmm，长度不足前补0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39D7BCC" w14:textId="3C40DAEC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061830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 xml:space="preserve"> 格林尼治时间06 点18 分30 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BA2F69C" w14:textId="1F1B6C6C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323.87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方向角323.87°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DB8CAC" w14:textId="7A1B3928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06000908000102:060为GSM信号,009为参与定位的卫星数,080为电池电量,0,为保留位,01为设防状态,02为工作模式 ,(设防,工作模式如果为00,则代表无或未设置)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2B07FB2" w14:textId="016CB024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460,0,9520,3671 : LBS基站数据,MCC国家码,460为中国,0:MNC,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0为移动,9520:LAC,十进制,3671,CID,十进制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81FA802" w14:textId="77777777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如果GPS</w:t>
            </w:r>
            <w:r>
              <w:rPr>
                <w:rFonts w:ascii="微软雅黑" w:hAnsi="微软雅黑" w:cs="Arial" w:hint="eastAsia"/>
                <w:szCs w:val="22"/>
              </w:rPr>
              <w:t>位置有效性标志</w:t>
            </w:r>
            <w:r w:rsidRPr="00D30DDD">
              <w:rPr>
                <w:rFonts w:ascii="微软雅黑" w:hAnsi="微软雅黑" w:cs="Arial"/>
                <w:szCs w:val="22"/>
              </w:rPr>
              <w:t>为V,或者经纬度为” 0000.0000N00000.0000E”时,则取LBS数据</w:t>
            </w:r>
          </w:p>
          <w:p w14:paraId="617D0E1F" w14:textId="77777777" w:rsidR="00A52FD1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Home|74-DE-2B-44-88-8C|97 : 一组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信息，Home为SSID， 74-DE-2B-44-88-8C为MAC地址，97为信号强度，变量之间用“|”分隔开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信息可以有多组，每组之间用“&amp;”分隔,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上传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名称时请去掉特殊字符或者用自增数字代替。</w:t>
            </w:r>
          </w:p>
          <w:p w14:paraId="7E80BB80" w14:textId="15939A59" w:rsidR="00D43F50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950F10" wp14:editId="7592C763">
                  <wp:extent cx="6093759" cy="2349500"/>
                  <wp:effectExtent l="0" t="0" r="0" b="0"/>
                  <wp:docPr id="570862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6288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42" cy="235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F50" w:rsidRPr="00D30DDD" w14:paraId="1DE97F3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214A" w14:textId="3E1B40BB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C96D491" w14:textId="77777777" w:rsidR="00283E7E" w:rsidRDefault="00283E7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BP01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1D52E536" w14:textId="686EE477" w:rsidR="006205B6" w:rsidRPr="00D30DDD" w:rsidRDefault="006205B6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F1D5" w14:textId="77777777" w:rsidR="00D43F50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D43F50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D43F50" w:rsidRPr="00C760CC">
              <w:rPr>
                <w:rFonts w:ascii="微软雅黑" w:hAnsi="微软雅黑" w:cs="Arial"/>
                <w:szCs w:val="22"/>
              </w:rPr>
              <w:t>BP01</w:t>
            </w:r>
            <w:r w:rsidR="00D43F50"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10300982" w14:textId="30E91D05" w:rsidR="002A66C8" w:rsidRPr="00D30DDD" w:rsidRDefault="002A66C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平台必须响应，否则设备可能会重复发送位置包。</w:t>
            </w:r>
          </w:p>
        </w:tc>
      </w:tr>
      <w:tr w:rsidR="00D43F50" w:rsidRPr="00D30DDD" w14:paraId="17655D58" w14:textId="77777777" w:rsidTr="00C760CC">
        <w:trPr>
          <w:trHeight w:val="4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3E26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FC5D" w14:textId="0BD57346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6BABF7A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6550823C" w14:textId="77777777" w:rsidR="00612C25" w:rsidRPr="00D30DDD" w:rsidRDefault="00612C25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" w:name="_Toc96520275"/>
      <w:bookmarkStart w:id="12" w:name="_Toc136643812"/>
      <w:bookmarkStart w:id="13" w:name="_Toc170223540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心跳包 (上行协议号：AP03，响应：BP03)</w:t>
      </w:r>
      <w:bookmarkEnd w:id="11"/>
      <w:bookmarkEnd w:id="12"/>
      <w:bookmarkEnd w:id="1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612C25" w:rsidRPr="00D30DDD" w14:paraId="2E393D55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FEC7" w14:textId="390A0581" w:rsidR="00612C25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 w:rsidR="00283E7E" w:rsidRPr="00D30DDD">
              <w:rPr>
                <w:rStyle w:val="11"/>
                <w:rFonts w:ascii="微软雅黑" w:eastAsia="微软雅黑" w:hAnsi="微软雅黑" w:cs="Arial"/>
                <w:szCs w:val="22"/>
              </w:rPr>
              <w:t>3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283E7E" w:rsidRPr="00D30DDD">
              <w:rPr>
                <w:rFonts w:ascii="微软雅黑" w:hAnsi="微软雅黑" w:cs="Arial"/>
                <w:szCs w:val="22"/>
              </w:rPr>
              <w:t>GSM信号</w:t>
            </w:r>
            <w:r w:rsidR="00BE0BD5" w:rsidRPr="00D30DDD">
              <w:rPr>
                <w:rFonts w:ascii="微软雅黑" w:hAnsi="微软雅黑" w:cs="Arial"/>
                <w:szCs w:val="22"/>
              </w:rPr>
              <w:t>值</w:t>
            </w:r>
            <w:r w:rsidR="00283E7E" w:rsidRPr="00D30DDD">
              <w:rPr>
                <w:rFonts w:ascii="微软雅黑" w:hAnsi="微软雅黑" w:cs="Arial"/>
                <w:szCs w:val="22"/>
              </w:rPr>
              <w:t>+定位卫星数+电池电量+保留位</w:t>
            </w:r>
            <w:r w:rsidR="00E861E9">
              <w:rPr>
                <w:rFonts w:ascii="微软雅黑" w:hAnsi="微软雅黑" w:cs="Arial" w:hint="eastAsia"/>
                <w:szCs w:val="22"/>
              </w:rPr>
              <w:t>+设防状态+工作模式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E861E9">
              <w:rPr>
                <w:rFonts w:ascii="微软雅黑" w:hAnsi="微软雅黑" w:cs="Arial" w:hint="eastAsia"/>
                <w:szCs w:val="22"/>
              </w:rPr>
              <w:t>计步数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E861E9">
              <w:rPr>
                <w:rFonts w:ascii="微软雅黑" w:hAnsi="微软雅黑" w:cs="Arial" w:hint="eastAsia"/>
                <w:szCs w:val="22"/>
              </w:rPr>
              <w:t>翻滚次数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5CA12C9C" w14:textId="1DC083D7" w:rsidR="0052441E" w:rsidRPr="00D30DDD" w:rsidRDefault="005244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或</w:t>
            </w: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AP03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GSM信号值+定位卫星数+电池电量+保留位</w:t>
            </w:r>
            <w:r w:rsidR="00E861E9">
              <w:rPr>
                <w:rFonts w:ascii="微软雅黑" w:hAnsi="微软雅黑" w:cs="Arial" w:hint="eastAsia"/>
                <w:szCs w:val="22"/>
              </w:rPr>
              <w:t>+设防状态+工作模式</w:t>
            </w:r>
            <w:r>
              <w:rPr>
                <w:rFonts w:ascii="微软雅黑" w:hAnsi="微软雅黑" w:cs="Arial" w:hint="eastAsia"/>
                <w:szCs w:val="22"/>
              </w:rPr>
              <w:t>,计步数值,翻滚次数,</w:t>
            </w:r>
            <w:r w:rsidRPr="00D30DDD"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定位间隔#</w:t>
            </w:r>
          </w:p>
        </w:tc>
      </w:tr>
      <w:tr w:rsidR="00612C25" w:rsidRPr="00D30DDD" w14:paraId="4BC3B4C7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D4AC" w14:textId="77777777" w:rsidR="00612C25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612C25" w:rsidRPr="00D30DDD">
              <w:rPr>
                <w:rFonts w:ascii="微软雅黑" w:hAnsi="微软雅黑" w:cs="Arial"/>
                <w:szCs w:val="22"/>
              </w:rPr>
              <w:t>IW</w:t>
            </w:r>
            <w:r w:rsidR="00612C25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AP03</w:t>
            </w:r>
            <w:r w:rsidR="00612C25" w:rsidRPr="00D30DDD">
              <w:rPr>
                <w:rFonts w:ascii="微软雅黑" w:hAnsi="微软雅黑" w:cs="Arial"/>
                <w:szCs w:val="22"/>
              </w:rPr>
              <w:t>,06000908000102,5555,30#</w:t>
            </w:r>
          </w:p>
          <w:p w14:paraId="64F2A57E" w14:textId="7344BC68" w:rsidR="004C23BB" w:rsidRPr="00D30DDD" w:rsidRDefault="0052441E" w:rsidP="00BD7CC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 xml:space="preserve">或   </w:t>
            </w:r>
            <w:r w:rsidR="00BD7CCB">
              <w:rPr>
                <w:rFonts w:ascii="微软雅黑" w:hAnsi="微软雅黑" w:cs="Arial" w:hint="eastAsia"/>
                <w:szCs w:val="22"/>
              </w:rPr>
              <w:t xml:space="preserve"> </w:t>
            </w:r>
            <w:r w:rsidR="004C23BB" w:rsidRPr="004C23BB">
              <w:rPr>
                <w:rFonts w:ascii="微软雅黑" w:hAnsi="微软雅黑" w:cs="Arial"/>
                <w:szCs w:val="22"/>
              </w:rPr>
              <w:t>IWAP03,06300706800008,0,00,8,600#</w:t>
            </w:r>
          </w:p>
        </w:tc>
      </w:tr>
      <w:tr w:rsidR="00612C25" w:rsidRPr="00D30DDD" w14:paraId="1705133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269D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12C25" w:rsidRPr="00D30DDD" w14:paraId="39557446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A904" w14:textId="41AE0B40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11EB07" w14:textId="4CF27C9A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7868B28" w14:textId="0DA309E6" w:rsidR="00612C25" w:rsidRPr="00D30DDD" w:rsidRDefault="00D85CB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="00612C25" w:rsidRPr="00D30DDD">
              <w:rPr>
                <w:rFonts w:ascii="微软雅黑" w:hAnsi="微软雅黑" w:cs="Arial"/>
                <w:szCs w:val="22"/>
              </w:rPr>
              <w:t>在静止时,可以通过该指令与平台保持连接和解决静态漂移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F95446A" w14:textId="186AF8BB" w:rsidR="00612C25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4C23BB">
              <w:rPr>
                <w:rFonts w:ascii="微软雅黑" w:hAnsi="微软雅黑" w:cs="Arial"/>
                <w:szCs w:val="22"/>
              </w:rPr>
              <w:t>06300706800008</w:t>
            </w:r>
            <w:r w:rsidR="00612C25" w:rsidRPr="00D30DDD">
              <w:rPr>
                <w:rFonts w:ascii="微软雅黑" w:hAnsi="微软雅黑" w:cs="Arial"/>
                <w:szCs w:val="22"/>
              </w:rPr>
              <w:t>:</w:t>
            </w:r>
          </w:p>
          <w:p w14:paraId="5C6E69E7" w14:textId="502CEA56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</w:t>
            </w:r>
            <w:r w:rsidR="00E861E9"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>为GSM信号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E1A321" w14:textId="793DC61F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</w:t>
            </w:r>
            <w:r w:rsidR="00E861E9">
              <w:rPr>
                <w:rFonts w:ascii="微软雅黑" w:hAnsi="微软雅黑" w:cs="Arial" w:hint="eastAsia"/>
                <w:szCs w:val="22"/>
              </w:rPr>
              <w:t>7</w:t>
            </w:r>
            <w:r w:rsidRPr="00D30DDD">
              <w:rPr>
                <w:rFonts w:ascii="微软雅黑" w:hAnsi="微软雅黑" w:cs="Arial"/>
                <w:szCs w:val="22"/>
              </w:rPr>
              <w:t>为参与定位的卫星数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53BE527" w14:textId="17073EB8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68</w:t>
            </w:r>
            <w:r w:rsidRPr="00D30DDD">
              <w:rPr>
                <w:rFonts w:ascii="微软雅黑" w:hAnsi="微软雅黑" w:cs="Arial"/>
                <w:szCs w:val="22"/>
              </w:rPr>
              <w:t>为电池电量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D303E7" w14:textId="256B76BE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0为保留位</w:t>
            </w:r>
            <w:r w:rsidR="009F7A6F" w:rsidRPr="009F7A6F">
              <w:rPr>
                <w:rFonts w:ascii="微软雅黑" w:hAnsi="微软雅黑" w:cs="Arial" w:hint="eastAsia"/>
                <w:szCs w:val="22"/>
              </w:rPr>
              <w:t>请忽略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B59770" w14:textId="5BC38C80" w:rsidR="00612C25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0</w:t>
            </w:r>
            <w:r w:rsidRPr="00D30DDD">
              <w:rPr>
                <w:rFonts w:ascii="微软雅黑" w:hAnsi="微软雅黑" w:cs="Arial"/>
                <w:szCs w:val="22"/>
              </w:rPr>
              <w:t>为设防状态</w:t>
            </w:r>
            <w:r w:rsidR="009F7A6F" w:rsidRPr="009F7A6F">
              <w:rPr>
                <w:rFonts w:ascii="微软雅黑" w:hAnsi="微软雅黑" w:cs="Arial" w:hint="eastAsia"/>
                <w:szCs w:val="22"/>
              </w:rPr>
              <w:t>请忽略</w:t>
            </w:r>
            <w:r w:rsidR="009F7A6F">
              <w:rPr>
                <w:rFonts w:ascii="微软雅黑" w:hAnsi="微软雅黑" w:cs="Arial" w:hint="eastAsia"/>
                <w:szCs w:val="22"/>
              </w:rPr>
              <w:t>，</w:t>
            </w:r>
            <w:r w:rsidRPr="00D30DDD">
              <w:rPr>
                <w:rFonts w:ascii="微软雅黑" w:hAnsi="微软雅黑" w:cs="Arial"/>
                <w:szCs w:val="22"/>
              </w:rPr>
              <w:t>此处由两位十六进制表示，无取值时为 00 ，长度必需为两位，一共 8个bit 表示8种状态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  <w:r w:rsidR="009F7A6F"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407F64BA" w14:textId="77F1F3FF" w:rsidR="00612C25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2480085" w14:textId="182A7440" w:rsidR="00612C25" w:rsidRPr="00D30DDD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0</w:t>
            </w:r>
            <w:r w:rsidR="00612C25" w:rsidRPr="00D30DDD">
              <w:rPr>
                <w:rFonts w:ascii="微软雅黑" w:hAnsi="微软雅黑" w:cs="Arial"/>
                <w:szCs w:val="22"/>
              </w:rPr>
              <w:t>: 计步步数，每次到达9999后</w:t>
            </w:r>
            <w:r w:rsidR="009A2562">
              <w:rPr>
                <w:rFonts w:ascii="微软雅黑" w:hAnsi="微软雅黑" w:cs="Arial" w:hint="eastAsia"/>
                <w:szCs w:val="22"/>
              </w:rPr>
              <w:t>从</w:t>
            </w:r>
            <w:r w:rsidR="00612C25" w:rsidRPr="00D30DDD">
              <w:rPr>
                <w:rFonts w:ascii="微软雅黑" w:hAnsi="微软雅黑" w:cs="Arial"/>
                <w:szCs w:val="22"/>
              </w:rPr>
              <w:t>0开始计 (此处9999为示例可以为2字节int 然后溢出归零)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112363B" w14:textId="2FBA8368" w:rsidR="00612C25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00：翻滚次数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E6413EC" w14:textId="2150038D" w:rsidR="00E861E9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8：</w:t>
            </w:r>
            <w:r w:rsidRPr="00D30DDD"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4F6C99" w14:textId="4DCFFE87" w:rsidR="00E861E9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60</w:t>
            </w:r>
            <w:r w:rsidRPr="007572A8">
              <w:rPr>
                <w:rFonts w:ascii="微软雅黑" w:hAnsi="微软雅黑" w:cs="Arial"/>
                <w:szCs w:val="22"/>
              </w:rPr>
              <w:t>0: 定位</w:t>
            </w:r>
            <w:r>
              <w:rPr>
                <w:rFonts w:ascii="微软雅黑" w:hAnsi="微软雅黑" w:cs="Arial" w:hint="eastAsia"/>
                <w:szCs w:val="22"/>
              </w:rPr>
              <w:t>间隔，单位为秒。终端将按照该间隔时间上传位置数据。</w:t>
            </w:r>
          </w:p>
          <w:p w14:paraId="3E69CBCB" w14:textId="77777777" w:rsidR="00297A50" w:rsidRDefault="00297A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  <w:p w14:paraId="4F48DD0F" w14:textId="1C3DBE10" w:rsidR="00BD7CCB" w:rsidRPr="00D30DDD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color w:val="C0504D" w:themeColor="accent2"/>
                <w:szCs w:val="22"/>
              </w:rPr>
            </w:pPr>
            <w:r w:rsidRPr="00E861E9">
              <w:rPr>
                <w:rFonts w:ascii="微软雅黑" w:hAnsi="微软雅黑" w:cs="Arial"/>
                <w:noProof/>
                <w:color w:val="C0504D" w:themeColor="accent2"/>
                <w:szCs w:val="22"/>
              </w:rPr>
              <w:drawing>
                <wp:inline distT="0" distB="0" distL="0" distR="0" wp14:anchorId="07B11FD1" wp14:editId="6C1CB2DF">
                  <wp:extent cx="6148943" cy="749300"/>
                  <wp:effectExtent l="0" t="0" r="0" b="0"/>
                  <wp:docPr id="19486328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328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131" cy="76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25" w:rsidRPr="00D30DDD" w14:paraId="3C2B27B6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4D2A" w14:textId="1C08709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E5A6385" w14:textId="034735A1" w:rsidR="00283E7E" w:rsidRPr="00D30DDD" w:rsidRDefault="00283E7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BP03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A0BD" w14:textId="651970C7" w:rsidR="00612C25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612C25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612C25" w:rsidRPr="00876B0B">
              <w:rPr>
                <w:rFonts w:ascii="微软雅黑" w:hAnsi="微软雅黑" w:cs="Arial"/>
                <w:szCs w:val="22"/>
              </w:rPr>
              <w:t>BP03</w:t>
            </w:r>
            <w:r w:rsidR="00612C25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12C25" w:rsidRPr="00D30DDD" w14:paraId="10EBE68C" w14:textId="77777777" w:rsidTr="00C760CC">
        <w:trPr>
          <w:trHeight w:val="2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3BAB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0510" w14:textId="4E938155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4F83105" w14:textId="77777777" w:rsidR="00612C25" w:rsidRDefault="00612C25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781F939E" w14:textId="77777777" w:rsidR="00297A50" w:rsidRPr="00D30DDD" w:rsidRDefault="00297A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07D7472" w14:textId="77777777" w:rsidR="00612C25" w:rsidRPr="00D30DDD" w:rsidRDefault="00612C25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4" w:name="_Toc96520276"/>
      <w:bookmarkStart w:id="15" w:name="_Toc136643813"/>
      <w:bookmarkStart w:id="16" w:name="_Toc170223541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低电量报警上报数据包（上行协议号：AP04，响应：BP04）</w:t>
      </w:r>
      <w:bookmarkEnd w:id="14"/>
      <w:bookmarkEnd w:id="15"/>
      <w:bookmarkEnd w:id="1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612C25" w:rsidRPr="00D30DDD" w14:paraId="6F084AA9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F4E8" w14:textId="1FF913D4" w:rsidR="00612C25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 w:rsidR="0088176D" w:rsidRPr="00D30DDD">
              <w:rPr>
                <w:rStyle w:val="11"/>
                <w:rFonts w:ascii="微软雅黑" w:eastAsia="微软雅黑" w:hAnsi="微软雅黑" w:cs="Arial"/>
                <w:szCs w:val="22"/>
              </w:rPr>
              <w:t>4</w:t>
            </w:r>
            <w:r w:rsidR="006C4A03" w:rsidRPr="00D30DDD">
              <w:rPr>
                <w:rStyle w:val="11"/>
                <w:rFonts w:ascii="微软雅黑" w:eastAsia="微软雅黑" w:hAnsi="微软雅黑" w:cs="Arial"/>
                <w:color w:val="auto"/>
                <w:szCs w:val="22"/>
              </w:rPr>
              <w:t>+</w:t>
            </w:r>
            <w:r w:rsidR="006C4A03" w:rsidRPr="00D30DDD">
              <w:rPr>
                <w:rFonts w:ascii="微软雅黑" w:hAnsi="微软雅黑" w:cs="Arial"/>
                <w:szCs w:val="22"/>
              </w:rPr>
              <w:t>电池电量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12C25" w:rsidRPr="00D30DDD" w14:paraId="29554E0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2DA8" w14:textId="568CCD3D" w:rsidR="00612C25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612C25" w:rsidRPr="00D30DDD">
              <w:rPr>
                <w:rFonts w:ascii="微软雅黑" w:hAnsi="微软雅黑" w:cs="Arial"/>
                <w:szCs w:val="22"/>
              </w:rPr>
              <w:t>IW</w:t>
            </w:r>
            <w:r w:rsidR="00612C25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AP04</w:t>
            </w:r>
            <w:r w:rsidR="00A3090F">
              <w:rPr>
                <w:rStyle w:val="11"/>
                <w:rFonts w:ascii="微软雅黑" w:eastAsia="微软雅黑" w:hAnsi="微软雅黑" w:cs="Arial" w:hint="eastAsia"/>
                <w:i w:val="0"/>
                <w:iCs w:val="0"/>
                <w:color w:val="auto"/>
                <w:szCs w:val="22"/>
              </w:rPr>
              <w:t>,</w:t>
            </w:r>
            <w:r w:rsidR="00612C25" w:rsidRPr="00D30DDD">
              <w:rPr>
                <w:rFonts w:ascii="微软雅黑" w:hAnsi="微软雅黑" w:cs="Arial"/>
                <w:szCs w:val="22"/>
              </w:rPr>
              <w:t>075#</w:t>
            </w:r>
          </w:p>
        </w:tc>
      </w:tr>
      <w:tr w:rsidR="00612C25" w:rsidRPr="00D30DDD" w14:paraId="2E8F03FD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E77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12C25" w:rsidRPr="00D30DDD" w14:paraId="289EF044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5FC2" w14:textId="15A4F8BD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9DE6354" w14:textId="74E72D32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46373ED" w14:textId="63BDBC64" w:rsidR="006C4A03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075：</w:t>
            </w:r>
            <w:r w:rsidR="006C4A03" w:rsidRPr="00D30DDD">
              <w:rPr>
                <w:rFonts w:ascii="微软雅黑" w:hAnsi="微软雅黑" w:cs="Arial"/>
                <w:szCs w:val="22"/>
              </w:rPr>
              <w:t>电池电量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D4D46B8" w14:textId="00F13175" w:rsidR="00612C25" w:rsidRPr="00D30DDD" w:rsidRDefault="006C4A03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参照预设的低电报警数值，如果电池电量低于预设值则发出该电量状态上报报警包，并上报电池电量信息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12C25" w:rsidRPr="00D30DDD" w14:paraId="6437737D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0912" w14:textId="76B91F9E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47417FF" w14:textId="0357EC82" w:rsidR="006C4A03" w:rsidRPr="00D30DDD" w:rsidRDefault="006C4A03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BP04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93CA" w14:textId="04DEE9B9" w:rsidR="00612C25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612C25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612C25" w:rsidRPr="00876B0B">
              <w:rPr>
                <w:rFonts w:ascii="微软雅黑" w:hAnsi="微软雅黑" w:cs="Arial"/>
                <w:szCs w:val="22"/>
              </w:rPr>
              <w:t>BP04</w:t>
            </w:r>
            <w:r w:rsidR="00612C25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12C25" w:rsidRPr="00D30DDD" w14:paraId="40941006" w14:textId="77777777" w:rsidTr="00056040">
        <w:trPr>
          <w:trHeight w:val="35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6AB6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9BF7" w14:textId="400302E9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5FC67F18" w14:textId="77777777" w:rsidR="0093277D" w:rsidRPr="0093277D" w:rsidRDefault="0093277D" w:rsidP="0093277D">
      <w:bookmarkStart w:id="17" w:name="_Toc96520274"/>
      <w:bookmarkStart w:id="18" w:name="_Toc136643814"/>
    </w:p>
    <w:p w14:paraId="6B35BD29" w14:textId="57908EE3" w:rsidR="00FE207C" w:rsidRPr="00D30DDD" w:rsidRDefault="00FE207C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19" w:name="_Toc170223542"/>
      <w:r w:rsidRPr="00D30DDD">
        <w:rPr>
          <w:rFonts w:ascii="微软雅黑" w:hAnsi="微软雅黑" w:cs="Arial"/>
          <w:sz w:val="22"/>
          <w:szCs w:val="22"/>
          <w:lang w:val="zh-CN"/>
        </w:rPr>
        <w:t>报警与地址回复包</w:t>
      </w:r>
      <w:r w:rsidRPr="00D30DDD">
        <w:rPr>
          <w:rFonts w:ascii="微软雅黑" w:hAnsi="微软雅黑" w:cs="Arial"/>
          <w:sz w:val="22"/>
          <w:szCs w:val="22"/>
        </w:rPr>
        <w:t xml:space="preserve"> (</w:t>
      </w:r>
      <w:r w:rsidRPr="00D30DDD">
        <w:rPr>
          <w:rFonts w:ascii="微软雅黑" w:hAnsi="微软雅黑" w:cs="Arial"/>
          <w:sz w:val="22"/>
          <w:szCs w:val="22"/>
          <w:lang w:val="zh-CN"/>
        </w:rPr>
        <w:t>上行协议号</w:t>
      </w:r>
      <w:r w:rsidRPr="00D30DDD">
        <w:rPr>
          <w:rFonts w:ascii="微软雅黑" w:hAnsi="微软雅黑" w:cs="Arial"/>
          <w:sz w:val="22"/>
          <w:szCs w:val="22"/>
        </w:rPr>
        <w:t>：AP10，</w:t>
      </w:r>
      <w:r w:rsidRPr="00D30DDD">
        <w:rPr>
          <w:rFonts w:ascii="微软雅黑" w:hAnsi="微软雅黑" w:cs="Arial"/>
          <w:sz w:val="22"/>
          <w:szCs w:val="22"/>
          <w:lang w:val="zh-CN"/>
        </w:rPr>
        <w:t>响应</w:t>
      </w:r>
      <w:r w:rsidRPr="00D30DDD">
        <w:rPr>
          <w:rFonts w:ascii="微软雅黑" w:hAnsi="微软雅黑" w:cs="Arial"/>
          <w:sz w:val="22"/>
          <w:szCs w:val="22"/>
        </w:rPr>
        <w:t>：BP10)</w:t>
      </w:r>
      <w:bookmarkEnd w:id="17"/>
      <w:bookmarkEnd w:id="18"/>
      <w:bookmarkEnd w:id="19"/>
    </w:p>
    <w:tbl>
      <w:tblPr>
        <w:tblW w:w="515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468"/>
      </w:tblGrid>
      <w:tr w:rsidR="00FE207C" w:rsidRPr="00D30DDD" w14:paraId="251AE862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CD34" w14:textId="3935A648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</w:t>
            </w:r>
            <w:r w:rsidR="00BE0BD5" w:rsidRPr="00D30DDD">
              <w:rPr>
                <w:rFonts w:ascii="微软雅黑" w:hAnsi="微软雅黑" w:cs="Arial"/>
                <w:szCs w:val="22"/>
              </w:rPr>
              <w:t>IW</w:t>
            </w:r>
            <w:r w:rsidR="00BE0BD5" w:rsidRPr="00D30DDD">
              <w:rPr>
                <w:rStyle w:val="11"/>
                <w:rFonts w:ascii="微软雅黑" w:eastAsia="微软雅黑" w:hAnsi="微软雅黑" w:cs="Arial"/>
                <w:szCs w:val="22"/>
              </w:rPr>
              <w:t>AP10</w:t>
            </w:r>
            <w:r w:rsidR="00BE0BD5" w:rsidRPr="00D30DDD">
              <w:rPr>
                <w:rFonts w:ascii="微软雅黑" w:hAnsi="微软雅黑" w:cs="Arial"/>
                <w:szCs w:val="22"/>
              </w:rPr>
              <w:t>+时间+GPS位置有效性标志+纬度+经度+速度+定位数据产生时间+方向角+参数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BE0BD5" w:rsidRPr="00D30DDD">
              <w:rPr>
                <w:rFonts w:ascii="微软雅黑" w:hAnsi="微软雅黑" w:cs="Arial"/>
                <w:szCs w:val="22"/>
              </w:rPr>
              <w:t>基站数据</w:t>
            </w:r>
            <w:r w:rsidR="00684B2A">
              <w:rPr>
                <w:rFonts w:ascii="微软雅黑" w:hAnsi="微软雅黑" w:cs="Arial" w:hint="eastAsia"/>
                <w:szCs w:val="22"/>
              </w:rPr>
              <w:t>,报警值,终端语言,标志位,Wi-Fi信息</w:t>
            </w:r>
            <w:r w:rsidR="00BE0BD5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1EC0718C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BCB0" w14:textId="10D88BA6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AP10</w:t>
            </w:r>
            <w:r w:rsidR="00FE207C" w:rsidRPr="00D30DDD">
              <w:rPr>
                <w:rFonts w:ascii="微软雅黑" w:hAnsi="微软雅黑" w:cs="Arial"/>
                <w:szCs w:val="22"/>
              </w:rPr>
              <w:t>080524A2232.9806N11404.9355E000.1061830323.8706000908000502,460,0,9520,3671,00,zh-cn,00,HOME|74-DE-2B-44-88-8C|97&amp;HOME1|74-DE-2B-44-88-8C|97&amp;HOME2|74-DE-2B-44-88-8C|97&amp;HOME3|74-DE-2B-44-88-8C|97#</w:t>
            </w:r>
          </w:p>
        </w:tc>
      </w:tr>
      <w:tr w:rsidR="00FE207C" w:rsidRPr="00D30DDD" w14:paraId="01F6D2A5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D7E2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5113220B" w14:textId="77777777" w:rsidTr="004B790A">
        <w:trPr>
          <w:trHeight w:val="6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8FD1" w14:textId="409E5CFA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D30BA8" w14:textId="1661C3B5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03D7880" w14:textId="3F9DA4E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080524: 2008 年05 月24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1449759" w14:textId="42CA65F6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A:</w:t>
            </w:r>
            <w:r w:rsidR="00BE0BD5" w:rsidRPr="00D30DDD">
              <w:rPr>
                <w:rFonts w:ascii="微软雅黑" w:hAnsi="微软雅黑" w:cs="Arial"/>
                <w:szCs w:val="22"/>
              </w:rPr>
              <w:t xml:space="preserve"> GPS位置有效性标志，取值</w:t>
            </w:r>
            <w:r w:rsidRPr="00D30DDD">
              <w:rPr>
                <w:rFonts w:ascii="微软雅黑" w:hAnsi="微软雅黑" w:cs="Arial"/>
                <w:szCs w:val="22"/>
              </w:rPr>
              <w:t>“A”表示</w:t>
            </w:r>
            <w:r w:rsidR="00BE0BD5" w:rsidRPr="00D30DDD">
              <w:rPr>
                <w:rFonts w:ascii="微软雅黑" w:hAnsi="微软雅黑" w:cs="Arial"/>
                <w:szCs w:val="22"/>
              </w:rPr>
              <w:t>包里的经纬度</w:t>
            </w:r>
            <w:r w:rsidRPr="00D30DDD">
              <w:rPr>
                <w:rFonts w:ascii="微软雅黑" w:hAnsi="微软雅黑" w:cs="Arial"/>
                <w:szCs w:val="22"/>
              </w:rPr>
              <w:t>数据有效,”V”无效,如</w:t>
            </w:r>
            <w:r w:rsidR="00BE0BD5" w:rsidRPr="00D30DDD">
              <w:rPr>
                <w:rFonts w:ascii="微软雅黑" w:hAnsi="微软雅黑" w:cs="Arial"/>
                <w:szCs w:val="22"/>
              </w:rPr>
              <w:t>取值</w:t>
            </w:r>
            <w:r w:rsidRPr="00D30DDD">
              <w:rPr>
                <w:rFonts w:ascii="微软雅黑" w:hAnsi="微软雅黑" w:cs="Arial"/>
                <w:szCs w:val="22"/>
              </w:rPr>
              <w:t>为</w:t>
            </w:r>
            <w:r w:rsidR="00BE0BD5" w:rsidRPr="00D30DDD">
              <w:rPr>
                <w:rFonts w:ascii="微软雅黑" w:hAnsi="微软雅黑" w:cs="Arial"/>
                <w:szCs w:val="22"/>
              </w:rPr>
              <w:t>”</w:t>
            </w:r>
            <w:r w:rsidRPr="00D30DDD">
              <w:rPr>
                <w:rFonts w:ascii="微软雅黑" w:hAnsi="微软雅黑" w:cs="Arial"/>
                <w:szCs w:val="22"/>
              </w:rPr>
              <w:t>V</w:t>
            </w:r>
            <w:r w:rsidR="00BE0BD5" w:rsidRPr="00D30DDD">
              <w:rPr>
                <w:rFonts w:ascii="微软雅黑" w:hAnsi="微软雅黑" w:cs="Arial"/>
                <w:szCs w:val="22"/>
              </w:rPr>
              <w:t>”</w:t>
            </w:r>
            <w:r w:rsidRPr="00D30DDD">
              <w:rPr>
                <w:rFonts w:ascii="微软雅黑" w:hAnsi="微软雅黑" w:cs="Arial"/>
                <w:szCs w:val="22"/>
              </w:rPr>
              <w:t>则</w:t>
            </w:r>
            <w:r w:rsidR="00BE0BD5" w:rsidRPr="00D30DDD">
              <w:rPr>
                <w:rFonts w:ascii="微软雅黑" w:hAnsi="微软雅黑" w:cs="Arial"/>
                <w:szCs w:val="22"/>
              </w:rPr>
              <w:t>表示经纬度数据无效，应</w:t>
            </w:r>
            <w:r w:rsidRPr="00D30DDD">
              <w:rPr>
                <w:rFonts w:ascii="微软雅黑" w:hAnsi="微软雅黑" w:cs="Arial"/>
                <w:szCs w:val="22"/>
              </w:rPr>
              <w:t>取</w:t>
            </w:r>
            <w:r w:rsidR="00BE0BD5" w:rsidRPr="00D30DDD">
              <w:rPr>
                <w:rFonts w:ascii="微软雅黑" w:hAnsi="微软雅黑" w:cs="Arial"/>
                <w:szCs w:val="22"/>
              </w:rPr>
              <w:t>Wi</w:t>
            </w:r>
            <w:r w:rsidR="00D94201" w:rsidRPr="00D30DDD">
              <w:rPr>
                <w:rFonts w:ascii="微软雅黑" w:hAnsi="微软雅黑" w:cs="Arial"/>
                <w:szCs w:val="22"/>
              </w:rPr>
              <w:t>-F</w:t>
            </w:r>
            <w:r w:rsidR="00BE0BD5" w:rsidRPr="00D30DDD">
              <w:rPr>
                <w:rFonts w:ascii="微软雅黑" w:hAnsi="微软雅黑" w:cs="Arial"/>
                <w:szCs w:val="22"/>
              </w:rPr>
              <w:t>i/</w:t>
            </w:r>
            <w:r w:rsidRPr="00D30DDD">
              <w:rPr>
                <w:rFonts w:ascii="微软雅黑" w:hAnsi="微软雅黑" w:cs="Arial"/>
                <w:szCs w:val="22"/>
              </w:rPr>
              <w:t>LBS数据</w:t>
            </w:r>
            <w:r w:rsidR="00BE0BD5" w:rsidRPr="00D30DDD">
              <w:rPr>
                <w:rFonts w:ascii="微软雅黑" w:hAnsi="微软雅黑" w:cs="Arial"/>
                <w:szCs w:val="22"/>
              </w:rPr>
              <w:t>解析地址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F6F0ACC" w14:textId="69B6685B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1FE094F" w14:textId="15CE4AAC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061830: </w:t>
            </w:r>
            <w:r w:rsidR="0082305D" w:rsidRPr="00D30DDD">
              <w:rPr>
                <w:rFonts w:ascii="微软雅黑" w:hAnsi="微软雅黑" w:cs="Arial"/>
                <w:szCs w:val="22"/>
              </w:rPr>
              <w:t>报警数据产生时间</w:t>
            </w:r>
            <w:r w:rsidRPr="00D30DDD">
              <w:rPr>
                <w:rFonts w:ascii="微软雅黑" w:hAnsi="微软雅黑" w:cs="Arial"/>
                <w:szCs w:val="22"/>
              </w:rPr>
              <w:t>格林尼治时间06 点18 分30 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B7BCF9" w14:textId="26135345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323.87:方向角323.87°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8D94272" w14:textId="4E6E4D0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06000908000102:</w:t>
            </w:r>
            <w:r w:rsidR="00696454">
              <w:rPr>
                <w:rFonts w:ascii="微软雅黑" w:hAnsi="微软雅黑" w:cs="Arial" w:hint="eastAsia"/>
                <w:szCs w:val="22"/>
              </w:rPr>
              <w:t>一组参数，其中</w:t>
            </w:r>
            <w:r w:rsidRPr="00D30DDD">
              <w:rPr>
                <w:rFonts w:ascii="微软雅黑" w:hAnsi="微软雅黑" w:cs="Arial"/>
                <w:szCs w:val="22"/>
              </w:rPr>
              <w:t>060为GSM信号,009为参与定位的卫星数,080为电池电量,0,保留位,01为设防状态,02为工作模式 ,(设防,工作模式如果为00,则代表无或未设置)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D703C4" w14:textId="0993DFE3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460,0,9520,3671 : LBS基站数据,MCC国家码,460为中国,0:MNC,0为移动,9520:LAC,十进制,3671,</w:t>
            </w:r>
            <w:r w:rsidR="007C11F8">
              <w:rPr>
                <w:rFonts w:ascii="微软雅黑" w:hAnsi="微软雅黑" w:cs="Arial" w:hint="eastAsia"/>
                <w:szCs w:val="22"/>
              </w:rPr>
              <w:t xml:space="preserve"> </w:t>
            </w:r>
            <w:r w:rsidRPr="00D30DDD">
              <w:rPr>
                <w:rFonts w:ascii="微软雅黑" w:hAnsi="微软雅黑" w:cs="Arial"/>
                <w:szCs w:val="22"/>
              </w:rPr>
              <w:t>CID,十进制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0B86A7D" w14:textId="7DAE6E9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00:报警值，默认值为00，代表无报警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tbl>
            <w:tblPr>
              <w:tblStyle w:val="a6"/>
              <w:tblW w:w="5000" w:type="pct"/>
              <w:tblLook w:val="04A0" w:firstRow="1" w:lastRow="0" w:firstColumn="1" w:lastColumn="0" w:noHBand="0" w:noVBand="1"/>
            </w:tblPr>
            <w:tblGrid>
              <w:gridCol w:w="1007"/>
              <w:gridCol w:w="2070"/>
              <w:gridCol w:w="967"/>
              <w:gridCol w:w="2211"/>
              <w:gridCol w:w="965"/>
              <w:gridCol w:w="2300"/>
            </w:tblGrid>
            <w:tr w:rsidR="00EA64C5" w:rsidRPr="00D30DDD" w14:paraId="72E27508" w14:textId="77777777" w:rsidTr="00EA64C5">
              <w:tc>
                <w:tcPr>
                  <w:tcW w:w="529" w:type="pct"/>
                </w:tcPr>
                <w:p w14:paraId="1DDA3A0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087" w:type="pct"/>
                </w:tcPr>
                <w:p w14:paraId="57F087E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8" w:type="pct"/>
                </w:tcPr>
                <w:p w14:paraId="419AFB64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161" w:type="pct"/>
                </w:tcPr>
                <w:p w14:paraId="71AB0DE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7" w:type="pct"/>
                </w:tcPr>
                <w:p w14:paraId="4A42652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208" w:type="pct"/>
                </w:tcPr>
                <w:p w14:paraId="702FBFE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</w:tr>
            <w:tr w:rsidR="00EA64C5" w:rsidRPr="00D30DDD" w14:paraId="68404871" w14:textId="77777777" w:rsidTr="00EA64C5">
              <w:tc>
                <w:tcPr>
                  <w:tcW w:w="529" w:type="pct"/>
                  <w:vAlign w:val="center"/>
                </w:tcPr>
                <w:p w14:paraId="74B0AC0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01</w:t>
                  </w:r>
                </w:p>
              </w:tc>
              <w:tc>
                <w:tcPr>
                  <w:tcW w:w="1087" w:type="pct"/>
                  <w:vAlign w:val="center"/>
                </w:tcPr>
                <w:p w14:paraId="38C3F5E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SOS</w:t>
                  </w:r>
                </w:p>
              </w:tc>
              <w:tc>
                <w:tcPr>
                  <w:tcW w:w="508" w:type="pct"/>
                  <w:vAlign w:val="center"/>
                </w:tcPr>
                <w:p w14:paraId="50BCD69D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02</w:t>
                  </w:r>
                </w:p>
              </w:tc>
              <w:tc>
                <w:tcPr>
                  <w:tcW w:w="1161" w:type="pct"/>
                  <w:vAlign w:val="center"/>
                </w:tcPr>
                <w:p w14:paraId="77821402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低电</w:t>
                  </w:r>
                </w:p>
              </w:tc>
              <w:tc>
                <w:tcPr>
                  <w:tcW w:w="507" w:type="pct"/>
                  <w:vAlign w:val="center"/>
                </w:tcPr>
                <w:p w14:paraId="54467BCC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03</w:t>
                  </w:r>
                </w:p>
              </w:tc>
              <w:tc>
                <w:tcPr>
                  <w:tcW w:w="1208" w:type="pct"/>
                  <w:vAlign w:val="center"/>
                </w:tcPr>
                <w:p w14:paraId="2F0830A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摘除手表</w:t>
                  </w:r>
                </w:p>
              </w:tc>
            </w:tr>
            <w:tr w:rsidR="00EA64C5" w:rsidRPr="00D30DDD" w14:paraId="2F2ACAB7" w14:textId="77777777" w:rsidTr="00EA64C5">
              <w:tc>
                <w:tcPr>
                  <w:tcW w:w="529" w:type="pct"/>
                  <w:vAlign w:val="center"/>
                </w:tcPr>
                <w:p w14:paraId="052810F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04</w:t>
                  </w:r>
                </w:p>
              </w:tc>
              <w:tc>
                <w:tcPr>
                  <w:tcW w:w="1087" w:type="pct"/>
                  <w:vAlign w:val="center"/>
                </w:tcPr>
                <w:p w14:paraId="6D1F752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  <w:tc>
                <w:tcPr>
                  <w:tcW w:w="508" w:type="pct"/>
                  <w:vAlign w:val="center"/>
                </w:tcPr>
                <w:p w14:paraId="6ADE0D1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05</w:t>
                  </w:r>
                </w:p>
              </w:tc>
              <w:tc>
                <w:tcPr>
                  <w:tcW w:w="1161" w:type="pct"/>
                  <w:vAlign w:val="center"/>
                </w:tcPr>
                <w:p w14:paraId="63A926E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防拆表带打开</w:t>
                  </w:r>
                </w:p>
              </w:tc>
              <w:tc>
                <w:tcPr>
                  <w:tcW w:w="507" w:type="pct"/>
                  <w:vAlign w:val="center"/>
                </w:tcPr>
                <w:p w14:paraId="6B46A6B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06</w:t>
                  </w:r>
                </w:p>
              </w:tc>
              <w:tc>
                <w:tcPr>
                  <w:tcW w:w="1208" w:type="pct"/>
                  <w:vAlign w:val="center"/>
                </w:tcPr>
                <w:p w14:paraId="10768DC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跌倒</w:t>
                  </w:r>
                </w:p>
              </w:tc>
            </w:tr>
            <w:tr w:rsidR="00EA64C5" w:rsidRPr="00D30DDD" w14:paraId="0CB32396" w14:textId="77777777" w:rsidTr="00EA64C5">
              <w:tc>
                <w:tcPr>
                  <w:tcW w:w="529" w:type="pct"/>
                  <w:vAlign w:val="center"/>
                </w:tcPr>
                <w:p w14:paraId="17AF8EC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07</w:t>
                  </w:r>
                </w:p>
              </w:tc>
              <w:tc>
                <w:tcPr>
                  <w:tcW w:w="1087" w:type="pct"/>
                  <w:vAlign w:val="center"/>
                </w:tcPr>
                <w:p w14:paraId="4504EF9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无效的心率值</w:t>
                  </w:r>
                </w:p>
              </w:tc>
              <w:tc>
                <w:tcPr>
                  <w:tcW w:w="508" w:type="pct"/>
                  <w:vAlign w:val="center"/>
                </w:tcPr>
                <w:p w14:paraId="6967328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08</w:t>
                  </w:r>
                </w:p>
              </w:tc>
              <w:tc>
                <w:tcPr>
                  <w:tcW w:w="1161" w:type="pct"/>
                  <w:vAlign w:val="center"/>
                </w:tcPr>
                <w:p w14:paraId="370AC00F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心率过高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3276D6D1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09</w:t>
                  </w:r>
                </w:p>
              </w:tc>
              <w:tc>
                <w:tcPr>
                  <w:tcW w:w="1208" w:type="pct"/>
                  <w:vAlign w:val="center"/>
                </w:tcPr>
                <w:p w14:paraId="141BE1D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心率过低</w:t>
                  </w:r>
                </w:p>
              </w:tc>
            </w:tr>
            <w:tr w:rsidR="00EA64C5" w:rsidRPr="00D30DDD" w14:paraId="0EF57A7F" w14:textId="77777777" w:rsidTr="00EA64C5">
              <w:tc>
                <w:tcPr>
                  <w:tcW w:w="529" w:type="pct"/>
                  <w:vAlign w:val="center"/>
                </w:tcPr>
                <w:p w14:paraId="4F68F35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10</w:t>
                  </w:r>
                </w:p>
              </w:tc>
              <w:tc>
                <w:tcPr>
                  <w:tcW w:w="1087" w:type="pct"/>
                  <w:vAlign w:val="center"/>
                </w:tcPr>
                <w:p w14:paraId="084CB6F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舒张压过高</w:t>
                  </w:r>
                </w:p>
              </w:tc>
              <w:tc>
                <w:tcPr>
                  <w:tcW w:w="508" w:type="pct"/>
                  <w:vAlign w:val="center"/>
                </w:tcPr>
                <w:p w14:paraId="0212D69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11</w:t>
                  </w:r>
                </w:p>
              </w:tc>
              <w:tc>
                <w:tcPr>
                  <w:tcW w:w="1161" w:type="pct"/>
                  <w:vAlign w:val="center"/>
                </w:tcPr>
                <w:p w14:paraId="27BF9B6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舒张压过低</w:t>
                  </w:r>
                </w:p>
              </w:tc>
              <w:tc>
                <w:tcPr>
                  <w:tcW w:w="507" w:type="pct"/>
                  <w:vAlign w:val="center"/>
                </w:tcPr>
                <w:p w14:paraId="7CB88C0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12</w:t>
                  </w:r>
                </w:p>
              </w:tc>
              <w:tc>
                <w:tcPr>
                  <w:tcW w:w="1208" w:type="pct"/>
                  <w:vAlign w:val="center"/>
                </w:tcPr>
                <w:p w14:paraId="4EE053A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收缩压过高</w:t>
                  </w:r>
                </w:p>
              </w:tc>
            </w:tr>
            <w:tr w:rsidR="00EA64C5" w:rsidRPr="00D30DDD" w14:paraId="48D65F07" w14:textId="77777777" w:rsidTr="00EA64C5">
              <w:tc>
                <w:tcPr>
                  <w:tcW w:w="529" w:type="pct"/>
                  <w:vAlign w:val="center"/>
                </w:tcPr>
                <w:p w14:paraId="7A690B4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13</w:t>
                  </w:r>
                </w:p>
              </w:tc>
              <w:tc>
                <w:tcPr>
                  <w:tcW w:w="1087" w:type="pct"/>
                  <w:vAlign w:val="center"/>
                </w:tcPr>
                <w:p w14:paraId="2AE2F5B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收缩压过低</w:t>
                  </w:r>
                </w:p>
              </w:tc>
              <w:tc>
                <w:tcPr>
                  <w:tcW w:w="508" w:type="pct"/>
                  <w:vAlign w:val="center"/>
                </w:tcPr>
                <w:p w14:paraId="5FF9539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14</w:t>
                  </w:r>
                </w:p>
              </w:tc>
              <w:tc>
                <w:tcPr>
                  <w:tcW w:w="1161" w:type="pct"/>
                  <w:vAlign w:val="center"/>
                </w:tcPr>
                <w:p w14:paraId="7B09514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久坐</w:t>
                  </w:r>
                </w:p>
              </w:tc>
              <w:tc>
                <w:tcPr>
                  <w:tcW w:w="507" w:type="pct"/>
                  <w:vAlign w:val="center"/>
                </w:tcPr>
                <w:p w14:paraId="2F7EEC54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15</w:t>
                  </w:r>
                </w:p>
              </w:tc>
              <w:tc>
                <w:tcPr>
                  <w:tcW w:w="1208" w:type="pct"/>
                  <w:vAlign w:val="center"/>
                </w:tcPr>
                <w:p w14:paraId="333D118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</w:tr>
            <w:tr w:rsidR="00EA64C5" w:rsidRPr="00D30DDD" w14:paraId="23AA1609" w14:textId="77777777" w:rsidTr="00EA64C5">
              <w:tc>
                <w:tcPr>
                  <w:tcW w:w="529" w:type="pct"/>
                  <w:vAlign w:val="center"/>
                </w:tcPr>
                <w:p w14:paraId="63087A7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16</w:t>
                  </w:r>
                </w:p>
              </w:tc>
              <w:tc>
                <w:tcPr>
                  <w:tcW w:w="1087" w:type="pct"/>
                  <w:vAlign w:val="center"/>
                </w:tcPr>
                <w:p w14:paraId="574F08C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防拆表带锁上</w:t>
                  </w:r>
                </w:p>
              </w:tc>
              <w:tc>
                <w:tcPr>
                  <w:tcW w:w="508" w:type="pct"/>
                  <w:vAlign w:val="center"/>
                </w:tcPr>
                <w:p w14:paraId="0E10F3E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17</w:t>
                  </w:r>
                </w:p>
              </w:tc>
              <w:tc>
                <w:tcPr>
                  <w:tcW w:w="1161" w:type="pct"/>
                  <w:vAlign w:val="center"/>
                </w:tcPr>
                <w:p w14:paraId="3B6948BF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体温过高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511895D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18</w:t>
                  </w:r>
                </w:p>
              </w:tc>
              <w:tc>
                <w:tcPr>
                  <w:tcW w:w="1208" w:type="pct"/>
                  <w:vAlign w:val="center"/>
                </w:tcPr>
                <w:p w14:paraId="3739136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体温过低</w:t>
                  </w:r>
                </w:p>
              </w:tc>
            </w:tr>
            <w:tr w:rsidR="00EA64C5" w:rsidRPr="00D30DDD" w14:paraId="1DCD1DB5" w14:textId="77777777" w:rsidTr="00EA64C5">
              <w:tc>
                <w:tcPr>
                  <w:tcW w:w="529" w:type="pct"/>
                  <w:vAlign w:val="center"/>
                </w:tcPr>
                <w:p w14:paraId="4F1C12E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19</w:t>
                  </w:r>
                </w:p>
              </w:tc>
              <w:tc>
                <w:tcPr>
                  <w:tcW w:w="1087" w:type="pct"/>
                  <w:vAlign w:val="center"/>
                </w:tcPr>
                <w:p w14:paraId="030E64F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关机</w:t>
                  </w:r>
                </w:p>
              </w:tc>
              <w:tc>
                <w:tcPr>
                  <w:tcW w:w="508" w:type="pct"/>
                  <w:vAlign w:val="center"/>
                </w:tcPr>
                <w:p w14:paraId="5A4415E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20</w:t>
                  </w:r>
                </w:p>
              </w:tc>
              <w:tc>
                <w:tcPr>
                  <w:tcW w:w="1161" w:type="pct"/>
                  <w:vAlign w:val="center"/>
                </w:tcPr>
                <w:p w14:paraId="0109CF7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离开电子围栏</w:t>
                  </w:r>
                </w:p>
              </w:tc>
              <w:tc>
                <w:tcPr>
                  <w:tcW w:w="507" w:type="pct"/>
                  <w:vAlign w:val="center"/>
                </w:tcPr>
                <w:p w14:paraId="7067B7D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21</w:t>
                  </w:r>
                </w:p>
              </w:tc>
              <w:tc>
                <w:tcPr>
                  <w:tcW w:w="1208" w:type="pct"/>
                  <w:vAlign w:val="center"/>
                </w:tcPr>
                <w:p w14:paraId="560520E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进入电子围栏</w:t>
                  </w:r>
                </w:p>
              </w:tc>
            </w:tr>
            <w:tr w:rsidR="00EA64C5" w:rsidRPr="00D30DDD" w14:paraId="48147990" w14:textId="77777777" w:rsidTr="00EA64C5">
              <w:tc>
                <w:tcPr>
                  <w:tcW w:w="529" w:type="pct"/>
                  <w:vAlign w:val="center"/>
                </w:tcPr>
                <w:p w14:paraId="60F97B0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22</w:t>
                  </w:r>
                </w:p>
              </w:tc>
              <w:tc>
                <w:tcPr>
                  <w:tcW w:w="1087" w:type="pct"/>
                  <w:vAlign w:val="center"/>
                </w:tcPr>
                <w:p w14:paraId="5DF17FF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消息已阅读</w:t>
                  </w:r>
                </w:p>
              </w:tc>
              <w:tc>
                <w:tcPr>
                  <w:tcW w:w="508" w:type="pct"/>
                  <w:vAlign w:val="center"/>
                </w:tcPr>
                <w:p w14:paraId="14C6874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1161" w:type="pct"/>
                  <w:vAlign w:val="center"/>
                </w:tcPr>
                <w:p w14:paraId="1F3FE41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507" w:type="pct"/>
                  <w:vAlign w:val="center"/>
                </w:tcPr>
                <w:p w14:paraId="711E1C8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1208" w:type="pct"/>
                  <w:vAlign w:val="center"/>
                </w:tcPr>
                <w:p w14:paraId="2B39162D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</w:tr>
          </w:tbl>
          <w:p w14:paraId="119DE655" w14:textId="27D5D15B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zh-cn: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语言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D98306A" w14:textId="50CD4794" w:rsidR="00684B2A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00:</w:t>
            </w:r>
            <w:r w:rsidR="00684B2A">
              <w:rPr>
                <w:rFonts w:ascii="微软雅黑" w:hAnsi="微软雅黑" w:cs="Arial" w:hint="eastAsia"/>
                <w:szCs w:val="22"/>
              </w:rPr>
              <w:t>标志位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99FD14" w14:textId="24EC0E8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第一个0:是否需要回复地址信息</w:t>
            </w:r>
            <w:r w:rsidR="00684B2A">
              <w:rPr>
                <w:rFonts w:ascii="微软雅黑" w:hAnsi="微软雅黑" w:cs="Arial" w:hint="eastAsia"/>
                <w:szCs w:val="22"/>
              </w:rPr>
              <w:t>标志</w:t>
            </w:r>
            <w:r w:rsidRPr="00D30DDD">
              <w:rPr>
                <w:rFonts w:ascii="微软雅黑" w:hAnsi="微软雅黑" w:cs="Arial"/>
                <w:szCs w:val="22"/>
              </w:rPr>
              <w:t>,</w:t>
            </w:r>
            <w:r w:rsidR="00C637E6"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C637E6">
              <w:rPr>
                <w:rFonts w:ascii="微软雅黑" w:hAnsi="微软雅黑" w:cs="Arial" w:hint="eastAsia"/>
                <w:szCs w:val="22"/>
              </w:rPr>
              <w:t>表示不需要</w:t>
            </w:r>
            <w:r w:rsidRPr="00D30DDD">
              <w:rPr>
                <w:rFonts w:ascii="微软雅黑" w:hAnsi="微软雅黑" w:cs="Arial"/>
                <w:szCs w:val="22"/>
              </w:rPr>
              <w:t>回复,</w:t>
            </w:r>
            <w:r w:rsidR="00C637E6">
              <w:rPr>
                <w:rFonts w:ascii="微软雅黑" w:hAnsi="微软雅黑" w:cs="Arial" w:hint="eastAsia"/>
                <w:szCs w:val="22"/>
              </w:rPr>
              <w:t>取值为1表示需要</w:t>
            </w:r>
            <w:r w:rsidRPr="00D30DDD">
              <w:rPr>
                <w:rFonts w:ascii="微软雅黑" w:hAnsi="微软雅黑" w:cs="Arial"/>
                <w:szCs w:val="22"/>
              </w:rPr>
              <w:t>回复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8EDCEE" w14:textId="21A4DE58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第二个0:地址信息中是否包含手机超链接,</w:t>
            </w:r>
            <w:r w:rsidR="00C637E6">
              <w:rPr>
                <w:rFonts w:ascii="微软雅黑" w:hAnsi="微软雅黑" w:cs="Arial" w:hint="eastAsia"/>
                <w:szCs w:val="22"/>
              </w:rPr>
              <w:t xml:space="preserve"> 取值为</w:t>
            </w:r>
            <w:r w:rsidR="00C637E6" w:rsidRPr="00D30DDD">
              <w:rPr>
                <w:rFonts w:ascii="微软雅黑" w:hAnsi="微软雅黑" w:cs="Arial"/>
                <w:szCs w:val="22"/>
              </w:rPr>
              <w:t>0</w:t>
            </w:r>
            <w:r w:rsidR="00C637E6">
              <w:rPr>
                <w:rFonts w:ascii="微软雅黑" w:hAnsi="微软雅黑" w:cs="Arial" w:hint="eastAsia"/>
                <w:szCs w:val="22"/>
              </w:rPr>
              <w:t>表示不包含</w:t>
            </w:r>
            <w:r w:rsidR="00C637E6" w:rsidRPr="00D30DDD">
              <w:rPr>
                <w:rFonts w:ascii="微软雅黑" w:hAnsi="微软雅黑" w:cs="Arial"/>
                <w:szCs w:val="22"/>
              </w:rPr>
              <w:t>,</w:t>
            </w:r>
            <w:r w:rsidR="00C637E6">
              <w:rPr>
                <w:rFonts w:ascii="微软雅黑" w:hAnsi="微软雅黑" w:cs="Arial" w:hint="eastAsia"/>
                <w:szCs w:val="22"/>
              </w:rPr>
              <w:t>取值为1表示包含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2BE6941" w14:textId="1297C92C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Home|74-DE-2B-44-88-8C|97 : 一组</w:t>
            </w:r>
            <w:r w:rsidR="00684B2A"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信息，Home为SSID，74-DE-2B-44-88-8C为MAC地址，97为信号强度，变量之间用“|”分隔开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2DBB09C" w14:textId="640D4FDC" w:rsidR="00FE207C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WI-FI</w:t>
            </w:r>
            <w:r w:rsidR="00FE207C" w:rsidRPr="00D30DDD">
              <w:rPr>
                <w:rFonts w:ascii="微软雅黑" w:hAnsi="微软雅黑" w:cs="Arial"/>
                <w:szCs w:val="22"/>
              </w:rPr>
              <w:t>信息可以有多组，每组之间用“&amp;”分隔</w:t>
            </w:r>
            <w:r w:rsidR="00C22B04" w:rsidRPr="00D30DDD">
              <w:rPr>
                <w:rFonts w:ascii="微软雅黑" w:hAnsi="微软雅黑" w:cs="Arial"/>
                <w:szCs w:val="22"/>
              </w:rPr>
              <w:t>。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FE207C" w:rsidRPr="00D30DDD">
              <w:rPr>
                <w:rFonts w:ascii="微软雅黑" w:hAnsi="微软雅黑" w:cs="Arial"/>
                <w:szCs w:val="22"/>
              </w:rPr>
              <w:t>上传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="00FE207C" w:rsidRPr="00D30DDD"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0538A2B7" w14:textId="77777777" w:rsidTr="004B790A">
        <w:trPr>
          <w:trHeight w:val="444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E71A" w14:textId="7987A4CD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平台响应</w:t>
            </w:r>
            <w:r w:rsidR="0038744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24B12B5" w14:textId="77777777" w:rsidR="00C22B04" w:rsidRPr="00D30DDD" w:rsidRDefault="00C22B0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2C7BAB2E" w14:textId="168DAD23" w:rsidR="00C22B04" w:rsidRPr="00D30DDD" w:rsidRDefault="00AE101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18"/>
              </w:rPr>
            </w:pPr>
            <w:r w:rsidRPr="00D30DDD">
              <w:rPr>
                <w:rFonts w:ascii="微软雅黑" w:hAnsi="微软雅黑" w:cs="Arial"/>
                <w:sz w:val="21"/>
                <w:szCs w:val="18"/>
              </w:rPr>
              <w:t>或者</w:t>
            </w:r>
          </w:p>
          <w:p w14:paraId="660DE3E0" w14:textId="03EB1438" w:rsidR="00C22B04" w:rsidRPr="00D30DDD" w:rsidRDefault="00C22B0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 w:val="21"/>
                <w:szCs w:val="18"/>
              </w:rPr>
              <w:t>+地址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4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0842" w14:textId="6644D40B" w:rsidR="00387441" w:rsidRPr="00D30DDD" w:rsidRDefault="0038744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DEBE716" w14:textId="1C868866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平台回应</w:t>
            </w:r>
            <w:r w:rsidRPr="00876B0B">
              <w:rPr>
                <w:rFonts w:ascii="微软雅黑" w:hAnsi="微软雅黑" w:cs="Arial"/>
                <w:szCs w:val="22"/>
              </w:rPr>
              <w:t>BP10</w:t>
            </w:r>
            <w:r w:rsidR="00876B0B" w:rsidRPr="00876B0B">
              <w:rPr>
                <w:rFonts w:ascii="微软雅黑" w:hAnsi="微软雅黑" w:cs="Arial" w:hint="eastAsia"/>
                <w:szCs w:val="22"/>
              </w:rPr>
              <w:t>#</w:t>
            </w:r>
            <w:r w:rsidRPr="00D30DDD">
              <w:rPr>
                <w:rFonts w:ascii="微软雅黑" w:hAnsi="微软雅黑" w:cs="Arial"/>
                <w:szCs w:val="22"/>
              </w:rPr>
              <w:t>,如果不需要回复地址内容,则回复数据包中地址内容部分为空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0B6C421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Cs w:val="22"/>
              </w:rPr>
              <w:t>6df157335e0253575c71533a53576d775927905300310030003700</w:t>
            </w:r>
          </w:p>
          <w:p w14:paraId="7D610C0C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3953f70068007400740070003a002f002f007700770077002e00670070007</w:t>
            </w:r>
          </w:p>
          <w:p w14:paraId="2E3D5E06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3002e0063006f006d002f006d00610070002e0061007300700078003f006c</w:t>
            </w:r>
          </w:p>
          <w:p w14:paraId="1E0D0140" w14:textId="160E6CE4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00610074003d00320033002e0031003200330026006c006e0067003d003100310033002e003100320033#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F5A7F3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平台回应地址内容为UNICODE编码，直接下发byte,非明文,上方示例内容为:</w:t>
            </w:r>
          </w:p>
          <w:p w14:paraId="3238FBDB" w14:textId="2A58678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深圳市南山区南海大道1079号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  <w:r w:rsidR="007C11F8" w:rsidRPr="007C11F8">
              <w:rPr>
                <w:rFonts w:ascii="微软雅黑" w:hAnsi="微软雅黑" w:cs="Arial"/>
                <w:szCs w:val="22"/>
              </w:rPr>
              <w:t>http://www.gps.com/map.aspx?lat=23.123&amp;lng=113.123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F22CDA9" w14:textId="1C88E7A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内容语言根据AP10包中</w:t>
            </w:r>
            <w:r w:rsidR="00C76860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语言自动判断,是否回复超链接也根据AP10状态判断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6A98A13D" w14:textId="77777777" w:rsidTr="004B790A">
        <w:trPr>
          <w:trHeight w:val="373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038B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4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ED1F" w14:textId="4B2BFFA8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AE3A1F3" w14:textId="77777777" w:rsidR="00FE207C" w:rsidRPr="00D30DDD" w:rsidRDefault="00FE207C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0" w:name="_Toc96520283"/>
      <w:bookmarkStart w:id="21" w:name="_Toc136643815"/>
      <w:bookmarkStart w:id="22" w:name="_Toc170223543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图片上行（上行协议号：AP42，响应：BP42）</w:t>
      </w:r>
      <w:bookmarkEnd w:id="20"/>
      <w:bookmarkEnd w:id="21"/>
      <w:bookmarkEnd w:id="2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FE207C" w:rsidRPr="00D30DDD" w14:paraId="350474D0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BCEC" w14:textId="7906F0BE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CE0067" w:rsidRPr="00D30DDD">
              <w:rPr>
                <w:rStyle w:val="11"/>
                <w:rFonts w:ascii="微软雅黑" w:eastAsia="微软雅黑" w:hAnsi="微软雅黑" w:cs="Arial"/>
                <w:szCs w:val="22"/>
              </w:rPr>
              <w:t>42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CE0067" w:rsidRPr="00D30DDD">
              <w:rPr>
                <w:rFonts w:ascii="微软雅黑" w:hAnsi="微软雅黑" w:cs="Arial"/>
                <w:szCs w:val="22"/>
              </w:rPr>
              <w:t>产生图片的时间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图片包总数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当前包</w:t>
            </w:r>
            <w:r w:rsidR="00823DC1" w:rsidRPr="00D30DDD">
              <w:rPr>
                <w:rFonts w:ascii="微软雅黑" w:hAnsi="微软雅黑" w:cs="Arial"/>
                <w:szCs w:val="22"/>
              </w:rPr>
              <w:t>号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当前包长度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当前包图片数据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7900E5D4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298E" w14:textId="6CF806EC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050AF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AP42</w:t>
            </w:r>
            <w:r w:rsidR="00FE207C" w:rsidRPr="00050AF6"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 w:rsidR="00FE207C" w:rsidRPr="00D30DDD">
              <w:rPr>
                <w:rFonts w:ascii="微软雅黑" w:hAnsi="微软雅黑" w:cs="Arial"/>
                <w:szCs w:val="22"/>
              </w:rPr>
              <w:t>20140818064408,6,1,1024,XXXXXXXXXXXXXXXXXXXXXXXXX#</w:t>
            </w:r>
          </w:p>
        </w:tc>
      </w:tr>
      <w:tr w:rsidR="00FE207C" w:rsidRPr="00D30DDD" w14:paraId="240E2318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ED87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2711BFE7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198" w14:textId="71FBB1E3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A14284" w14:textId="5FE433D8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CA593D1" w14:textId="50A5D257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 :yyyyMMddHHmmss格式的年月日时分秒，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拍照时间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7248D11" w14:textId="04832A87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6：图片包分包总数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044C4B5" w14:textId="37032521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 ：当前包</w:t>
            </w:r>
            <w:r w:rsidR="00823DC1" w:rsidRPr="00D30DDD">
              <w:rPr>
                <w:rFonts w:ascii="微软雅黑" w:hAnsi="微软雅黑" w:cs="Arial"/>
                <w:szCs w:val="22"/>
              </w:rPr>
              <w:t>号</w:t>
            </w:r>
            <w:r w:rsidRPr="00D30DDD">
              <w:rPr>
                <w:rFonts w:ascii="微软雅黑" w:hAnsi="微软雅黑" w:cs="Arial"/>
                <w:szCs w:val="22"/>
              </w:rPr>
              <w:t>，第一包为1，第二包为2，</w:t>
            </w:r>
            <w:r w:rsidR="007C11F8">
              <w:rPr>
                <w:rFonts w:ascii="微软雅黑" w:hAnsi="微软雅黑" w:cs="Arial"/>
                <w:szCs w:val="22"/>
              </w:rPr>
              <w:t>…</w:t>
            </w:r>
            <w:r w:rsidR="007C11F8">
              <w:rPr>
                <w:rFonts w:ascii="微软雅黑" w:hAnsi="微软雅黑" w:cs="Arial" w:hint="eastAsia"/>
                <w:szCs w:val="22"/>
              </w:rPr>
              <w:t>.</w:t>
            </w:r>
            <w:r w:rsidRPr="00D30DDD">
              <w:rPr>
                <w:rFonts w:ascii="微软雅黑" w:hAnsi="微软雅黑" w:cs="Arial"/>
                <w:szCs w:val="22"/>
              </w:rPr>
              <w:t>同一个图片包的拍照时间相同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93B0D12" w14:textId="0EB443A6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1024 :</w:t>
            </w:r>
            <w:r w:rsidR="00823DC1" w:rsidRPr="00D30DDD">
              <w:rPr>
                <w:rFonts w:ascii="微软雅黑" w:hAnsi="微软雅黑" w:cs="Arial"/>
                <w:szCs w:val="22"/>
              </w:rPr>
              <w:t>当前</w:t>
            </w:r>
            <w:r w:rsidRPr="00D30DDD">
              <w:rPr>
                <w:rFonts w:ascii="微软雅黑" w:hAnsi="微软雅黑" w:cs="Arial"/>
                <w:szCs w:val="22"/>
              </w:rPr>
              <w:t>图片包长度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9716A06" w14:textId="2B747761" w:rsidR="00FE207C" w:rsidRPr="00D30DDD" w:rsidRDefault="00823DC1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XXXXXXXXXXXXXXXXXXXXXXXXX</w:t>
            </w:r>
            <w:r w:rsidR="00FE207C" w:rsidRPr="00D30DDD">
              <w:rPr>
                <w:rFonts w:ascii="微软雅黑" w:hAnsi="微软雅黑" w:cs="Arial"/>
                <w:szCs w:val="22"/>
              </w:rPr>
              <w:t>：当前图片数据, 每个图片数据包大小为1024字节，最后一包不足1024的取实际字节数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EFD1B0F" w14:textId="77777777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图片包上传规则：</w:t>
            </w:r>
          </w:p>
          <w:p w14:paraId="3F03CEBD" w14:textId="659FD25A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按包次序依次上传，上传后如果没有收到服务器的响应包，则继续上传该图片包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CF8443" w14:textId="1CCF7B7C" w:rsidR="00FE207C" w:rsidRPr="00D30DDD" w:rsidRDefault="00D85CB4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="00FE207C" w:rsidRPr="00D30DDD">
              <w:rPr>
                <w:rFonts w:ascii="微软雅黑" w:hAnsi="微软雅黑" w:cs="Arial"/>
                <w:szCs w:val="22"/>
              </w:rPr>
              <w:t>收到</w:t>
            </w:r>
            <w:r w:rsidR="00823DC1" w:rsidRPr="00D30DDD">
              <w:rPr>
                <w:rFonts w:ascii="微软雅黑" w:hAnsi="微软雅黑" w:cs="Arial"/>
                <w:szCs w:val="22"/>
              </w:rPr>
              <w:t>服务器</w:t>
            </w:r>
            <w:r w:rsidR="00FE207C" w:rsidRPr="00D30DDD">
              <w:rPr>
                <w:rFonts w:ascii="微软雅黑" w:hAnsi="微软雅黑" w:cs="Arial"/>
                <w:szCs w:val="22"/>
              </w:rPr>
              <w:t>回复确认数据包接收成功状态后，继续开始依次上传下一个数据包。如果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="00823DC1" w:rsidRPr="00D30DDD">
              <w:rPr>
                <w:rFonts w:ascii="微软雅黑" w:hAnsi="微软雅黑" w:cs="Arial"/>
                <w:szCs w:val="22"/>
              </w:rPr>
              <w:t>收到</w:t>
            </w:r>
            <w:r w:rsidR="00FE207C" w:rsidRPr="00D30DDD">
              <w:rPr>
                <w:rFonts w:ascii="微软雅黑" w:hAnsi="微软雅黑" w:cs="Arial"/>
                <w:szCs w:val="22"/>
              </w:rPr>
              <w:t>回复确认数据包</w:t>
            </w:r>
            <w:r w:rsidR="00823DC1" w:rsidRPr="00D30DDD">
              <w:rPr>
                <w:rFonts w:ascii="微软雅黑" w:hAnsi="微软雅黑" w:cs="Arial"/>
                <w:szCs w:val="22"/>
              </w:rPr>
              <w:t>是</w:t>
            </w:r>
            <w:r w:rsidR="00FE207C" w:rsidRPr="00D30DDD">
              <w:rPr>
                <w:rFonts w:ascii="微软雅黑" w:hAnsi="微软雅黑" w:cs="Arial"/>
                <w:szCs w:val="22"/>
              </w:rPr>
              <w:t>接收失败状态，则重复发送上一个数据包</w:t>
            </w:r>
            <w:r w:rsidR="00823DC1" w:rsidRPr="00D30DDD">
              <w:rPr>
                <w:rFonts w:ascii="微软雅黑" w:hAnsi="微软雅黑" w:cs="Arial"/>
                <w:szCs w:val="22"/>
              </w:rPr>
              <w:t>。</w:t>
            </w:r>
          </w:p>
        </w:tc>
      </w:tr>
      <w:tr w:rsidR="00FE207C" w:rsidRPr="00D30DDD" w14:paraId="0BE71777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4675" w14:textId="63CA4182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38744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9ADD1B0" w14:textId="30934B6D" w:rsidR="00823DC1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BP42,</w:t>
            </w:r>
            <w:r w:rsidRPr="00D30DDD">
              <w:rPr>
                <w:rFonts w:ascii="微软雅黑" w:hAnsi="微软雅黑" w:cs="Arial"/>
                <w:szCs w:val="22"/>
              </w:rPr>
              <w:t xml:space="preserve">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 xml:space="preserve">产生图片的时间+图片包总数+当前收到的包号+接收成功标志# </w:t>
            </w:r>
          </w:p>
          <w:p w14:paraId="6EFBD848" w14:textId="77777777" w:rsidR="00823DC1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97BC" w14:textId="14C1088D" w:rsidR="00387441" w:rsidRPr="00D30DDD" w:rsidRDefault="00387441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4EA53A6A" w14:textId="61400DF0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BP42</w:t>
            </w:r>
            <w:r w:rsidRPr="00D30DDD">
              <w:rPr>
                <w:rFonts w:ascii="微软雅黑" w:hAnsi="微软雅黑" w:cs="Arial"/>
                <w:szCs w:val="22"/>
              </w:rPr>
              <w:t xml:space="preserve">,20140818064408,6,1,1# </w:t>
            </w:r>
          </w:p>
          <w:p w14:paraId="33BEE2E1" w14:textId="3F55BDC2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20140818064408：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拍照时间，年月日时分秒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D129A92" w14:textId="575D8701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6：图片包分包总数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DC09BCC" w14:textId="3A110ECD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1：当前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收到的是第几个包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125A2E6" w14:textId="3B71955B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1：表示服务器接受数据成功，0表示服务器接受数据失败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3E8BA6A3" w14:textId="77777777" w:rsidTr="00056040">
        <w:trPr>
          <w:trHeight w:val="28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F5C4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2943" w14:textId="0F7B9775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E849701" w14:textId="77777777" w:rsidR="00FE207C" w:rsidRPr="00D30DDD" w:rsidRDefault="00FE20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0FA1C866" w14:textId="77777777" w:rsidR="00FE207C" w:rsidRPr="00D30DDD" w:rsidRDefault="00FE207C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3" w:name="_Toc96520284"/>
      <w:bookmarkStart w:id="24" w:name="_Toc136643816"/>
      <w:bookmarkStart w:id="25" w:name="_Toc170223544"/>
      <w:r w:rsidRPr="00D30DDD">
        <w:rPr>
          <w:rFonts w:ascii="微软雅黑" w:hAnsi="微软雅黑" w:cs="Arial"/>
          <w:sz w:val="22"/>
          <w:szCs w:val="22"/>
          <w:lang w:val="zh-CN"/>
        </w:rPr>
        <w:t>心率数据上传（上行协议号：AP49，响应：BP49）</w:t>
      </w:r>
      <w:bookmarkEnd w:id="23"/>
      <w:bookmarkEnd w:id="24"/>
      <w:bookmarkEnd w:id="2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FE207C" w:rsidRPr="00D30DDD" w14:paraId="0B813A26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AC06" w14:textId="54A83FDF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49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3A4EA8" w:rsidRPr="00D30DDD">
              <w:rPr>
                <w:rFonts w:ascii="微软雅黑" w:hAnsi="微软雅黑" w:cs="Arial"/>
                <w:szCs w:val="22"/>
              </w:rPr>
              <w:t>心率值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63770688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080B8" w14:textId="7FD8651A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IWAP49,68#</w:t>
            </w:r>
          </w:p>
        </w:tc>
      </w:tr>
      <w:tr w:rsidR="00FE207C" w:rsidRPr="00D30DDD" w14:paraId="5967498E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7AA0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4CA04AB3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DAD" w14:textId="136E1D5A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5A5F65B" w14:textId="067F67BE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49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807C1BD" w14:textId="07323319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68</w:t>
            </w:r>
            <w:r w:rsidR="007C11F8">
              <w:rPr>
                <w:rFonts w:ascii="微软雅黑" w:hAnsi="微软雅黑" w:cs="Arial" w:hint="eastAsia"/>
                <w:szCs w:val="22"/>
              </w:rPr>
              <w:t>：</w:t>
            </w:r>
            <w:r w:rsidR="003A4EA8" w:rsidRPr="00D30DDD">
              <w:rPr>
                <w:rFonts w:ascii="微软雅黑" w:hAnsi="微软雅黑" w:cs="Arial"/>
                <w:szCs w:val="22"/>
              </w:rPr>
              <w:t>心率值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57FFAE58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1593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3C5E831A" w14:textId="6DDD9B4C" w:rsidR="007E56DF" w:rsidRPr="00D30DDD" w:rsidRDefault="007E56D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BP49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7703" w14:textId="0ED5549B" w:rsidR="00F41150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10D860A1" w14:textId="04FD4D6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BP49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43FE3838" w14:textId="77777777" w:rsidTr="00056040">
        <w:trPr>
          <w:trHeight w:val="12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461B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2F01" w14:textId="2AC2AD34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C960E04" w14:textId="77777777" w:rsidR="007B2CF0" w:rsidRDefault="007B2CF0" w:rsidP="007B2CF0">
      <w:pPr>
        <w:rPr>
          <w:lang w:val="zh-CN"/>
        </w:rPr>
      </w:pPr>
    </w:p>
    <w:p w14:paraId="14276782" w14:textId="6E76E84C" w:rsidR="007B2CF0" w:rsidRPr="00D30DDD" w:rsidRDefault="007B2CF0" w:rsidP="007B2CF0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6" w:name="_Toc170223545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上传</w:t>
      </w:r>
      <w:r>
        <w:rPr>
          <w:rFonts w:ascii="微软雅黑" w:hAnsi="微软雅黑" w:cs="Arial" w:hint="eastAsia"/>
          <w:sz w:val="22"/>
          <w:szCs w:val="22"/>
          <w:lang w:val="zh-CN"/>
        </w:rPr>
        <w:t>蓝牙数据</w:t>
      </w:r>
      <w:r w:rsidRPr="00D30DDD">
        <w:rPr>
          <w:rFonts w:ascii="微软雅黑" w:hAnsi="微软雅黑" w:cs="Arial"/>
          <w:sz w:val="22"/>
          <w:szCs w:val="22"/>
          <w:lang w:val="zh-CN"/>
        </w:rPr>
        <w:t>（上行协议号：AP</w:t>
      </w:r>
      <w:r>
        <w:rPr>
          <w:rFonts w:ascii="微软雅黑" w:hAnsi="微软雅黑" w:cs="Arial" w:hint="eastAsia"/>
          <w:sz w:val="22"/>
          <w:szCs w:val="22"/>
          <w:lang w:val="zh-CN"/>
        </w:rPr>
        <w:t>BL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，响应：BP</w:t>
      </w:r>
      <w:r>
        <w:rPr>
          <w:rFonts w:ascii="微软雅黑" w:hAnsi="微软雅黑" w:cs="Arial" w:hint="eastAsia"/>
          <w:sz w:val="22"/>
          <w:szCs w:val="22"/>
          <w:lang w:val="zh-CN"/>
        </w:rPr>
        <w:t>BL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2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7B2CF0" w:rsidRPr="00D30DDD" w14:paraId="0205E4C7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A983" w14:textId="6B72482E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AE0CA7">
              <w:rPr>
                <w:rStyle w:val="11"/>
                <w:rFonts w:ascii="微软雅黑" w:eastAsia="微软雅黑" w:hAnsi="微软雅黑" w:cs="Arial" w:hint="eastAsia"/>
                <w:szCs w:val="22"/>
              </w:rPr>
              <w:t>BL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AE0CA7">
              <w:rPr>
                <w:rFonts w:ascii="微软雅黑" w:hAnsi="微软雅黑" w:cs="Arial" w:hint="eastAsia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51192C">
              <w:rPr>
                <w:rFonts w:ascii="微软雅黑" w:hAnsi="微软雅黑" w:cs="Arial" w:hint="eastAsia"/>
                <w:szCs w:val="22"/>
              </w:rPr>
              <w:t>周围的蓝牙</w:t>
            </w:r>
            <w:r w:rsidR="00AE0CA7">
              <w:rPr>
                <w:rFonts w:ascii="微软雅黑" w:hAnsi="微软雅黑" w:cs="Arial" w:hint="eastAsia"/>
                <w:szCs w:val="22"/>
              </w:rPr>
              <w:t>参数</w:t>
            </w:r>
            <w:r w:rsidR="00056040">
              <w:rPr>
                <w:rFonts w:ascii="微软雅黑" w:hAnsi="微软雅黑" w:cs="Arial" w:hint="eastAsia"/>
                <w:szCs w:val="22"/>
              </w:rPr>
              <w:t>,</w:t>
            </w:r>
            <w:r w:rsidR="0051192C">
              <w:rPr>
                <w:rFonts w:ascii="微软雅黑" w:hAnsi="微软雅黑" w:cs="Arial" w:hint="eastAsia"/>
                <w:szCs w:val="22"/>
              </w:rPr>
              <w:t>终端</w:t>
            </w:r>
            <w:r w:rsidR="00056040">
              <w:rPr>
                <w:rFonts w:ascii="微软雅黑" w:hAnsi="微软雅黑" w:cs="Arial" w:hint="eastAsia"/>
                <w:szCs w:val="22"/>
              </w:rPr>
              <w:t>自身MAC地址,</w:t>
            </w:r>
            <w:r w:rsidR="00297E76" w:rsidRPr="00297E76">
              <w:rPr>
                <w:rFonts w:ascii="微软雅黑" w:hAnsi="微软雅黑" w:cs="Arial" w:hint="eastAsia"/>
                <w:szCs w:val="22"/>
              </w:rPr>
              <w:t>时间戳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B2CF0" w:rsidRPr="00D30DDD" w14:paraId="5728F6E7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6622" w14:textId="363F6771" w:rsidR="007B2CF0" w:rsidRPr="00AE0CA7" w:rsidRDefault="007B2CF0" w:rsidP="00724EC0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AE0CA7" w:rsidRPr="00AE0CA7">
              <w:rPr>
                <w:rFonts w:ascii="微软雅黑" w:eastAsia="微软雅黑" w:hAnsi="微软雅黑" w:cs="Arial"/>
                <w:sz w:val="22"/>
                <w:szCs w:val="22"/>
              </w:rPr>
              <w:t>IWAPBL,355932600029362,TraxBean064|BF:0C:B8:3F:2F:37|-30&amp;VG05|F0:49:32:83:F9:9E|-52,28:05:31:16:02:04,1711512576683#</w:t>
            </w:r>
          </w:p>
        </w:tc>
      </w:tr>
      <w:tr w:rsidR="007B2CF0" w:rsidRPr="00D30DDD" w14:paraId="3D100E34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D083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7B2CF0" w:rsidRPr="00D30DDD" w14:paraId="0DD34BB5" w14:textId="77777777" w:rsidTr="00647472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A7D9" w14:textId="097B751E" w:rsidR="007B2CF0" w:rsidRPr="00D30DDD" w:rsidRDefault="007B2CF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D1D0A32" w14:textId="6048AF7A" w:rsidR="007B2CF0" w:rsidRPr="00D30DDD" w:rsidRDefault="007B2CF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AE0CA7">
              <w:rPr>
                <w:rStyle w:val="11"/>
                <w:rFonts w:ascii="微软雅黑" w:eastAsia="微软雅黑" w:hAnsi="微软雅黑" w:cs="Arial" w:hint="eastAsia"/>
                <w:szCs w:val="22"/>
              </w:rPr>
              <w:t>BL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4A824E6" w14:textId="5F80C245" w:rsidR="007B2CF0" w:rsidRDefault="00AE0CA7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t>TraxBean064|BF:0C:B8:3F:2F:37|-30&amp;VG05|F0:49:32:83:F9:9E|-52,28:05:31:16:02:04,1711512576683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1AEF8F" w14:textId="305B71EF" w:rsidR="00AE0CA7" w:rsidRDefault="00F57B4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一组</w:t>
            </w:r>
            <w:r>
              <w:rPr>
                <w:rFonts w:ascii="微软雅黑" w:hAnsi="微软雅黑" w:cs="Arial" w:hint="eastAsia"/>
                <w:szCs w:val="22"/>
              </w:rPr>
              <w:t>蓝牙</w:t>
            </w:r>
            <w:r w:rsidRPr="00D30DDD">
              <w:rPr>
                <w:rFonts w:ascii="微软雅黑" w:hAnsi="微软雅黑" w:cs="Arial"/>
                <w:szCs w:val="22"/>
              </w:rPr>
              <w:t>信息，</w:t>
            </w:r>
            <w:r w:rsidRPr="00AE0CA7">
              <w:rPr>
                <w:rFonts w:ascii="微软雅黑" w:hAnsi="微软雅黑" w:cs="Arial"/>
                <w:szCs w:val="22"/>
              </w:rPr>
              <w:t>TraxBean064</w:t>
            </w:r>
            <w:r w:rsidRPr="00D30DDD">
              <w:rPr>
                <w:rFonts w:ascii="微软雅黑" w:hAnsi="微软雅黑" w:cs="Arial"/>
                <w:szCs w:val="22"/>
              </w:rPr>
              <w:t>为</w:t>
            </w:r>
            <w:r w:rsidR="001D0768">
              <w:rPr>
                <w:rFonts w:ascii="微软雅黑" w:hAnsi="微软雅黑" w:cs="Arial" w:hint="eastAsia"/>
                <w:szCs w:val="22"/>
              </w:rPr>
              <w:t>蓝牙设备名称</w:t>
            </w:r>
            <w:r w:rsidRPr="00D30DDD">
              <w:rPr>
                <w:rFonts w:ascii="微软雅黑" w:hAnsi="微软雅黑" w:cs="Arial"/>
                <w:szCs w:val="22"/>
              </w:rPr>
              <w:t>，</w:t>
            </w:r>
            <w:r w:rsidR="001D0768" w:rsidRPr="00AE0CA7">
              <w:rPr>
                <w:rFonts w:ascii="微软雅黑" w:hAnsi="微软雅黑" w:cs="Arial"/>
                <w:szCs w:val="22"/>
              </w:rPr>
              <w:t>BF:0C:B8:3F:2F:37</w:t>
            </w:r>
            <w:r w:rsidRPr="00D30DDD">
              <w:rPr>
                <w:rFonts w:ascii="微软雅黑" w:hAnsi="微软雅黑" w:cs="Arial"/>
                <w:szCs w:val="22"/>
              </w:rPr>
              <w:t>为MAC地址，</w:t>
            </w:r>
            <w:r w:rsidR="001D0768" w:rsidRPr="00AE0CA7">
              <w:rPr>
                <w:rFonts w:ascii="微软雅黑" w:hAnsi="微软雅黑" w:cs="Arial"/>
                <w:szCs w:val="22"/>
              </w:rPr>
              <w:t>-30</w:t>
            </w:r>
            <w:r w:rsidRPr="00D30DDD">
              <w:rPr>
                <w:rFonts w:ascii="微软雅黑" w:hAnsi="微软雅黑" w:cs="Arial"/>
                <w:szCs w:val="22"/>
              </w:rPr>
              <w:t>为信号强度，变量之间用“|”分隔开</w:t>
            </w:r>
            <w:r w:rsidR="001D0768">
              <w:rPr>
                <w:rFonts w:ascii="微软雅黑" w:hAnsi="微软雅黑" w:cs="Arial" w:hint="eastAsia"/>
                <w:szCs w:val="22"/>
              </w:rPr>
              <w:t>。蓝牙</w:t>
            </w:r>
            <w:r w:rsidRPr="00D30DDD">
              <w:rPr>
                <w:rFonts w:ascii="微软雅黑" w:hAnsi="微软雅黑" w:cs="Arial"/>
                <w:szCs w:val="22"/>
              </w:rPr>
              <w:t>信息可以有多组，每组之间用“&amp;”分隔,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上传</w:t>
            </w:r>
            <w:r w:rsidR="001D0768">
              <w:rPr>
                <w:rFonts w:ascii="微软雅黑" w:hAnsi="微软雅黑" w:cs="Arial" w:hint="eastAsia"/>
                <w:szCs w:val="22"/>
              </w:rPr>
              <w:t>蓝牙</w:t>
            </w:r>
            <w:r w:rsidRPr="00D30DDD"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37BA42F" w14:textId="3F2EA0E3" w:rsidR="0051192C" w:rsidRDefault="0051192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t>28:05:31:16:02:04</w:t>
            </w:r>
            <w:r>
              <w:rPr>
                <w:rFonts w:ascii="微软雅黑" w:hAnsi="微软雅黑" w:cs="Arial" w:hint="eastAsia"/>
                <w:szCs w:val="22"/>
              </w:rPr>
              <w:t>：终端自身MAC地址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726FD61" w14:textId="7ADEEDBE" w:rsidR="00056040" w:rsidRPr="00D30DDD" w:rsidRDefault="0005604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t>1711512576683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="00297E76">
              <w:rPr>
                <w:rFonts w:ascii="微软雅黑" w:hAnsi="微软雅黑" w:cs="Arial" w:hint="eastAsia"/>
                <w:szCs w:val="22"/>
              </w:rPr>
              <w:t>时间戳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B2CF0" w:rsidRPr="00D30DDD" w14:paraId="7771366E" w14:textId="77777777" w:rsidTr="00647472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0D95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F71FB20" w14:textId="44F074AD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</w:t>
            </w:r>
            <w:r w:rsidR="001D0768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BL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42BBC6FA" w14:textId="395FD858" w:rsidR="007B2CF0" w:rsidRPr="00D30DDD" w:rsidRDefault="001F3464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或者</w:t>
            </w:r>
            <w:r w:rsidR="007B2CF0" w:rsidRPr="00D30DDD">
              <w:rPr>
                <w:rFonts w:ascii="微软雅黑" w:hAnsi="微软雅黑" w:cs="Arial"/>
                <w:szCs w:val="22"/>
              </w:rPr>
              <w:t>平台可以不作响应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422F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570C4FD" w14:textId="0D34BD65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</w:t>
            </w:r>
            <w:r w:rsidR="001D0768">
              <w:rPr>
                <w:rFonts w:ascii="微软雅黑" w:hAnsi="微软雅黑" w:cs="Arial" w:hint="eastAsia"/>
                <w:szCs w:val="22"/>
              </w:rPr>
              <w:t>BL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4241F56D" w14:textId="55538496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表示平台已接收，平台可以不作响应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B2CF0" w:rsidRPr="00D30DDD" w14:paraId="4D697DC0" w14:textId="77777777" w:rsidTr="00486446">
        <w:trPr>
          <w:trHeight w:val="27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0003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5C36" w14:textId="0012645C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02E3A8F" w14:textId="77777777" w:rsidR="00FE207C" w:rsidRPr="00D30DDD" w:rsidRDefault="00FE20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5CBAEB81" w14:textId="77777777" w:rsidR="00971219" w:rsidRPr="00D30DDD" w:rsidRDefault="00971219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7" w:name="_Toc96520291"/>
      <w:bookmarkStart w:id="28" w:name="_Toc136643818"/>
      <w:bookmarkStart w:id="29" w:name="_Toc170223546"/>
      <w:r w:rsidRPr="00D30DDD">
        <w:rPr>
          <w:rFonts w:ascii="微软雅黑" w:hAnsi="微软雅黑" w:cs="Arial"/>
          <w:sz w:val="22"/>
          <w:szCs w:val="22"/>
          <w:lang w:val="zh-CN"/>
        </w:rPr>
        <w:t>上传心率与血压（上行协议号：APHT，响应：BPHT）</w:t>
      </w:r>
      <w:bookmarkEnd w:id="27"/>
      <w:bookmarkEnd w:id="28"/>
      <w:bookmarkEnd w:id="2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971219" w:rsidRPr="00D30DDD" w14:paraId="639719E6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A622" w14:textId="214E11A0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HT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7E56DF" w:rsidRPr="00D30DDD">
              <w:rPr>
                <w:rFonts w:ascii="微软雅黑" w:hAnsi="微软雅黑" w:cs="Arial"/>
                <w:szCs w:val="22"/>
              </w:rPr>
              <w:t>心率值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7E56DF" w:rsidRPr="00D30DDD">
              <w:rPr>
                <w:rFonts w:ascii="微软雅黑" w:hAnsi="微软雅黑" w:cs="Arial"/>
                <w:szCs w:val="22"/>
              </w:rPr>
              <w:t>收缩压值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7E56DF" w:rsidRPr="00D30DDD">
              <w:rPr>
                <w:rFonts w:ascii="微软雅黑" w:hAnsi="微软雅黑" w:cs="Arial"/>
                <w:szCs w:val="22"/>
              </w:rPr>
              <w:t>舒张压值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71219" w:rsidRPr="00D30DDD" w14:paraId="6CFBC23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98B8F" w14:textId="50F3D048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71219" w:rsidRPr="00D30DDD">
              <w:rPr>
                <w:rFonts w:ascii="微软雅黑" w:hAnsi="微软雅黑" w:cs="Arial"/>
                <w:szCs w:val="22"/>
              </w:rPr>
              <w:t>IWAPHT,60,130,85#</w:t>
            </w:r>
          </w:p>
        </w:tc>
      </w:tr>
      <w:tr w:rsidR="00971219" w:rsidRPr="00D30DDD" w14:paraId="45358838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ACF2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971219" w:rsidRPr="00D30DDD" w14:paraId="03D60BBC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17FE" w14:textId="5CA0C62E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AC22E09" w14:textId="1EDFCBB9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HT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2A9B4EC" w14:textId="3B36D105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60</w:t>
            </w:r>
            <w:r w:rsidR="00696B32"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表示心率</w:t>
            </w:r>
            <w:r w:rsidR="007E56DF" w:rsidRPr="00D30DDD">
              <w:rPr>
                <w:rFonts w:ascii="微软雅黑" w:hAnsi="微软雅黑" w:cs="Arial"/>
                <w:szCs w:val="22"/>
              </w:rPr>
              <w:t>值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38EA011" w14:textId="4AB5CAED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130</w:t>
            </w:r>
            <w:r w:rsidR="00696B32"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血压高压</w:t>
            </w:r>
            <w:r w:rsidR="007E56DF" w:rsidRPr="00D30DDD">
              <w:rPr>
                <w:rFonts w:ascii="微软雅黑" w:hAnsi="微软雅黑" w:cs="Arial"/>
                <w:szCs w:val="22"/>
              </w:rPr>
              <w:t>值</w:t>
            </w:r>
            <w:r w:rsidRPr="00D30DDD">
              <w:rPr>
                <w:rFonts w:ascii="微软雅黑" w:hAnsi="微软雅黑" w:cs="Arial"/>
                <w:szCs w:val="22"/>
              </w:rPr>
              <w:t xml:space="preserve"> [收缩压]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19FA051" w14:textId="7F0700C7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85</w:t>
            </w:r>
            <w:r w:rsidR="00696B32"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血压低压</w:t>
            </w:r>
            <w:r w:rsidR="007E56DF" w:rsidRPr="00D30DDD">
              <w:rPr>
                <w:rFonts w:ascii="微软雅黑" w:hAnsi="微软雅黑" w:cs="Arial"/>
                <w:szCs w:val="22"/>
              </w:rPr>
              <w:t>值</w:t>
            </w:r>
            <w:r w:rsidRPr="00D30DDD">
              <w:rPr>
                <w:rFonts w:ascii="微软雅黑" w:hAnsi="微软雅黑" w:cs="Arial"/>
                <w:szCs w:val="22"/>
              </w:rPr>
              <w:t xml:space="preserve"> [舒张压]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971219" w:rsidRPr="00D30DDD" w14:paraId="0363B2DF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D117" w14:textId="77777777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5C0BBCB9" w14:textId="77777777" w:rsidR="007E56DF" w:rsidRPr="00D30DDD" w:rsidRDefault="007E56DF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BPHT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458CE9A3" w14:textId="4953F899" w:rsidR="00D30DDD" w:rsidRPr="00D30DDD" w:rsidRDefault="00D30DDD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平台可以不作响应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385A" w14:textId="2EB8C23E" w:rsidR="00F41150" w:rsidRPr="00D30DDD" w:rsidRDefault="00F4115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49EBF0D9" w14:textId="1EFFA5A4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BPHT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7B839E7A" w14:textId="40FD8E60" w:rsidR="00971219" w:rsidRPr="00D30DDD" w:rsidRDefault="0097121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表示平台已接收，</w:t>
            </w:r>
            <w:r w:rsidR="00D30DDD" w:rsidRPr="00D30DDD">
              <w:rPr>
                <w:rFonts w:ascii="微软雅黑" w:hAnsi="微软雅黑" w:cs="Arial"/>
                <w:szCs w:val="22"/>
              </w:rPr>
              <w:t>平台可以</w:t>
            </w:r>
            <w:r w:rsidRPr="00D30DDD">
              <w:rPr>
                <w:rFonts w:ascii="微软雅黑" w:hAnsi="微软雅黑" w:cs="Arial"/>
                <w:szCs w:val="22"/>
              </w:rPr>
              <w:t>不作响应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971219" w:rsidRPr="00D30DDD" w14:paraId="157AE9DF" w14:textId="77777777" w:rsidTr="00486446">
        <w:trPr>
          <w:trHeight w:val="23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D4ED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5F9D" w14:textId="5C9EFE8F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8885CD2" w14:textId="77777777" w:rsidR="005E1CB8" w:rsidRPr="00D30DDD" w:rsidRDefault="005E1CB8" w:rsidP="00D30DDD">
      <w:pPr>
        <w:snapToGrid w:val="0"/>
        <w:spacing w:after="0" w:line="276" w:lineRule="auto"/>
        <w:rPr>
          <w:rFonts w:ascii="微软雅黑" w:hAnsi="微软雅黑" w:cs="Arial" w:hint="eastAsia"/>
          <w:sz w:val="21"/>
          <w:szCs w:val="18"/>
        </w:rPr>
      </w:pPr>
      <w:bookmarkStart w:id="30" w:name="_Toc96520308"/>
      <w:bookmarkStart w:id="31" w:name="_Toc136643821"/>
    </w:p>
    <w:p w14:paraId="79681FC4" w14:textId="1CB3A811" w:rsidR="005E1CB8" w:rsidRPr="00D30DDD" w:rsidRDefault="005E1CB8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32" w:name="_Toc170223547"/>
      <w:r w:rsidRPr="00D30DDD">
        <w:rPr>
          <w:rFonts w:ascii="微软雅黑" w:hAnsi="微软雅黑" w:cs="Arial"/>
          <w:sz w:val="22"/>
          <w:szCs w:val="22"/>
        </w:rPr>
        <w:lastRenderedPageBreak/>
        <w:t>健康数据上报（上行协议号：APJK</w:t>
      </w:r>
      <w:r w:rsidRPr="00D30DDD">
        <w:rPr>
          <w:rFonts w:ascii="微软雅黑" w:hAnsi="微软雅黑" w:cs="Arial"/>
          <w:sz w:val="22"/>
          <w:szCs w:val="22"/>
          <w:lang w:val="zh-CN"/>
        </w:rPr>
        <w:t>，</w:t>
      </w:r>
      <w:r w:rsidR="006D22FA">
        <w:rPr>
          <w:rFonts w:ascii="微软雅黑" w:hAnsi="微软雅黑" w:cs="Arial" w:hint="eastAsia"/>
          <w:sz w:val="22"/>
          <w:szCs w:val="22"/>
          <w:lang w:val="zh-CN"/>
        </w:rPr>
        <w:t>响</w:t>
      </w:r>
      <w:r w:rsidRPr="00D30DDD">
        <w:rPr>
          <w:rFonts w:ascii="微软雅黑" w:hAnsi="微软雅黑" w:cs="Arial"/>
          <w:sz w:val="22"/>
          <w:szCs w:val="22"/>
          <w:lang w:val="zh-CN"/>
        </w:rPr>
        <w:t>应：BPJK</w:t>
      </w:r>
      <w:r w:rsidRPr="00D30DDD">
        <w:rPr>
          <w:rFonts w:ascii="微软雅黑" w:hAnsi="微软雅黑" w:cs="Arial"/>
          <w:sz w:val="22"/>
          <w:szCs w:val="22"/>
        </w:rPr>
        <w:t>）</w:t>
      </w:r>
      <w:bookmarkEnd w:id="30"/>
      <w:bookmarkEnd w:id="31"/>
      <w:bookmarkEnd w:id="3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5E1CB8" w:rsidRPr="00D30DDD" w14:paraId="14023B31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937F" w14:textId="505F86BD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JK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E45C50" w:rsidRPr="00D30DDD">
              <w:rPr>
                <w:rFonts w:ascii="微软雅黑" w:hAnsi="微软雅黑" w:cs="Arial"/>
                <w:szCs w:val="22"/>
              </w:rPr>
              <w:t>产生健康数据的时间,健康数据类型,</w:t>
            </w:r>
            <w:r w:rsidR="004050AC">
              <w:rPr>
                <w:rFonts w:ascii="微软雅黑" w:hAnsi="微软雅黑" w:cs="Arial" w:hint="eastAsia"/>
                <w:szCs w:val="22"/>
              </w:rPr>
              <w:t>健康</w:t>
            </w:r>
            <w:r w:rsidR="00E45C50" w:rsidRPr="00D30DDD">
              <w:rPr>
                <w:rFonts w:ascii="微软雅黑" w:hAnsi="微软雅黑" w:cs="Arial"/>
                <w:szCs w:val="22"/>
              </w:rPr>
              <w:t>数值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5E1CB8" w:rsidRPr="00D30DDD" w14:paraId="4D6A4F48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A0CE" w14:textId="3839168C" w:rsidR="005E1CB8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050AF6">
              <w:rPr>
                <w:rFonts w:ascii="微软雅黑" w:hAnsi="微软雅黑" w:cs="Arial"/>
                <w:szCs w:val="22"/>
              </w:rPr>
              <w:t>APJK</w:t>
            </w:r>
            <w:r w:rsidRPr="00D30DDD">
              <w:rPr>
                <w:rFonts w:ascii="微软雅黑" w:hAnsi="微软雅黑" w:cs="Arial"/>
                <w:szCs w:val="22"/>
              </w:rPr>
              <w:t>,2021-05-29 13:00:00,1,69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120#</w:t>
            </w:r>
            <w:r w:rsidR="00A56B28">
              <w:rPr>
                <w:rFonts w:ascii="微软雅黑" w:hAnsi="微软雅黑" w:cs="Arial" w:hint="eastAsia"/>
                <w:szCs w:val="22"/>
              </w:rPr>
              <w:t xml:space="preserve"> 或</w:t>
            </w:r>
          </w:p>
          <w:p w14:paraId="34A5884A" w14:textId="688C182F" w:rsidR="00A56B28" w:rsidRPr="00D30DDD" w:rsidRDefault="00A56B28" w:rsidP="00A56B28">
            <w:pPr>
              <w:pStyle w:val="HTML"/>
              <w:rPr>
                <w:rFonts w:ascii="微软雅黑" w:hAnsi="微软雅黑" w:cs="Arial" w:hint="eastAsia"/>
                <w:szCs w:val="22"/>
              </w:rPr>
            </w:pPr>
            <w:r w:rsidRPr="00A56B28">
              <w:rPr>
                <w:rFonts w:ascii="微软雅黑" w:eastAsia="微软雅黑" w:hAnsi="微软雅黑" w:cs="Arial"/>
                <w:sz w:val="22"/>
                <w:szCs w:val="22"/>
              </w:rPr>
              <w:t>IWAPJK,2024-03-28 14:21:09,3,36.19#</w:t>
            </w:r>
          </w:p>
        </w:tc>
      </w:tr>
      <w:tr w:rsidR="005E1CB8" w:rsidRPr="00D30DDD" w14:paraId="2A33ACE8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532E" w14:textId="77777777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5E1CB8" w:rsidRPr="00D30DDD" w14:paraId="57E01762" w14:textId="77777777" w:rsidTr="008A6293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A70" w14:textId="5A98A444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E06BBB0" w14:textId="2CE2A942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JK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9D37E5C" w14:textId="7CD9CD5F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2021-05-29 13</w:t>
            </w:r>
            <w:r w:rsidR="003A2916">
              <w:rPr>
                <w:rFonts w:ascii="微软雅黑" w:hAnsi="微软雅黑" w:cs="Arial" w:hint="eastAsia"/>
                <w:szCs w:val="22"/>
              </w:rPr>
              <w:t>:</w:t>
            </w:r>
            <w:r w:rsidRPr="00D30DDD">
              <w:rPr>
                <w:rFonts w:ascii="微软雅黑" w:hAnsi="微软雅黑" w:cs="Arial"/>
                <w:szCs w:val="22"/>
              </w:rPr>
              <w:t>00</w:t>
            </w:r>
            <w:r w:rsidR="003A2916">
              <w:rPr>
                <w:rFonts w:ascii="微软雅黑" w:hAnsi="微软雅黑" w:cs="Arial" w:hint="eastAsia"/>
                <w:szCs w:val="22"/>
              </w:rPr>
              <w:t>:0</w:t>
            </w:r>
            <w:r w:rsidRPr="00D30DDD">
              <w:rPr>
                <w:rFonts w:ascii="微软雅黑" w:hAnsi="微软雅黑" w:cs="Arial"/>
                <w:szCs w:val="22"/>
              </w:rPr>
              <w:t>0:</w:t>
            </w:r>
            <w:r w:rsidR="00E45C50" w:rsidRPr="00D30DDD">
              <w:rPr>
                <w:rFonts w:ascii="微软雅黑" w:hAnsi="微软雅黑" w:cs="Arial"/>
                <w:szCs w:val="22"/>
              </w:rPr>
              <w:t>产生健康</w:t>
            </w:r>
            <w:r w:rsidRPr="00D30DDD">
              <w:rPr>
                <w:rFonts w:ascii="微软雅黑" w:hAnsi="微软雅黑" w:cs="Arial"/>
                <w:szCs w:val="22"/>
              </w:rPr>
              <w:t>数据</w:t>
            </w:r>
            <w:r w:rsidR="00E45C50" w:rsidRPr="00D30DDD">
              <w:rPr>
                <w:rFonts w:ascii="微软雅黑" w:hAnsi="微软雅黑" w:cs="Arial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时间(0时区时间)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1A36B49" w14:textId="45D9F905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1:</w:t>
            </w:r>
            <w:r w:rsidR="00E45C50" w:rsidRPr="00D30DDD">
              <w:rPr>
                <w:rFonts w:ascii="微软雅黑" w:hAnsi="微软雅黑" w:cs="Arial"/>
                <w:szCs w:val="22"/>
              </w:rPr>
              <w:t>健康</w:t>
            </w:r>
            <w:r w:rsidRPr="00D30DDD">
              <w:rPr>
                <w:rFonts w:ascii="微软雅黑" w:hAnsi="微软雅黑" w:cs="Arial"/>
                <w:szCs w:val="22"/>
              </w:rPr>
              <w:t>数据</w:t>
            </w:r>
            <w:r w:rsidR="00E45C50" w:rsidRPr="00D30DDD">
              <w:rPr>
                <w:rFonts w:ascii="微软雅黑" w:hAnsi="微软雅黑" w:cs="Arial"/>
                <w:szCs w:val="22"/>
              </w:rPr>
              <w:t>类</w:t>
            </w:r>
            <w:r w:rsidRPr="00D30DDD">
              <w:rPr>
                <w:rFonts w:ascii="微软雅黑" w:hAnsi="微软雅黑" w:cs="Arial"/>
                <w:szCs w:val="22"/>
              </w:rPr>
              <w:t>型,</w:t>
            </w:r>
            <w:r w:rsidR="003A2916">
              <w:rPr>
                <w:rFonts w:ascii="微软雅黑" w:hAnsi="微软雅黑" w:cs="Arial" w:hint="eastAsia"/>
                <w:szCs w:val="22"/>
              </w:rPr>
              <w:t>取值</w:t>
            </w:r>
            <w:r w:rsidRPr="00D30DDD">
              <w:rPr>
                <w:rFonts w:ascii="微软雅黑" w:hAnsi="微软雅黑" w:cs="Arial"/>
                <w:szCs w:val="22"/>
              </w:rPr>
              <w:t>1表</w:t>
            </w:r>
            <w:r w:rsidR="003A2916">
              <w:rPr>
                <w:rFonts w:ascii="微软雅黑" w:hAnsi="微软雅黑" w:cs="Arial" w:hint="eastAsia"/>
                <w:szCs w:val="22"/>
              </w:rPr>
              <w:t>示</w:t>
            </w:r>
            <w:r w:rsidRPr="00D30DDD">
              <w:rPr>
                <w:rFonts w:ascii="微软雅黑" w:hAnsi="微软雅黑" w:cs="Arial"/>
                <w:szCs w:val="22"/>
              </w:rPr>
              <w:t>血压</w:t>
            </w:r>
            <w:r w:rsidR="003A2916">
              <w:rPr>
                <w:rFonts w:ascii="微软雅黑" w:hAnsi="微软雅黑" w:cs="Arial" w:hint="eastAsia"/>
                <w:szCs w:val="22"/>
              </w:rPr>
              <w:t>，取值</w:t>
            </w:r>
            <w:r w:rsidRPr="00D30DDD">
              <w:rPr>
                <w:rFonts w:ascii="微软雅黑" w:hAnsi="微软雅黑" w:cs="Arial"/>
                <w:szCs w:val="22"/>
              </w:rPr>
              <w:t>2表示心率</w:t>
            </w:r>
            <w:r w:rsidR="003A2916">
              <w:rPr>
                <w:rFonts w:ascii="微软雅黑" w:hAnsi="微软雅黑" w:cs="Arial" w:hint="eastAsia"/>
                <w:szCs w:val="22"/>
              </w:rPr>
              <w:t>，取值</w:t>
            </w:r>
            <w:r w:rsidRPr="00D30DDD">
              <w:rPr>
                <w:rFonts w:ascii="微软雅黑" w:hAnsi="微软雅黑" w:cs="Arial"/>
                <w:szCs w:val="22"/>
              </w:rPr>
              <w:t>3表示体温</w:t>
            </w:r>
            <w:r w:rsidR="003A2916">
              <w:rPr>
                <w:rFonts w:ascii="微软雅黑" w:hAnsi="微软雅黑" w:cs="Arial" w:hint="eastAsia"/>
                <w:szCs w:val="22"/>
              </w:rPr>
              <w:t>，</w:t>
            </w:r>
            <w:r w:rsidRPr="00D30DDD">
              <w:rPr>
                <w:rFonts w:ascii="微软雅黑" w:hAnsi="微软雅黑" w:cs="Arial"/>
                <w:szCs w:val="22"/>
              </w:rPr>
              <w:t>4表示血氧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  <w:r w:rsidRPr="00D30DDD"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375AED4B" w14:textId="7331824A" w:rsidR="00E45C50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69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120:</w:t>
            </w:r>
            <w:r w:rsidR="004050AC">
              <w:rPr>
                <w:rFonts w:ascii="微软雅黑" w:hAnsi="微软雅黑" w:cs="Arial" w:hint="eastAsia"/>
                <w:szCs w:val="22"/>
              </w:rPr>
              <w:t>健康数值</w:t>
            </w:r>
            <w:r w:rsidRPr="00D30DDD">
              <w:rPr>
                <w:rFonts w:ascii="微软雅黑" w:hAnsi="微软雅黑" w:cs="Arial"/>
                <w:szCs w:val="22"/>
              </w:rPr>
              <w:t>,根据类型不同数据内容有不同</w:t>
            </w:r>
            <w:r w:rsidR="00E45C50" w:rsidRPr="00D30DDD">
              <w:rPr>
                <w:rFonts w:ascii="微软雅黑" w:hAnsi="微软雅黑" w:cs="Arial"/>
                <w:szCs w:val="22"/>
              </w:rPr>
              <w:t>。</w:t>
            </w:r>
            <w:r w:rsidRPr="00D30DDD">
              <w:rPr>
                <w:rFonts w:ascii="微软雅黑" w:hAnsi="微软雅黑" w:cs="Arial"/>
                <w:szCs w:val="22"/>
              </w:rPr>
              <w:t>691120表示,舒张压(低压)69,收缩压(高 压)120,中间的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为多个参数分隔符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4C9E2B5" w14:textId="742DF64C" w:rsidR="00A56B28" w:rsidRPr="00D30DDD" w:rsidRDefault="00A56B2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当</w:t>
            </w:r>
            <w:r w:rsidRPr="00D30DDD">
              <w:rPr>
                <w:rFonts w:ascii="微软雅黑" w:hAnsi="微软雅黑" w:cs="Arial"/>
                <w:szCs w:val="22"/>
              </w:rPr>
              <w:t>健康数据类型</w:t>
            </w:r>
            <w:r>
              <w:rPr>
                <w:rFonts w:ascii="微软雅黑" w:hAnsi="微软雅黑" w:cs="Arial" w:hint="eastAsia"/>
                <w:szCs w:val="22"/>
              </w:rPr>
              <w:t>为3时，</w:t>
            </w:r>
            <w:r w:rsidR="004050AC">
              <w:rPr>
                <w:rFonts w:ascii="微软雅黑" w:hAnsi="微软雅黑" w:cs="Arial" w:hint="eastAsia"/>
                <w:szCs w:val="22"/>
              </w:rPr>
              <w:t>后面的健康数值是体温，</w:t>
            </w:r>
            <w:r w:rsidR="004050AC" w:rsidRPr="00A56B28">
              <w:rPr>
                <w:rFonts w:ascii="微软雅黑" w:hAnsi="微软雅黑" w:cs="Arial"/>
                <w:szCs w:val="22"/>
              </w:rPr>
              <w:t>36.19</w:t>
            </w:r>
            <w:r w:rsidR="004050AC">
              <w:rPr>
                <w:rFonts w:ascii="微软雅黑" w:hAnsi="微软雅黑" w:cs="Arial" w:hint="eastAsia"/>
                <w:szCs w:val="22"/>
              </w:rPr>
              <w:t>是具体的温度值，单位为摄氏度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D42D488" w14:textId="224EC184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若只有一个参数则无需分隔符,例如心率:80,则</w:t>
            </w:r>
            <w:r w:rsidR="00E45C50" w:rsidRPr="00D30DDD">
              <w:rPr>
                <w:rFonts w:ascii="微软雅黑" w:hAnsi="微软雅黑" w:cs="Arial"/>
                <w:szCs w:val="22"/>
              </w:rPr>
              <w:t>包</w:t>
            </w:r>
            <w:r w:rsidRPr="00D30DDD">
              <w:rPr>
                <w:rFonts w:ascii="微软雅黑" w:hAnsi="微软雅黑" w:cs="Arial"/>
                <w:szCs w:val="22"/>
              </w:rPr>
              <w:t>为:WAPJK,2021-05-29100:00,2,80#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5E1CB8" w:rsidRPr="00D30DDD" w14:paraId="794E03F5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ADBC" w14:textId="77777777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AEDEA5C" w14:textId="01A7E9B7" w:rsidR="00E45C50" w:rsidRPr="00D30DDD" w:rsidRDefault="00E45C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BPJK</w:t>
            </w:r>
            <w:r w:rsidRPr="00D30DDD">
              <w:rPr>
                <w:rFonts w:ascii="微软雅黑" w:hAnsi="微软雅黑" w:cs="Arial"/>
                <w:szCs w:val="22"/>
              </w:rPr>
              <w:t>,健康数据类型#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43BF" w14:textId="77777777" w:rsidR="00F41150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2444AA82" w14:textId="42629AD4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BPJK</w:t>
            </w:r>
            <w:r w:rsidRPr="00D30DDD">
              <w:rPr>
                <w:rFonts w:ascii="微软雅黑" w:hAnsi="微软雅黑" w:cs="Arial"/>
                <w:szCs w:val="22"/>
              </w:rPr>
              <w:t>,2#,其中2表示数据类型,和上行的数据类型相对应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D30DDD" w:rsidRPr="00D30DDD" w14:paraId="29B08B63" w14:textId="77777777" w:rsidTr="006640A6">
        <w:trPr>
          <w:trHeight w:val="1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736C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C655" w14:textId="5BDA817E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76ACFB4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47AEEF00" w14:textId="26FE66E2" w:rsidR="00971219" w:rsidRPr="00D30DDD" w:rsidRDefault="00971219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33" w:name="_Toc32679"/>
      <w:bookmarkStart w:id="34" w:name="_Toc96520285"/>
      <w:bookmarkStart w:id="35" w:name="_Toc136643819"/>
      <w:bookmarkStart w:id="36" w:name="_Toc170223548"/>
      <w:r w:rsidRPr="00D30DDD">
        <w:rPr>
          <w:rFonts w:ascii="微软雅黑" w:hAnsi="微软雅黑" w:cs="Arial"/>
          <w:sz w:val="22"/>
          <w:szCs w:val="22"/>
        </w:rPr>
        <w:t>体温（</w:t>
      </w:r>
      <w:r w:rsidRPr="00D30DDD">
        <w:rPr>
          <w:rFonts w:ascii="微软雅黑" w:hAnsi="微软雅黑" w:cs="Arial"/>
          <w:sz w:val="22"/>
          <w:szCs w:val="22"/>
          <w:lang w:val="zh-CN"/>
        </w:rPr>
        <w:t>上行协议号</w:t>
      </w:r>
      <w:r w:rsidRPr="00D30DDD">
        <w:rPr>
          <w:rFonts w:ascii="微软雅黑" w:hAnsi="微软雅黑" w:cs="Arial"/>
          <w:sz w:val="22"/>
          <w:szCs w:val="22"/>
        </w:rPr>
        <w:t>：APTP，</w:t>
      </w:r>
      <w:r w:rsidRPr="00D30DDD">
        <w:rPr>
          <w:rFonts w:ascii="微软雅黑" w:hAnsi="微软雅黑" w:cs="Arial"/>
          <w:sz w:val="22"/>
          <w:szCs w:val="22"/>
          <w:lang w:val="zh-CN"/>
        </w:rPr>
        <w:t>响应</w:t>
      </w:r>
      <w:r w:rsidRPr="00D30DDD">
        <w:rPr>
          <w:rFonts w:ascii="微软雅黑" w:hAnsi="微软雅黑" w:cs="Arial"/>
          <w:sz w:val="22"/>
          <w:szCs w:val="22"/>
        </w:rPr>
        <w:t>：BP</w:t>
      </w:r>
      <w:r w:rsidR="00D94CBE">
        <w:rPr>
          <w:rFonts w:ascii="微软雅黑" w:hAnsi="微软雅黑" w:cs="Arial" w:hint="eastAsia"/>
          <w:sz w:val="22"/>
          <w:szCs w:val="22"/>
        </w:rPr>
        <w:t xml:space="preserve"> </w:t>
      </w:r>
      <w:r w:rsidRPr="00D30DDD">
        <w:rPr>
          <w:rFonts w:ascii="微软雅黑" w:hAnsi="微软雅黑" w:cs="Arial"/>
          <w:sz w:val="22"/>
          <w:szCs w:val="22"/>
        </w:rPr>
        <w:t>TP）</w:t>
      </w:r>
      <w:bookmarkEnd w:id="33"/>
      <w:bookmarkEnd w:id="34"/>
      <w:bookmarkEnd w:id="35"/>
      <w:bookmarkEnd w:id="3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971219" w:rsidRPr="00D30DDD" w14:paraId="199AC618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BF33" w14:textId="2A4BEAC2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</w:t>
            </w:r>
            <w:r w:rsidRPr="00977D92">
              <w:rPr>
                <w:rStyle w:val="11"/>
                <w:rFonts w:eastAsia="微软雅黑"/>
              </w:rPr>
              <w:t>IW</w:t>
            </w:r>
            <w:r w:rsidRPr="00977D92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977D92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TP</w:t>
            </w:r>
            <w:r w:rsidR="00684B2A" w:rsidRPr="00977D92">
              <w:rPr>
                <w:rFonts w:ascii="微软雅黑" w:hAnsi="微软雅黑" w:cs="Arial" w:hint="eastAsia"/>
                <w:szCs w:val="22"/>
              </w:rPr>
              <w:t>,</w:t>
            </w:r>
            <w:r w:rsidR="00D30DDD" w:rsidRPr="00977D92">
              <w:rPr>
                <w:rFonts w:ascii="微软雅黑" w:hAnsi="微软雅黑" w:cs="Arial"/>
                <w:szCs w:val="22"/>
              </w:rPr>
              <w:t>体温</w:t>
            </w:r>
            <w:r w:rsidR="00684B2A" w:rsidRPr="00977D92">
              <w:rPr>
                <w:rFonts w:ascii="微软雅黑" w:hAnsi="微软雅黑" w:cs="Arial" w:hint="eastAsia"/>
                <w:szCs w:val="22"/>
              </w:rPr>
              <w:t>,</w:t>
            </w:r>
            <w:r w:rsidR="00D30DDD" w:rsidRPr="00977D92">
              <w:rPr>
                <w:rFonts w:ascii="微软雅黑" w:hAnsi="微软雅黑" w:cs="Arial"/>
                <w:szCs w:val="22"/>
              </w:rPr>
              <w:t>腕温</w:t>
            </w:r>
            <w:r w:rsidRPr="00977D92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71219" w:rsidRPr="00D30DDD" w14:paraId="77D5557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3E5" w14:textId="3C888A1D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71219" w:rsidRPr="00D30DDD">
              <w:rPr>
                <w:rFonts w:ascii="微软雅黑" w:hAnsi="微软雅黑" w:cs="Arial"/>
                <w:szCs w:val="22"/>
              </w:rPr>
              <w:t>IW</w:t>
            </w:r>
            <w:r w:rsidR="00971219" w:rsidRPr="00050AF6">
              <w:rPr>
                <w:rFonts w:ascii="微软雅黑" w:hAnsi="微软雅黑" w:cs="Arial"/>
                <w:szCs w:val="22"/>
              </w:rPr>
              <w:t>APTP,</w:t>
            </w:r>
            <w:r w:rsidR="00971219" w:rsidRPr="00D30DDD">
              <w:rPr>
                <w:rFonts w:ascii="微软雅黑" w:hAnsi="微软雅黑" w:cs="Arial"/>
                <w:szCs w:val="22"/>
              </w:rPr>
              <w:t>36.0,33,0#</w:t>
            </w:r>
            <w:r w:rsidR="00D30DDD" w:rsidRPr="00D30DDD">
              <w:rPr>
                <w:rFonts w:ascii="微软雅黑" w:hAnsi="微软雅黑" w:cs="Arial"/>
                <w:szCs w:val="22"/>
              </w:rPr>
              <w:t xml:space="preserve"> </w:t>
            </w:r>
          </w:p>
        </w:tc>
      </w:tr>
      <w:tr w:rsidR="00971219" w:rsidRPr="00D30DDD" w14:paraId="1680E42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08A1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说明:</w:t>
            </w:r>
          </w:p>
        </w:tc>
      </w:tr>
      <w:tr w:rsidR="00971219" w:rsidRPr="00D30DDD" w14:paraId="25E36628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B99" w14:textId="68A6ADBD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8231BB4" w14:textId="5D642C3C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TP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1E6CC1B" w14:textId="6701EE4F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36.0: </w:t>
            </w:r>
            <w:r w:rsidR="00977D92">
              <w:rPr>
                <w:rFonts w:ascii="微软雅黑" w:hAnsi="微软雅黑" w:cs="Arial" w:hint="eastAsia"/>
                <w:szCs w:val="22"/>
              </w:rPr>
              <w:t>体温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B917286" w14:textId="7F0B4FED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33:</w:t>
            </w:r>
            <w:r w:rsidRPr="005560DB">
              <w:rPr>
                <w:rFonts w:ascii="微软雅黑" w:hAnsi="微软雅黑" w:cs="Arial"/>
                <w:szCs w:val="22"/>
              </w:rPr>
              <w:t xml:space="preserve"> </w:t>
            </w:r>
            <w:r w:rsidR="00977D92" w:rsidRPr="005560DB">
              <w:rPr>
                <w:rFonts w:ascii="微软雅黑" w:hAnsi="微软雅黑" w:cs="Arial" w:hint="eastAsia"/>
                <w:szCs w:val="22"/>
              </w:rPr>
              <w:t>手腕温度</w:t>
            </w:r>
            <w:r w:rsidR="00696B32">
              <w:rPr>
                <w:rFonts w:ascii="微软雅黑" w:hAnsi="微软雅黑" w:cs="Arial" w:hint="eastAsia"/>
                <w:szCs w:val="22"/>
              </w:rPr>
              <w:t>。。</w:t>
            </w:r>
          </w:p>
        </w:tc>
      </w:tr>
      <w:tr w:rsidR="00971219" w:rsidRPr="00D30DDD" w14:paraId="3AA5E31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B00E" w14:textId="77777777" w:rsidR="00971219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平台响应格式:</w:t>
            </w:r>
          </w:p>
          <w:p w14:paraId="1FD2E074" w14:textId="5FADE552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BPTP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B287" w14:textId="2D4AAB2D" w:rsidR="00F41150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7F98666" w14:textId="30F860AE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BPTP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D30DDD" w:rsidRPr="00D30DDD" w14:paraId="0C6809CE" w14:textId="77777777" w:rsidTr="00FE2E39">
        <w:trPr>
          <w:trHeight w:val="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7564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5080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</w:p>
        </w:tc>
      </w:tr>
    </w:tbl>
    <w:p w14:paraId="11250BBB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83669F5" w14:textId="5A971299" w:rsidR="00971219" w:rsidRPr="006D22FA" w:rsidRDefault="00971219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37" w:name="_Toc96520309"/>
      <w:bookmarkStart w:id="38" w:name="_Toc136643820"/>
      <w:bookmarkStart w:id="39" w:name="_Toc170223549"/>
      <w:r w:rsidRPr="00D30DDD">
        <w:rPr>
          <w:rFonts w:ascii="微软雅黑" w:hAnsi="微软雅黑" w:cs="Arial"/>
          <w:sz w:val="22"/>
          <w:szCs w:val="22"/>
        </w:rPr>
        <w:t>上传版本号（上行协议号：APVR，</w:t>
      </w:r>
      <w:r w:rsidR="006D22FA">
        <w:rPr>
          <w:rFonts w:ascii="微软雅黑" w:hAnsi="微软雅黑" w:cs="Arial" w:hint="eastAsia"/>
          <w:sz w:val="22"/>
          <w:szCs w:val="22"/>
        </w:rPr>
        <w:t>响</w:t>
      </w:r>
      <w:r w:rsidRPr="00D30DDD">
        <w:rPr>
          <w:rFonts w:ascii="微软雅黑" w:hAnsi="微软雅黑" w:cs="Arial"/>
          <w:sz w:val="22"/>
          <w:szCs w:val="22"/>
        </w:rPr>
        <w:t>应：BPVR）</w:t>
      </w:r>
      <w:bookmarkEnd w:id="37"/>
      <w:bookmarkEnd w:id="38"/>
      <w:bookmarkEnd w:id="3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971219" w:rsidRPr="00D30DDD" w14:paraId="497ED72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9FD1" w14:textId="0A690665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VR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D30DDD" w:rsidRPr="00D30DDD">
              <w:rPr>
                <w:rFonts w:ascii="微软雅黑" w:hAnsi="微软雅黑" w:cs="Arial"/>
                <w:szCs w:val="22"/>
              </w:rPr>
              <w:t>固件版本号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71219" w:rsidRPr="00D30DDD" w14:paraId="085C6D36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2F9D" w14:textId="06A7EB21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示例：</w:t>
            </w:r>
            <w:r w:rsidR="00971219" w:rsidRPr="00D30DDD">
              <w:rPr>
                <w:rFonts w:ascii="微软雅黑" w:hAnsi="微软雅黑" w:cs="Arial"/>
                <w:szCs w:val="22"/>
              </w:rPr>
              <w:t>IW</w:t>
            </w:r>
            <w:r w:rsidR="00971219" w:rsidRPr="00050AF6">
              <w:rPr>
                <w:rFonts w:ascii="微软雅黑" w:hAnsi="微软雅黑" w:cs="Arial"/>
                <w:szCs w:val="22"/>
              </w:rPr>
              <w:t>APVR</w:t>
            </w:r>
            <w:r w:rsidR="00971219" w:rsidRPr="00D30DDD">
              <w:rPr>
                <w:rFonts w:ascii="微软雅黑" w:hAnsi="微软雅黑" w:cs="Arial"/>
                <w:szCs w:val="22"/>
              </w:rPr>
              <w:t>,357653050858997,C42F-l005l005-EU-P1-V0.3.38.20210906.182655#</w:t>
            </w:r>
          </w:p>
        </w:tc>
      </w:tr>
      <w:tr w:rsidR="00971219" w:rsidRPr="00D30DDD" w14:paraId="259D177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9D79" w14:textId="77777777" w:rsidR="00971219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  <w:p w14:paraId="3F72EBFF" w14:textId="77777777" w:rsidR="00050AF6" w:rsidRPr="00D30DDD" w:rsidRDefault="00050AF6" w:rsidP="00050AF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</w:p>
          <w:p w14:paraId="77B8BDA4" w14:textId="77777777" w:rsidR="00050AF6" w:rsidRDefault="00050AF6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  <w:lang w:val="zh-CN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VR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</w:p>
          <w:p w14:paraId="42F5E62B" w14:textId="77777777" w:rsidR="003E0FF5" w:rsidRDefault="003E0FF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357653050858997</w:t>
            </w:r>
            <w:r>
              <w:rPr>
                <w:rFonts w:ascii="微软雅黑" w:hAnsi="微软雅黑" w:cs="Arial" w:hint="eastAsia"/>
                <w:szCs w:val="22"/>
              </w:rPr>
              <w:t>: IMEI</w:t>
            </w:r>
          </w:p>
          <w:p w14:paraId="5CD6558E" w14:textId="7F2E9D3B" w:rsidR="003E0FF5" w:rsidRPr="00050AF6" w:rsidRDefault="003E0FF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C42F-l005l005-EU-P1-V0.3.38.20210906.182655</w:t>
            </w:r>
            <w:r>
              <w:rPr>
                <w:rFonts w:ascii="微软雅黑" w:hAnsi="微软雅黑" w:cs="Arial" w:hint="eastAsia"/>
                <w:szCs w:val="22"/>
              </w:rPr>
              <w:t>:固件版本号</w:t>
            </w:r>
          </w:p>
        </w:tc>
      </w:tr>
      <w:tr w:rsidR="00971219" w:rsidRPr="00D30DDD" w14:paraId="48D4B0A0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2AEC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6BE78B4" w14:textId="5508F396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D0C7" w14:textId="77777777" w:rsidR="00971219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04298B61" w14:textId="5375A778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  <w:tr w:rsidR="00D30DDD" w:rsidRPr="00D30DDD" w14:paraId="3336FDD0" w14:textId="77777777" w:rsidTr="006640A6">
        <w:trPr>
          <w:trHeight w:val="4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859C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BC71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</w:p>
        </w:tc>
      </w:tr>
    </w:tbl>
    <w:p w14:paraId="52EBAD7D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E27479B" w14:textId="21AA1087" w:rsidR="004105A3" w:rsidRPr="006D22FA" w:rsidRDefault="004105A3" w:rsidP="004105A3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40" w:name="_Toc170223550"/>
      <w:r>
        <w:rPr>
          <w:rFonts w:ascii="微软雅黑" w:hAnsi="微软雅黑" w:cs="Arial" w:hint="eastAsia"/>
          <w:sz w:val="22"/>
          <w:szCs w:val="22"/>
        </w:rPr>
        <w:t>上传</w:t>
      </w:r>
      <w:r w:rsidRPr="004105A3">
        <w:rPr>
          <w:rFonts w:ascii="微软雅黑" w:hAnsi="微软雅黑" w:cs="Arial" w:hint="eastAsia"/>
          <w:sz w:val="22"/>
          <w:szCs w:val="22"/>
        </w:rPr>
        <w:t>佩戴状态</w:t>
      </w:r>
      <w:r w:rsidRPr="00D30DDD"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ascii="微软雅黑" w:hAnsi="微软雅黑" w:cs="Arial" w:hint="eastAsia"/>
          <w:sz w:val="22"/>
          <w:szCs w:val="22"/>
        </w:rPr>
        <w:t>W</w:t>
      </w:r>
      <w:r w:rsidRPr="00D30DDD">
        <w:rPr>
          <w:rFonts w:ascii="微软雅黑" w:hAnsi="微软雅黑" w:cs="Arial"/>
          <w:sz w:val="22"/>
          <w:szCs w:val="22"/>
        </w:rPr>
        <w:t>R，</w:t>
      </w:r>
      <w:r>
        <w:rPr>
          <w:rFonts w:ascii="微软雅黑" w:hAnsi="微软雅黑" w:cs="Arial" w:hint="eastAsia"/>
          <w:sz w:val="22"/>
          <w:szCs w:val="22"/>
        </w:rPr>
        <w:t>响</w:t>
      </w:r>
      <w:r w:rsidRPr="00D30DDD">
        <w:rPr>
          <w:rFonts w:ascii="微软雅黑" w:hAnsi="微软雅黑" w:cs="Arial"/>
          <w:sz w:val="22"/>
          <w:szCs w:val="22"/>
        </w:rPr>
        <w:t>应：BP</w:t>
      </w:r>
      <w:r>
        <w:rPr>
          <w:rFonts w:ascii="微软雅黑" w:hAnsi="微软雅黑" w:cs="Arial" w:hint="eastAsia"/>
          <w:sz w:val="22"/>
          <w:szCs w:val="22"/>
        </w:rPr>
        <w:t>W</w:t>
      </w:r>
      <w:r w:rsidRPr="00D30DDD">
        <w:rPr>
          <w:rFonts w:ascii="微软雅黑" w:hAnsi="微软雅黑" w:cs="Arial"/>
          <w:sz w:val="22"/>
          <w:szCs w:val="22"/>
        </w:rPr>
        <w:t>R）</w:t>
      </w:r>
      <w:bookmarkEnd w:id="4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4105A3" w:rsidRPr="00D30DDD" w14:paraId="18DD35AB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E8E4" w14:textId="52DD4D96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bookmarkStart w:id="41" w:name="_Hlk163408802"/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584ACF">
              <w:rPr>
                <w:rStyle w:val="11"/>
                <w:rFonts w:ascii="微软雅黑" w:eastAsia="微软雅黑" w:hAnsi="微软雅黑" w:cs="Arial" w:hint="eastAsia"/>
                <w:szCs w:val="22"/>
              </w:rPr>
              <w:t>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R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584ACF" w:rsidRPr="00584ACF">
              <w:rPr>
                <w:rFonts w:ascii="微软雅黑" w:hAnsi="微软雅黑" w:cs="Arial" w:hint="eastAsia"/>
                <w:szCs w:val="22"/>
              </w:rPr>
              <w:t xml:space="preserve"> IMEI,佩戴标志位,时间戳#</w:t>
            </w:r>
          </w:p>
        </w:tc>
      </w:tr>
      <w:tr w:rsidR="004105A3" w:rsidRPr="00D30DDD" w14:paraId="095401B5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957E" w14:textId="25D8335E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050AF6">
              <w:rPr>
                <w:rFonts w:ascii="微软雅黑" w:hAnsi="微软雅黑" w:cs="Arial"/>
                <w:szCs w:val="22"/>
              </w:rPr>
              <w:t>APVR</w:t>
            </w:r>
            <w:r w:rsidRPr="00D30DDD">
              <w:rPr>
                <w:rFonts w:ascii="微软雅黑" w:hAnsi="微软雅黑" w:cs="Arial"/>
                <w:szCs w:val="22"/>
              </w:rPr>
              <w:t>,357653050858997,</w:t>
            </w:r>
            <w:r w:rsidR="00584ACF">
              <w:rPr>
                <w:rFonts w:ascii="微软雅黑" w:hAnsi="微软雅黑" w:cs="Arial" w:hint="eastAsia"/>
                <w:szCs w:val="22"/>
              </w:rPr>
              <w:t>1,xxxxxx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4105A3" w:rsidRPr="00D30DDD" w14:paraId="6D4D65BF" w14:textId="77777777" w:rsidTr="008A1FAE">
        <w:trPr>
          <w:trHeight w:val="40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AF7" w14:textId="2AD735EC" w:rsidR="00584ACF" w:rsidRPr="00584ACF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8A1FAE" w:rsidRPr="00D30DDD" w14:paraId="4F830A4A" w14:textId="77777777" w:rsidTr="00647472">
        <w:trPr>
          <w:trHeight w:val="176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ADC5" w14:textId="2EC8CC2D" w:rsidR="008A1FAE" w:rsidRPr="00D30DDD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E01530" w14:textId="684DB742" w:rsidR="008A1FAE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  <w:lang w:val="zh-CN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WR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3E99BC3D" w14:textId="21F56C15" w:rsidR="008A1FAE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584ACF">
              <w:rPr>
                <w:rFonts w:ascii="微软雅黑" w:hAnsi="微软雅黑" w:cs="Arial" w:hint="eastAsia"/>
                <w:szCs w:val="22"/>
              </w:rPr>
              <w:t>1</w:t>
            </w:r>
            <w:r>
              <w:rPr>
                <w:rFonts w:ascii="微软雅黑" w:hAnsi="微软雅黑" w:cs="Arial" w:hint="eastAsia"/>
                <w:szCs w:val="22"/>
              </w:rPr>
              <w:t>：佩戴标志位，取值</w:t>
            </w:r>
            <w:r w:rsidRPr="00584ACF">
              <w:rPr>
                <w:rFonts w:ascii="微软雅黑" w:hAnsi="微软雅黑" w:cs="Arial" w:hint="eastAsia"/>
                <w:szCs w:val="22"/>
              </w:rPr>
              <w:t>1为佩戴中，</w:t>
            </w:r>
            <w:r>
              <w:rPr>
                <w:rFonts w:ascii="微软雅黑" w:hAnsi="微软雅黑" w:cs="Arial" w:hint="eastAsia"/>
                <w:szCs w:val="22"/>
              </w:rPr>
              <w:t>取值</w:t>
            </w:r>
            <w:r w:rsidRPr="00584ACF">
              <w:rPr>
                <w:rFonts w:ascii="微软雅黑" w:hAnsi="微软雅黑" w:cs="Arial" w:hint="eastAsia"/>
                <w:szCs w:val="22"/>
              </w:rPr>
              <w:t>0为未佩戴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1E0FE28" w14:textId="3E9FBC9B" w:rsidR="008A1FAE" w:rsidRPr="00D30DDD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xxxxx：时间戳。</w:t>
            </w:r>
          </w:p>
        </w:tc>
      </w:tr>
      <w:tr w:rsidR="004105A3" w:rsidRPr="00D30DDD" w14:paraId="3BCA1ACA" w14:textId="77777777" w:rsidTr="00647472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3F81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4A22016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DF3C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E41C25B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  <w:tr w:rsidR="004105A3" w:rsidRPr="00D30DDD" w14:paraId="19EBA300" w14:textId="77777777" w:rsidTr="00FE2E39">
        <w:trPr>
          <w:trHeight w:val="1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896E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16D4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</w:p>
        </w:tc>
      </w:tr>
      <w:bookmarkEnd w:id="41"/>
    </w:tbl>
    <w:p w14:paraId="7FD904B2" w14:textId="77777777" w:rsidR="004105A3" w:rsidRPr="00D30DDD" w:rsidRDefault="004105A3" w:rsidP="004105A3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4E0252EF" w14:textId="77777777" w:rsidR="00E54E7C" w:rsidRPr="00D30DDD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  <w:r w:rsidRPr="00D30DDD">
        <w:rPr>
          <w:rFonts w:ascii="微软雅黑" w:hAnsi="微软雅黑" w:cs="Arial"/>
          <w:szCs w:val="22"/>
        </w:rPr>
        <w:br w:type="page"/>
      </w:r>
    </w:p>
    <w:p w14:paraId="4A3482D3" w14:textId="3B8777A5" w:rsidR="00FE207C" w:rsidRPr="00D30DDD" w:rsidRDefault="00FE207C" w:rsidP="00D30DDD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42" w:name="_Toc96520310"/>
      <w:bookmarkStart w:id="43" w:name="_Toc136643822"/>
      <w:bookmarkStart w:id="44" w:name="_Toc170223551"/>
      <w:bookmarkStart w:id="45" w:name="_Toc96520314"/>
      <w:bookmarkStart w:id="46" w:name="_Toc96520315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服务器发起（服务器</w:t>
      </w:r>
      <w:r w:rsidRPr="00D30DDD"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 w:rsidR="00D85CB4">
        <w:rPr>
          <w:rFonts w:ascii="微软雅黑" w:hAnsi="微软雅黑" w:cs="Arial"/>
          <w:sz w:val="22"/>
          <w:szCs w:val="22"/>
          <w:lang w:val="zh-CN"/>
        </w:rPr>
        <w:t>终端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42"/>
      <w:bookmarkEnd w:id="43"/>
      <w:bookmarkEnd w:id="44"/>
    </w:p>
    <w:p w14:paraId="19F7D5B0" w14:textId="77777777" w:rsidR="009E309D" w:rsidRPr="00D30DDD" w:rsidRDefault="009E309D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47" w:name="_Toc96520423"/>
      <w:bookmarkStart w:id="48" w:name="_Toc136643823"/>
      <w:bookmarkStart w:id="49" w:name="_Toc170223552"/>
      <w:bookmarkStart w:id="50" w:name="_Hlk163425065"/>
      <w:bookmarkStart w:id="51" w:name="_Toc96520312"/>
      <w:r w:rsidRPr="00D30DDD">
        <w:rPr>
          <w:rFonts w:ascii="微软雅黑" w:hAnsi="微软雅黑" w:cs="Arial"/>
          <w:sz w:val="22"/>
          <w:szCs w:val="22"/>
          <w:lang w:val="zh-CN"/>
        </w:rPr>
        <w:t>设置时区（下行协议号：BP00）</w:t>
      </w:r>
      <w:bookmarkEnd w:id="47"/>
      <w:bookmarkEnd w:id="48"/>
      <w:bookmarkEnd w:id="4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88"/>
      </w:tblGrid>
      <w:tr w:rsidR="009E309D" w:rsidRPr="00D30DDD" w14:paraId="0F16F43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893E" w14:textId="4390318C" w:rsidR="009E309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7D399F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P00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5751F4">
              <w:rPr>
                <w:rFonts w:ascii="微软雅黑" w:hAnsi="微软雅黑" w:cs="Arial" w:hint="eastAsia"/>
                <w:szCs w:val="22"/>
              </w:rPr>
              <w:t>时间,</w:t>
            </w:r>
            <w:r w:rsidR="002B4548">
              <w:rPr>
                <w:rFonts w:ascii="微软雅黑" w:hAnsi="微软雅黑" w:cs="Arial" w:hint="eastAsia"/>
                <w:szCs w:val="22"/>
              </w:rPr>
              <w:t>时区值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E309D" w:rsidRPr="00D30DDD" w14:paraId="7C606A0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33B4" w14:textId="0DC999E9" w:rsidR="009E309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E309D" w:rsidRPr="00D30DDD">
              <w:rPr>
                <w:rFonts w:ascii="微软雅黑" w:hAnsi="微软雅黑" w:cs="Arial"/>
                <w:szCs w:val="22"/>
              </w:rPr>
              <w:t>IWBP00,20140818064408,8#</w:t>
            </w:r>
          </w:p>
        </w:tc>
      </w:tr>
      <w:tr w:rsidR="009E309D" w:rsidRPr="00D30DDD" w14:paraId="7D2CFAF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DFF8" w14:textId="77777777" w:rsidR="009E309D" w:rsidRPr="00D30DD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9E309D" w:rsidRPr="00D30DDD" w14:paraId="479C432B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31F0" w14:textId="11136745" w:rsidR="00304181" w:rsidRPr="00D30DDD" w:rsidRDefault="00304181" w:rsidP="0030418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CA59A4" w14:textId="306D7731" w:rsidR="00304181" w:rsidRDefault="00304181" w:rsidP="0030418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00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8A1FAE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C06CFCC" w14:textId="72826452" w:rsidR="009E309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20140818064408：yyyy</w:t>
            </w:r>
            <w:r w:rsidR="00FE2E39">
              <w:rPr>
                <w:rFonts w:ascii="微软雅黑" w:hAnsi="微软雅黑" w:cs="Arial" w:hint="eastAsia"/>
                <w:szCs w:val="22"/>
              </w:rPr>
              <w:t>mm</w:t>
            </w:r>
            <w:r w:rsidRPr="00D30DDD">
              <w:rPr>
                <w:rFonts w:ascii="微软雅黑" w:hAnsi="微软雅黑" w:cs="Arial"/>
                <w:szCs w:val="22"/>
              </w:rPr>
              <w:t>dd</w:t>
            </w:r>
            <w:r w:rsidR="00FE2E39">
              <w:rPr>
                <w:rFonts w:ascii="微软雅黑" w:hAnsi="微软雅黑" w:cs="Arial" w:hint="eastAsia"/>
                <w:szCs w:val="22"/>
              </w:rPr>
              <w:t>hh</w:t>
            </w:r>
            <w:r w:rsidRPr="00D30DDD">
              <w:rPr>
                <w:rFonts w:ascii="微软雅黑" w:hAnsi="微软雅黑" w:cs="Arial"/>
                <w:szCs w:val="22"/>
              </w:rPr>
              <w:t>mmsss</w:t>
            </w:r>
            <w:r w:rsidR="005751F4">
              <w:rPr>
                <w:rFonts w:ascii="微软雅黑" w:hAnsi="微软雅黑" w:cs="Arial" w:hint="eastAsia"/>
                <w:szCs w:val="22"/>
              </w:rPr>
              <w:t>时间格式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1A3E530" w14:textId="0F4F8F9C" w:rsidR="005751F4" w:rsidRPr="00D30DDD" w:rsidRDefault="005751F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8：</w:t>
            </w:r>
            <w:r>
              <w:rPr>
                <w:rFonts w:ascii="微软雅黑" w:hAnsi="微软雅黑" w:cs="Arial" w:hint="eastAsia"/>
                <w:szCs w:val="22"/>
              </w:rPr>
              <w:t>平台给</w:t>
            </w:r>
            <w:r w:rsidR="00D85CB4">
              <w:rPr>
                <w:rFonts w:ascii="微软雅黑" w:hAnsi="微软雅黑" w:cs="Arial" w:hint="eastAsia"/>
                <w:szCs w:val="22"/>
              </w:rPr>
              <w:t>终端</w:t>
            </w:r>
            <w:r>
              <w:rPr>
                <w:rFonts w:ascii="微软雅黑" w:hAnsi="微软雅黑" w:cs="Arial" w:hint="eastAsia"/>
                <w:szCs w:val="22"/>
              </w:rPr>
              <w:t>授时的时区</w:t>
            </w:r>
            <w:r w:rsidR="008A1FAE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038B4" w:rsidRPr="00D30DDD" w14:paraId="3F0DC85C" w14:textId="77777777" w:rsidTr="00835278">
        <w:trPr>
          <w:trHeight w:val="6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D761" w14:textId="3FECC55E" w:rsidR="00C038B4" w:rsidRPr="00D30DDD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9892170" w14:textId="66FB8545" w:rsidR="00C038B4" w:rsidRPr="00D30DDD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8A85" w14:textId="40502279" w:rsidR="00C038B4" w:rsidRPr="00D30DDD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响应示例：</w:t>
            </w:r>
          </w:p>
          <w:p w14:paraId="3CD47EB5" w14:textId="735B16D4" w:rsidR="00C038B4" w:rsidRPr="005751F4" w:rsidRDefault="008A1FAE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</w:tr>
      <w:tr w:rsidR="009E309D" w:rsidRPr="00D30DDD" w14:paraId="3B698943" w14:textId="77777777" w:rsidTr="00835278">
        <w:trPr>
          <w:trHeight w:val="6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B3A3" w14:textId="77777777" w:rsidR="009E309D" w:rsidRPr="00D30DD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F233" w14:textId="75B1AC7E" w:rsidR="009E309D" w:rsidRPr="005751F4" w:rsidRDefault="009E309D" w:rsidP="006D22FA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5751F4">
              <w:rPr>
                <w:rFonts w:ascii="微软雅黑" w:hAnsi="微软雅黑" w:cs="Arial"/>
                <w:szCs w:val="22"/>
              </w:rPr>
              <w:t>特别注意,</w:t>
            </w:r>
            <w:r w:rsidR="005751F4">
              <w:rPr>
                <w:rFonts w:ascii="微软雅黑" w:hAnsi="微软雅黑" w:cs="Arial" w:hint="eastAsia"/>
                <w:szCs w:val="22"/>
              </w:rPr>
              <w:t>平台</w:t>
            </w:r>
            <w:r w:rsidRPr="005751F4">
              <w:rPr>
                <w:rFonts w:ascii="微软雅黑" w:hAnsi="微软雅黑" w:cs="Arial"/>
                <w:szCs w:val="22"/>
              </w:rPr>
              <w:t>仅在</w:t>
            </w:r>
            <w:r w:rsidR="00D85CB4">
              <w:rPr>
                <w:rFonts w:ascii="微软雅黑" w:hAnsi="微软雅黑" w:cs="Arial" w:hint="eastAsia"/>
                <w:szCs w:val="22"/>
              </w:rPr>
              <w:t>终端</w:t>
            </w:r>
            <w:r w:rsidRPr="005751F4">
              <w:rPr>
                <w:rFonts w:ascii="微软雅黑" w:hAnsi="微软雅黑" w:cs="Arial"/>
                <w:szCs w:val="22"/>
              </w:rPr>
              <w:t>上行AP00时回复时区</w:t>
            </w:r>
            <w:r w:rsidR="005751F4">
              <w:rPr>
                <w:rFonts w:ascii="微软雅黑" w:hAnsi="微软雅黑" w:cs="Arial" w:hint="eastAsia"/>
                <w:szCs w:val="22"/>
              </w:rPr>
              <w:t>对</w:t>
            </w:r>
            <w:r w:rsidR="00D85CB4">
              <w:rPr>
                <w:rFonts w:ascii="微软雅黑" w:hAnsi="微软雅黑" w:cs="Arial" w:hint="eastAsia"/>
                <w:szCs w:val="22"/>
              </w:rPr>
              <w:t>终端</w:t>
            </w:r>
            <w:r w:rsidR="005751F4">
              <w:rPr>
                <w:rFonts w:ascii="微软雅黑" w:hAnsi="微软雅黑" w:cs="Arial" w:hint="eastAsia"/>
                <w:szCs w:val="22"/>
              </w:rPr>
              <w:t>授时。</w:t>
            </w:r>
            <w:r w:rsidR="00D85CB4">
              <w:rPr>
                <w:rFonts w:ascii="微软雅黑" w:hAnsi="微软雅黑" w:cs="Arial" w:hint="eastAsia"/>
                <w:szCs w:val="22"/>
              </w:rPr>
              <w:t>终端</w:t>
            </w:r>
            <w:r w:rsidR="005751F4">
              <w:rPr>
                <w:rFonts w:ascii="微软雅黑" w:hAnsi="微软雅黑" w:cs="Arial" w:hint="eastAsia"/>
                <w:szCs w:val="22"/>
              </w:rPr>
              <w:t>接收BP00包就根据时区设置时间。</w:t>
            </w:r>
          </w:p>
        </w:tc>
      </w:tr>
      <w:bookmarkEnd w:id="50"/>
    </w:tbl>
    <w:p w14:paraId="5AC3970B" w14:textId="77777777" w:rsidR="009E309D" w:rsidRPr="00D30DDD" w:rsidRDefault="009E309D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C867AAF" w14:textId="77777777" w:rsidR="000A29CD" w:rsidRPr="00D30DDD" w:rsidRDefault="000A29CD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2" w:name="_Toc136643824"/>
      <w:bookmarkStart w:id="53" w:name="_Toc170223553"/>
      <w:bookmarkStart w:id="54" w:name="_Hlk163425134"/>
      <w:r w:rsidRPr="00D30DDD">
        <w:rPr>
          <w:rFonts w:ascii="微软雅黑" w:hAnsi="微软雅黑" w:cs="Arial"/>
          <w:sz w:val="22"/>
          <w:szCs w:val="22"/>
          <w:lang w:val="zh-CN"/>
        </w:rPr>
        <w:t>设置SOS号码（3个）（下行协议号：BP12，响应：AP12）</w:t>
      </w:r>
      <w:bookmarkEnd w:id="51"/>
      <w:bookmarkEnd w:id="52"/>
      <w:bookmarkEnd w:id="5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88"/>
      </w:tblGrid>
      <w:tr w:rsidR="000A29CD" w:rsidRPr="00D30DDD" w14:paraId="72F1A86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3E73" w14:textId="7D791288" w:rsidR="000A29CD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D22FA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 w:rsidR="006D22FA">
              <w:rPr>
                <w:rStyle w:val="11"/>
                <w:rFonts w:ascii="微软雅黑" w:eastAsia="微软雅黑" w:hAnsi="微软雅黑" w:cs="Arial" w:hint="eastAsia"/>
                <w:szCs w:val="22"/>
              </w:rPr>
              <w:t>12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指令流水号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SOS1,SOS2,SOS3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0A29CD" w:rsidRPr="00D30DDD" w14:paraId="4F5BDD0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81B" w14:textId="01B133EF" w:rsidR="000A29CD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0A29CD" w:rsidRPr="00D30DDD">
              <w:rPr>
                <w:rFonts w:ascii="微软雅黑" w:hAnsi="微软雅黑" w:cs="Arial"/>
                <w:szCs w:val="22"/>
              </w:rPr>
              <w:t>IW</w:t>
            </w:r>
            <w:r w:rsidR="000A29CD" w:rsidRPr="0030418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BP12</w:t>
            </w:r>
            <w:r w:rsidR="000A29CD" w:rsidRPr="00D30DDD">
              <w:rPr>
                <w:rFonts w:ascii="微软雅黑" w:hAnsi="微软雅黑" w:cs="Arial"/>
                <w:szCs w:val="22"/>
              </w:rPr>
              <w:t>,353456789012345,080835,1XXXXXXXX,</w:t>
            </w:r>
            <w:r w:rsidR="00FE2E39">
              <w:rPr>
                <w:rFonts w:ascii="微软雅黑" w:hAnsi="微软雅黑" w:cs="Arial" w:hint="eastAsia"/>
                <w:szCs w:val="22"/>
              </w:rPr>
              <w:t>2</w:t>
            </w:r>
            <w:r w:rsidR="000A29CD" w:rsidRPr="00D30DDD">
              <w:rPr>
                <w:rFonts w:ascii="微软雅黑" w:hAnsi="微软雅黑" w:cs="Arial"/>
                <w:szCs w:val="22"/>
              </w:rPr>
              <w:t>XXXXXXXX,</w:t>
            </w:r>
            <w:r w:rsidR="00FE2E39">
              <w:rPr>
                <w:rFonts w:ascii="微软雅黑" w:hAnsi="微软雅黑" w:cs="Arial" w:hint="eastAsia"/>
                <w:szCs w:val="22"/>
              </w:rPr>
              <w:t>3</w:t>
            </w:r>
            <w:r w:rsidR="000A29CD" w:rsidRPr="00D30DDD">
              <w:rPr>
                <w:rFonts w:ascii="微软雅黑" w:hAnsi="微软雅黑" w:cs="Arial"/>
                <w:szCs w:val="22"/>
              </w:rPr>
              <w:t>XXXXXXXX#</w:t>
            </w:r>
          </w:p>
        </w:tc>
      </w:tr>
      <w:tr w:rsidR="000A29CD" w:rsidRPr="00D30DDD" w14:paraId="223FD316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FC04" w14:textId="7777777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0A29CD" w:rsidRPr="00D30DDD" w14:paraId="3FA40B7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E795" w14:textId="7A4503D9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0EA24E2" w14:textId="44B1942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8A1FAE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5CFF86F" w14:textId="6B8E04AB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7A8C39" w14:textId="4256062A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6622EA3" w14:textId="5756A5A3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1XXXXXXXX,</w:t>
            </w:r>
            <w:r w:rsidR="00FE2E39">
              <w:rPr>
                <w:rFonts w:ascii="微软雅黑" w:hAnsi="微软雅黑" w:cs="Arial" w:hint="eastAsia"/>
                <w:szCs w:val="22"/>
              </w:rPr>
              <w:t>2</w:t>
            </w:r>
            <w:r w:rsidRPr="00D30DDD">
              <w:rPr>
                <w:rFonts w:ascii="微软雅黑" w:hAnsi="微软雅黑" w:cs="Arial"/>
                <w:szCs w:val="22"/>
              </w:rPr>
              <w:t>XXXXXXXX,</w:t>
            </w:r>
            <w:r w:rsidR="00FE2E39"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 xml:space="preserve">XXXXXXXX : </w:t>
            </w:r>
            <w:r w:rsidR="00FE2E39">
              <w:rPr>
                <w:rFonts w:ascii="微软雅黑" w:hAnsi="微软雅黑" w:cs="Arial" w:hint="eastAsia"/>
                <w:szCs w:val="22"/>
              </w:rPr>
              <w:t>三个</w:t>
            </w:r>
            <w:r w:rsidRPr="00D30DDD">
              <w:rPr>
                <w:rFonts w:ascii="微软雅黑" w:hAnsi="微软雅黑" w:cs="Arial"/>
                <w:szCs w:val="22"/>
              </w:rPr>
              <w:t>SOS电话号码,如果某一个电话号码不设定，则对应位置为空，但是位置仍旧保留</w:t>
            </w:r>
            <w:r w:rsidR="00FE2E39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0A29CD" w:rsidRPr="00D30DDD" w14:paraId="01680FFB" w14:textId="77777777" w:rsidTr="00835278">
        <w:trPr>
          <w:trHeight w:val="44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A0F0" w14:textId="77777777" w:rsidR="00C038B4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357BAEE" w14:textId="31F978EB" w:rsidR="000A29CD" w:rsidRPr="00D30DDD" w:rsidRDefault="00C038B4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657A0D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A</w:t>
            </w:r>
            <w:r w:rsidRPr="00657A0D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P</w:t>
            </w:r>
            <w:r w:rsidRPr="00657A0D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12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指令流水号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SOS1,SOS2, SOS3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151D" w14:textId="12246E8C" w:rsidR="00C038B4" w:rsidRPr="00C038B4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7AAFDE0" w14:textId="57B2F526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IWAP12,080835,</w:t>
            </w:r>
            <w:r w:rsidR="00B10797" w:rsidRPr="00D30DDD">
              <w:rPr>
                <w:rFonts w:ascii="微软雅黑" w:hAnsi="微软雅黑" w:cs="Arial"/>
                <w:szCs w:val="22"/>
              </w:rPr>
              <w:t xml:space="preserve"> 1XXXXXXXX,</w:t>
            </w:r>
            <w:r w:rsidR="00B10797">
              <w:rPr>
                <w:rFonts w:ascii="微软雅黑" w:hAnsi="微软雅黑" w:cs="Arial" w:hint="eastAsia"/>
                <w:szCs w:val="22"/>
              </w:rPr>
              <w:t>2</w:t>
            </w:r>
            <w:r w:rsidR="00B10797" w:rsidRPr="00D30DDD">
              <w:rPr>
                <w:rFonts w:ascii="微软雅黑" w:hAnsi="微软雅黑" w:cs="Arial"/>
                <w:szCs w:val="22"/>
              </w:rPr>
              <w:t>XXXXXXXX,</w:t>
            </w:r>
            <w:r w:rsidR="00B10797">
              <w:rPr>
                <w:rFonts w:ascii="微软雅黑" w:hAnsi="微软雅黑" w:cs="Arial" w:hint="eastAsia"/>
                <w:szCs w:val="22"/>
              </w:rPr>
              <w:t>3</w:t>
            </w:r>
            <w:r w:rsidR="00B10797" w:rsidRPr="00D30DDD">
              <w:rPr>
                <w:rFonts w:ascii="微软雅黑" w:hAnsi="微软雅黑" w:cs="Arial"/>
                <w:szCs w:val="22"/>
              </w:rPr>
              <w:t xml:space="preserve">XXXXXXXX 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  <w:r w:rsidRPr="00D30DDD">
              <w:rPr>
                <w:rFonts w:ascii="微软雅黑" w:hAnsi="微软雅黑" w:cs="Arial"/>
                <w:szCs w:val="22"/>
              </w:rPr>
              <w:br/>
              <w:t xml:space="preserve">080835: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5DA43CE" w14:textId="7B21A6E2" w:rsidR="000A29CD" w:rsidRPr="00D30DDD" w:rsidRDefault="00B10797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ascii="微软雅黑" w:hAnsi="微软雅黑" w:cs="Arial" w:hint="eastAsia"/>
                <w:szCs w:val="22"/>
              </w:rPr>
              <w:t>2</w:t>
            </w:r>
            <w:r w:rsidRPr="00D30DDD"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>XXXXXXXX</w:t>
            </w:r>
            <w:r w:rsidR="000A29CD" w:rsidRPr="00D30DDD">
              <w:rPr>
                <w:rFonts w:ascii="微软雅黑" w:hAnsi="微软雅黑" w:cs="Arial"/>
                <w:szCs w:val="22"/>
              </w:rPr>
              <w:t>回复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0A29CD" w:rsidRPr="00D30DDD">
              <w:rPr>
                <w:rFonts w:ascii="微软雅黑" w:hAnsi="微软雅黑" w:cs="Arial"/>
                <w:szCs w:val="22"/>
              </w:rPr>
              <w:t>当前设置的主控号码供平台同步</w:t>
            </w:r>
            <w:r w:rsidR="00362A42">
              <w:rPr>
                <w:rFonts w:ascii="微软雅黑" w:hAnsi="微软雅黑" w:cs="Arial" w:hint="eastAsia"/>
                <w:szCs w:val="22"/>
              </w:rPr>
              <w:t>。。</w:t>
            </w:r>
          </w:p>
        </w:tc>
      </w:tr>
      <w:tr w:rsidR="000A29CD" w:rsidRPr="00D30DDD" w14:paraId="3E3CFE4B" w14:textId="77777777" w:rsidTr="00A52930">
        <w:trPr>
          <w:trHeight w:val="2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B101" w14:textId="7777777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3C46" w14:textId="7777777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</w:p>
        </w:tc>
      </w:tr>
      <w:bookmarkEnd w:id="54"/>
    </w:tbl>
    <w:p w14:paraId="44F44F90" w14:textId="77777777" w:rsidR="000A29CD" w:rsidRPr="00D11698" w:rsidRDefault="000A29CD" w:rsidP="00D11698"/>
    <w:p w14:paraId="6B9D0E0B" w14:textId="3A0E385D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5" w:name="_Toc136643825"/>
      <w:bookmarkStart w:id="56" w:name="_Toc170223554"/>
      <w:bookmarkStart w:id="57" w:name="_Hlk163425159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设置联系人白名单（10个）（下行协议</w:t>
      </w:r>
      <w:r w:rsidR="008B278B">
        <w:rPr>
          <w:rFonts w:ascii="微软雅黑" w:hAnsi="微软雅黑" w:cs="Arial" w:hint="eastAsia"/>
          <w:sz w:val="22"/>
          <w:szCs w:val="22"/>
          <w:lang w:val="zh-CN"/>
        </w:rPr>
        <w:t>号</w:t>
      </w:r>
      <w:r w:rsidRPr="00D30DDD">
        <w:rPr>
          <w:rFonts w:ascii="微软雅黑" w:hAnsi="微软雅黑" w:cs="Arial"/>
          <w:sz w:val="22"/>
          <w:szCs w:val="22"/>
          <w:lang w:val="zh-CN"/>
        </w:rPr>
        <w:t>：BP14，响应：AP14）</w:t>
      </w:r>
      <w:bookmarkEnd w:id="45"/>
      <w:bookmarkEnd w:id="55"/>
      <w:bookmarkEnd w:id="5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CA2E57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A7D2" w14:textId="130BCFC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 w:rsidR="007D399F"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684B2A">
              <w:rPr>
                <w:rFonts w:ascii="微软雅黑" w:hAnsi="微软雅黑" w:cs="Arial" w:hint="eastAsia"/>
                <w:szCs w:val="22"/>
              </w:rPr>
              <w:t>指令流水号,联系人1名称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联系人1电话,联系人2名称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联系人2电话,联系人3名称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联系人3电话,联系人4名称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联系人4电话,联系人5名称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联系人5电话,联系人6名称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联系人6电话,联系人7名称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联系人7电话,联系人8名称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联系人8电话,联系人9名称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联系人9电话,联系人10名称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联系人10电话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8630A6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5588" w14:textId="3BB40174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684B2A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BP14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,353456789012345,080835,D3590D54|135xxxxxxxxxx, D3590D54|135xxxxxxxxxx, D3590D54|135xxxxxxxxxx, D3590D54|135xxxxxxxxxx, D3590D54|135xxxxxxxxxx, D3590D54|135xxxxxxxxxx, D3590D54|135xxxxxxxxxx, D3590D54|135xxxxxxxxxx, D3590D54|135xxxxxxxxxx, D3590D54|135xxxxxxxxxx#</w:t>
            </w:r>
          </w:p>
        </w:tc>
      </w:tr>
      <w:tr w:rsidR="00E54E7C" w:rsidRPr="00D30DDD" w14:paraId="400ACB5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4D57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040A5C5E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2C6" w14:textId="550C175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0E1AEE0" w14:textId="4BE7A24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C9B2BAC" w14:textId="1049FA9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7E73582" w14:textId="011FBA3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FC95C4" w14:textId="39389D4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 : 一组联系人，使用|分隔名称和电话号码，名称使用UNICODE编码为字符串，多组之间使用逗号分隔，未填写的可为空，但位置仍需保留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35C531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8EF0" w14:textId="77777777" w:rsidR="00E54E7C" w:rsidRDefault="00D85CB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="00E54E7C" w:rsidRPr="00D30DDD">
              <w:rPr>
                <w:rFonts w:ascii="微软雅黑" w:hAnsi="微软雅黑" w:cs="Arial"/>
                <w:szCs w:val="22"/>
              </w:rPr>
              <w:t>响应</w:t>
            </w:r>
            <w:r w:rsidR="007D399F">
              <w:rPr>
                <w:rFonts w:ascii="微软雅黑" w:hAnsi="微软雅黑" w:cs="Arial" w:hint="eastAsia"/>
                <w:szCs w:val="22"/>
              </w:rPr>
              <w:t>格式</w:t>
            </w:r>
            <w:r w:rsidR="00E54E7C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C8645A9" w14:textId="4B66F09B" w:rsidR="00684B2A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  <w:r w:rsidR="00A355F4">
              <w:rPr>
                <w:rFonts w:ascii="微软雅黑" w:hAnsi="微软雅黑" w:cs="Arial" w:hint="eastAsia"/>
                <w:szCs w:val="22"/>
              </w:rPr>
              <w:t xml:space="preserve"> 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7566" w14:textId="370AA918" w:rsidR="007D399F" w:rsidRDefault="007D399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62B311E" w14:textId="4BF5EAC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IWAP14,080835, D3590D54|135xxxxxxxxxx, D3590D54|135xxxxxxxxxx, D3590D54|135xxxxxxxxxx, D3590D54|135xxxxxxxxxx, D3590D54|135xxxxxxxxxx, D3590D54|135xxxxxxxxxx, D3590D54|135xxxxxxxxxx, D3590D54|135xxxxxxxxxx, D3590D54|135xxxxxxxxxx, D3590D54|135xxxxxxxxxx#</w:t>
            </w:r>
            <w:r w:rsidRPr="00D30DDD">
              <w:rPr>
                <w:rFonts w:ascii="微软雅黑" w:hAnsi="微软雅黑" w:cs="Arial"/>
                <w:szCs w:val="22"/>
              </w:rPr>
              <w:br/>
              <w:t xml:space="preserve">080835: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084C1A" w14:textId="343CDEF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D3590D54|135xxxxxxxxxx, D3590D54|135xxxxxxxxxx, D3590D54|135xxxxxxxxxx, D3590D54|135xxxxxxxxxx, D3590D54|135xxxxxxxxxx, D3590D54|135xxxxxxxxxx, D3590D54|135xxxxxxxxxx, D3590D54|135xxxxxxxxxx, D3590D54|135xxxxxxxxxx, D3590D54|135xxxxxxxxxx回复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当前设置的主控号码供平台同步使用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FF8E5ED" w14:textId="77777777" w:rsidTr="008459FE">
        <w:trPr>
          <w:trHeight w:val="24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7F49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081B" w14:textId="1E434BB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bookmarkEnd w:id="57"/>
    </w:tbl>
    <w:p w14:paraId="4A998126" w14:textId="77777777" w:rsidR="00E54E7C" w:rsidRPr="00D11698" w:rsidRDefault="00E54E7C" w:rsidP="00D11698"/>
    <w:p w14:paraId="7DFC76A7" w14:textId="63E6B9A5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8" w:name="_Toc136643826"/>
      <w:bookmarkStart w:id="59" w:name="_Toc170223555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GPS定位数据上传时间间隔（下行协议号：BP15，响应：AP15）</w:t>
      </w:r>
      <w:bookmarkEnd w:id="46"/>
      <w:bookmarkEnd w:id="58"/>
      <w:bookmarkEnd w:id="5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3CEE10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DB6E" w14:textId="1C74A6D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BP15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,指令流水号,定位间隔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2E63DC4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A49C" w14:textId="3AC0A4D6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657A0D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BP15</w:t>
            </w:r>
            <w:r w:rsidR="00E54E7C" w:rsidRPr="00657A0D"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 w:rsidR="00E54E7C" w:rsidRPr="00D30DDD">
              <w:rPr>
                <w:rFonts w:ascii="微软雅黑" w:hAnsi="微软雅黑" w:cs="Arial"/>
                <w:szCs w:val="22"/>
              </w:rPr>
              <w:t>353456789012345,080835,300#</w:t>
            </w:r>
          </w:p>
        </w:tc>
      </w:tr>
      <w:tr w:rsidR="00E54E7C" w:rsidRPr="00D30DDD" w14:paraId="5701849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3177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FAAA7E3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8522" w14:textId="16BC1049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820346E" w14:textId="2AF8897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15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4F46F24" w14:textId="1BBF0E4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0589F54" w14:textId="0B935E1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E53EE6" w14:textId="2F8C3BF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300 :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684B2A">
              <w:rPr>
                <w:rFonts w:ascii="微软雅黑" w:hAnsi="微软雅黑" w:cs="Arial" w:hint="eastAsia"/>
                <w:szCs w:val="22"/>
              </w:rPr>
              <w:t>打开GPS</w:t>
            </w:r>
            <w:r w:rsidRPr="00D30DDD">
              <w:rPr>
                <w:rFonts w:ascii="微软雅黑" w:hAnsi="微软雅黑" w:cs="Arial"/>
                <w:szCs w:val="22"/>
              </w:rPr>
              <w:t>定位</w:t>
            </w:r>
            <w:r w:rsidR="00684B2A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时间间隔，单位为：秒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317D6D3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3433" w14:textId="77777777" w:rsidR="007463E5" w:rsidRPr="00D30DDD" w:rsidRDefault="007463E5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0F7A15B" w14:textId="488D672A" w:rsidR="00684B2A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AP15</w:t>
            </w:r>
            <w:r>
              <w:rPr>
                <w:rFonts w:ascii="微软雅黑" w:hAnsi="微软雅黑" w:cs="Arial" w:hint="eastAsia"/>
                <w:szCs w:val="22"/>
              </w:rPr>
              <w:t>,指令流水号,定位间隔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59A1" w14:textId="7CD7B410" w:rsidR="007463E5" w:rsidRPr="00D30DDD" w:rsidRDefault="007463E5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6F5FD7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IWAP15,080835,300#</w:t>
            </w:r>
          </w:p>
          <w:p w14:paraId="660AB804" w14:textId="31E6513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4426B36" w14:textId="6BC7ACC9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300: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回复当前设置，以便平台同步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545571F" w14:textId="77777777" w:rsidTr="008459FE">
        <w:trPr>
          <w:trHeight w:val="10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3F30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273" w14:textId="663C7F1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02C1394" w14:textId="77777777" w:rsidR="007D5411" w:rsidRPr="00D11698" w:rsidRDefault="007D5411" w:rsidP="00D11698">
      <w:bookmarkStart w:id="60" w:name="_Toc96520316"/>
    </w:p>
    <w:p w14:paraId="65F8145E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1" w:name="_Toc136643827"/>
      <w:bookmarkStart w:id="62" w:name="_Toc170223556"/>
      <w:r w:rsidRPr="00D30DDD">
        <w:rPr>
          <w:rFonts w:ascii="微软雅黑" w:hAnsi="微软雅黑" w:cs="Arial"/>
          <w:sz w:val="22"/>
          <w:szCs w:val="22"/>
          <w:lang w:val="zh-CN"/>
        </w:rPr>
        <w:t>立即定位指令（长链接有效）（下行协议号：BP16，响应：AP16）</w:t>
      </w:r>
      <w:bookmarkEnd w:id="60"/>
      <w:bookmarkEnd w:id="61"/>
      <w:bookmarkEnd w:id="6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17EFAC5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40DF" w14:textId="6576A38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BP16</w:t>
            </w:r>
            <w:r w:rsidR="00241D3B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241D3B"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9988A28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4CDC" w14:textId="1249B772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241D3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BP16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2D47768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127F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A055D4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C269" w14:textId="39E5BBE0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060D6F7" w14:textId="75D24FAC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D03D414" w14:textId="20477BD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6EBAAD3" w14:textId="716782D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AC34864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C9A3" w14:textId="77777777" w:rsidR="007463E5" w:rsidRPr="00D30DDD" w:rsidRDefault="007463E5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AD78970" w14:textId="64564537" w:rsidR="00241D3B" w:rsidRPr="00D30DDD" w:rsidRDefault="00241D3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AP16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CC60" w14:textId="02A8DFBC" w:rsidR="007463E5" w:rsidRDefault="007463E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9C06D38" w14:textId="49FB6DE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IWAP16,080835#</w:t>
            </w:r>
          </w:p>
          <w:p w14:paraId="662AEDE2" w14:textId="2B1406E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F4F0B7" w14:textId="3A59321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响应后，上行</w:t>
            </w:r>
            <w:r w:rsidR="008F5C37">
              <w:rPr>
                <w:rFonts w:ascii="微软雅黑" w:hAnsi="微软雅黑" w:cs="Arial" w:hint="eastAsia"/>
                <w:szCs w:val="22"/>
              </w:rPr>
              <w:t>发送</w:t>
            </w:r>
            <w:r w:rsidRPr="00D30DDD">
              <w:rPr>
                <w:rFonts w:ascii="微软雅黑" w:hAnsi="微软雅黑" w:cs="Arial"/>
                <w:szCs w:val="22"/>
              </w:rPr>
              <w:t>AP01定位数据</w:t>
            </w:r>
            <w:r w:rsidR="008F5C37">
              <w:rPr>
                <w:rFonts w:ascii="微软雅黑" w:hAnsi="微软雅黑" w:cs="Arial" w:hint="eastAsia"/>
                <w:szCs w:val="22"/>
              </w:rPr>
              <w:t>包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8488EE8" w14:textId="77777777" w:rsidTr="008459FE">
        <w:trPr>
          <w:trHeight w:val="16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E8BD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6E49" w14:textId="0AE29CD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29F3072" w14:textId="77777777" w:rsidR="007D5411" w:rsidRDefault="007D5411" w:rsidP="00D11698">
      <w:bookmarkStart w:id="63" w:name="_Toc96520317"/>
    </w:p>
    <w:p w14:paraId="3A87442D" w14:textId="77777777" w:rsidR="00724EC0" w:rsidRPr="00D11698" w:rsidRDefault="00724EC0" w:rsidP="00D11698"/>
    <w:p w14:paraId="60128145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4" w:name="_Toc136643828"/>
      <w:bookmarkStart w:id="65" w:name="_Toc170223557"/>
      <w:r w:rsidRPr="00D30DDD">
        <w:rPr>
          <w:rFonts w:ascii="微软雅黑" w:hAnsi="微软雅黑" w:cs="Arial"/>
          <w:sz w:val="22"/>
          <w:szCs w:val="22"/>
          <w:lang w:val="zh-CN"/>
        </w:rPr>
        <w:t>恢复出厂设置（下行协议号：BP17，响应：AP17）</w:t>
      </w:r>
      <w:bookmarkEnd w:id="63"/>
      <w:bookmarkEnd w:id="64"/>
      <w:bookmarkEnd w:id="6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BF5FE2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17A5" w14:textId="353626EC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BP17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8D17B7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85D0" w14:textId="509F4C5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952EF0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BP17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52FB2E9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5F12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29569CB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6354" w14:textId="32A7450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7583C1" w14:textId="560F4F51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17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159F50D" w14:textId="2462BE5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1AB4C2" w14:textId="7B2D5A0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77C98148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45A" w14:textId="77777777" w:rsidR="00952EF0" w:rsidRPr="00D30DDD" w:rsidRDefault="00952EF0" w:rsidP="00952EF0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9085921" w14:textId="2F435030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AP17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A87E" w14:textId="34FF9817" w:rsidR="00952EF0" w:rsidRDefault="00952EF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0500C4D" w14:textId="334CB5B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IWAP17,080835#</w:t>
            </w:r>
          </w:p>
          <w:p w14:paraId="39F49A20" w14:textId="15E4E9B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6502CA6" w14:textId="77777777" w:rsidTr="008459FE">
        <w:trPr>
          <w:trHeight w:val="26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A830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E4D3" w14:textId="09E6B32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CCDA66A" w14:textId="77777777" w:rsidR="007D5411" w:rsidRPr="00D11698" w:rsidRDefault="007D5411" w:rsidP="00D11698">
      <w:bookmarkStart w:id="66" w:name="_Toc96520318"/>
    </w:p>
    <w:p w14:paraId="4875D646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7" w:name="_Toc136643829"/>
      <w:bookmarkStart w:id="68" w:name="_Toc170223558"/>
      <w:r w:rsidRPr="00D30DDD">
        <w:rPr>
          <w:rFonts w:ascii="微软雅黑" w:hAnsi="微软雅黑" w:cs="Arial"/>
          <w:sz w:val="22"/>
          <w:szCs w:val="22"/>
          <w:lang w:val="zh-CN"/>
        </w:rPr>
        <w:t>重启终端（下行协议号：BP18，响应：AP18）</w:t>
      </w:r>
      <w:bookmarkEnd w:id="66"/>
      <w:bookmarkEnd w:id="67"/>
      <w:bookmarkEnd w:id="6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463E7B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03E2" w14:textId="40120230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BP18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17D99EB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3A91" w14:textId="30A8DEA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733C5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BP18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4388B9E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F51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4F189BFE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57E2" w14:textId="72729B74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CAA6E83" w14:textId="31C2A043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18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050DF04" w14:textId="128AEC3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885B06" w14:textId="769453C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1BC2D38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D7F8" w14:textId="77777777" w:rsidR="00733C56" w:rsidRPr="00D30DDD" w:rsidRDefault="00733C56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7E253C8E" w14:textId="1D417A55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AP18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E6AC" w14:textId="31881C4F" w:rsidR="00733C56" w:rsidRPr="00D30DDD" w:rsidRDefault="00733C56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591194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IWAP18,080835#</w:t>
            </w:r>
          </w:p>
          <w:p w14:paraId="5A82D49D" w14:textId="335E6DF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8236A91" w14:textId="48ADFFB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响应指令后，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重启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68FB99D" w14:textId="77777777" w:rsidTr="00835278">
        <w:trPr>
          <w:trHeight w:val="6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07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0363" w14:textId="5636E40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2D0B545" w14:textId="77777777" w:rsidR="007D5411" w:rsidRPr="00D11698" w:rsidRDefault="007D5411" w:rsidP="00D11698">
      <w:bookmarkStart w:id="69" w:name="_Toc96520319"/>
    </w:p>
    <w:p w14:paraId="0BC6EDDD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0" w:name="_Toc136643830"/>
      <w:bookmarkStart w:id="71" w:name="_Toc170223559"/>
      <w:bookmarkStart w:id="72" w:name="_Hlk163435838"/>
      <w:r w:rsidRPr="00D30DDD">
        <w:rPr>
          <w:rFonts w:ascii="微软雅黑" w:hAnsi="微软雅黑" w:cs="Arial"/>
          <w:sz w:val="22"/>
          <w:szCs w:val="22"/>
          <w:lang w:val="zh-CN"/>
        </w:rPr>
        <w:t>设置服务器信息（下行协议号：BP19，响应：AP19）</w:t>
      </w:r>
      <w:bookmarkEnd w:id="69"/>
      <w:bookmarkEnd w:id="70"/>
      <w:bookmarkEnd w:id="7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6DE6DE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E9EF" w14:textId="5A4628E9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BP19</w:t>
            </w:r>
            <w:r w:rsidRPr="00D30DDD">
              <w:rPr>
                <w:rFonts w:ascii="微软雅黑" w:hAnsi="微软雅黑" w:cs="Arial"/>
                <w:szCs w:val="22"/>
              </w:rPr>
              <w:t>+IMEI</w:t>
            </w:r>
            <w:r w:rsidR="008F5C37">
              <w:rPr>
                <w:rFonts w:ascii="微软雅黑" w:hAnsi="微软雅黑" w:cs="Arial" w:hint="eastAsia"/>
                <w:szCs w:val="22"/>
              </w:rPr>
              <w:t>,指令流水号,域名标志位,IP域名,端口#</w:t>
            </w:r>
          </w:p>
        </w:tc>
      </w:tr>
      <w:tr w:rsidR="00E54E7C" w:rsidRPr="00D30DDD" w14:paraId="5426B72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4A2F" w14:textId="6494A44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BP19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,353456789012345,080835,0,127.0.0.1,8011#</w:t>
            </w:r>
          </w:p>
        </w:tc>
      </w:tr>
      <w:tr w:rsidR="00E54E7C" w:rsidRPr="00D30DDD" w14:paraId="0DF49F9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2BD6" w14:textId="54251F6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44082E42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B44E" w14:textId="12D7636C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FCF380" w14:textId="6C0DEF83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19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66C57B53" w14:textId="6DAA672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119049B" w14:textId="3D44390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7D285E6" w14:textId="7D4CB71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0: </w:t>
            </w:r>
            <w:r w:rsidR="008F5C37">
              <w:rPr>
                <w:rFonts w:ascii="微软雅黑" w:hAnsi="微软雅黑" w:cs="Arial" w:hint="eastAsia"/>
                <w:szCs w:val="22"/>
              </w:rPr>
              <w:t>域名标志位，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8F5C37">
              <w:rPr>
                <w:rFonts w:ascii="微软雅黑" w:hAnsi="微软雅黑" w:cs="Arial" w:hint="eastAsia"/>
                <w:szCs w:val="22"/>
              </w:rPr>
              <w:t>本指令是绑定</w:t>
            </w:r>
            <w:r w:rsidRPr="00D30DDD">
              <w:rPr>
                <w:rFonts w:ascii="微软雅黑" w:hAnsi="微软雅黑" w:cs="Arial"/>
                <w:szCs w:val="22"/>
              </w:rPr>
              <w:t>IP还是域名</w:t>
            </w:r>
            <w:r w:rsidR="008F5C37">
              <w:rPr>
                <w:rFonts w:ascii="微软雅黑" w:hAnsi="微软雅黑" w:cs="Arial" w:hint="eastAsia"/>
                <w:szCs w:val="22"/>
              </w:rPr>
              <w:t>。</w:t>
            </w:r>
            <w:r w:rsidRPr="00D30DDD">
              <w:rPr>
                <w:rFonts w:ascii="微软雅黑" w:hAnsi="微软雅黑" w:cs="Arial"/>
                <w:szCs w:val="22"/>
              </w:rPr>
              <w:t>0为IP, 1 为域名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267AF5B" w14:textId="0319606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127.0.0.1: 绑定的服务器IP地址，为 1 时</w:t>
            </w:r>
            <w:r w:rsidR="008F5C37">
              <w:rPr>
                <w:rFonts w:ascii="微软雅黑" w:hAnsi="微软雅黑" w:cs="Arial" w:hint="eastAsia"/>
                <w:szCs w:val="22"/>
              </w:rPr>
              <w:t>该字段应为</w:t>
            </w:r>
            <w:r w:rsidRPr="00D30DDD">
              <w:rPr>
                <w:rFonts w:ascii="微软雅黑" w:hAnsi="微软雅黑" w:cs="Arial"/>
                <w:szCs w:val="22"/>
              </w:rPr>
              <w:t>域名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BF17FE" w14:textId="7F94F25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8011: 绑定的端口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0362CED5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5BE5" w14:textId="77777777" w:rsidR="00733C56" w:rsidRPr="00D30DDD" w:rsidRDefault="00733C56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lastRenderedPageBreak/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8E382A8" w14:textId="162E452E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P19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13B1" w14:textId="38028FDB" w:rsidR="00733C56" w:rsidRPr="00D30DDD" w:rsidRDefault="00733C56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B1810F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IWAP19,080835#</w:t>
            </w:r>
          </w:p>
          <w:p w14:paraId="0550AF54" w14:textId="1022BF8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1C4C63D" w14:textId="77777777" w:rsidTr="008459FE">
        <w:trPr>
          <w:trHeight w:val="31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866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68F7" w14:textId="201AF55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4F5F6CA" w14:textId="77777777" w:rsidR="007D5411" w:rsidRPr="00D30DDD" w:rsidRDefault="007D5411" w:rsidP="00D11698">
      <w:pPr>
        <w:rPr>
          <w:lang w:val="zh-CN"/>
        </w:rPr>
      </w:pPr>
      <w:bookmarkStart w:id="73" w:name="_Toc96520320"/>
      <w:bookmarkEnd w:id="72"/>
    </w:p>
    <w:p w14:paraId="5B097B0C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4" w:name="_Toc136643831"/>
      <w:bookmarkStart w:id="75" w:name="_Toc170223560"/>
      <w:bookmarkStart w:id="76" w:name="_Hlk163435878"/>
      <w:r w:rsidRPr="00D30DDD">
        <w:rPr>
          <w:rFonts w:ascii="微软雅黑" w:hAnsi="微软雅黑" w:cs="Arial"/>
          <w:sz w:val="22"/>
          <w:szCs w:val="22"/>
          <w:lang w:val="zh-CN"/>
        </w:rPr>
        <w:t>设置终端语言与时区（下行协议号：BP20，响应：AP20）</w:t>
      </w:r>
      <w:bookmarkEnd w:id="73"/>
      <w:bookmarkEnd w:id="74"/>
      <w:bookmarkEnd w:id="7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5E47F4C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6922" w14:textId="636F3C1C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BP20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8F5C37">
              <w:rPr>
                <w:rFonts w:ascii="微软雅黑" w:hAnsi="微软雅黑" w:cs="Arial" w:hint="eastAsia"/>
                <w:szCs w:val="22"/>
              </w:rPr>
              <w:t>,语言,时区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1FDD138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1FD6" w14:textId="75B002F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BP20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,353456789012345,080835,0,8#</w:t>
            </w:r>
          </w:p>
        </w:tc>
      </w:tr>
      <w:tr w:rsidR="00E54E7C" w:rsidRPr="00D30DDD" w14:paraId="4EC1CE55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2A7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2A3BE28C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0600" w14:textId="3631673E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AA80B5C" w14:textId="20528E64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20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16727DF" w14:textId="1A2D562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D716CC7" w14:textId="584E655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66F52B" w14:textId="52919DC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0: 表示语言，0 为中文，1为英文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FD85B84" w14:textId="375ED4D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8: 表示东八区，-8 表示西八区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14EF60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8778" w14:textId="77777777" w:rsidR="00733C56" w:rsidRPr="00D30DDD" w:rsidRDefault="00733C56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66ED79F" w14:textId="60108DFE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20</w:t>
            </w:r>
            <w:r>
              <w:rPr>
                <w:rFonts w:ascii="微软雅黑" w:hAnsi="微软雅黑" w:cs="Arial" w:hint="eastAsia"/>
                <w:szCs w:val="22"/>
              </w:rPr>
              <w:t>,指令流水号,语言,时区#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A66A" w14:textId="0612B0F2" w:rsidR="00733C56" w:rsidRDefault="00733C56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552C287" w14:textId="4D3AE84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IWAP20,080835,0,8#</w:t>
            </w:r>
          </w:p>
          <w:p w14:paraId="02FDB819" w14:textId="4C17945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A8C3EB8" w14:textId="3FA1D65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0,8：为设置信息，供平台同步使用(此时区自己保存，供登录响应服务器对时使用)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768C694" w14:textId="77777777" w:rsidTr="002875D1">
        <w:trPr>
          <w:trHeight w:val="3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666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60A7" w14:textId="3EA7DB09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bookmarkEnd w:id="76"/>
    </w:tbl>
    <w:p w14:paraId="7996E26B" w14:textId="77777777" w:rsidR="00971219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25F04849" w14:textId="77777777" w:rsidR="00724EC0" w:rsidRPr="00D30DDD" w:rsidRDefault="00724EC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2C792E17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7" w:name="_Toc96520331"/>
      <w:bookmarkStart w:id="78" w:name="_Toc136643832"/>
      <w:bookmarkStart w:id="79" w:name="_Toc170223561"/>
      <w:r w:rsidRPr="00D30DDD">
        <w:rPr>
          <w:rFonts w:ascii="微软雅黑" w:hAnsi="微软雅黑" w:cs="Arial"/>
          <w:sz w:val="22"/>
          <w:szCs w:val="22"/>
          <w:lang w:val="zh-CN"/>
        </w:rPr>
        <w:t>关机指令（下行协议号：BP31，响应：AP31）</w:t>
      </w:r>
      <w:bookmarkEnd w:id="77"/>
      <w:bookmarkEnd w:id="78"/>
      <w:bookmarkEnd w:id="7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0C77AB7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EEB7" w14:textId="3D8D53A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BP31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52AE1D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A48F" w14:textId="1A151CC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BP31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0ABCC19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7B9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6F3D41BF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5B00" w14:textId="488ABA8A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614EE63" w14:textId="0D232AE9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518F270" w14:textId="1931D9E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9196B7C" w14:textId="288141A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FCEF03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05DB" w14:textId="77777777" w:rsidR="00186667" w:rsidRPr="00D30DDD" w:rsidRDefault="00186667" w:rsidP="00186667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C102417" w14:textId="1C6B6BBA" w:rsidR="00C40291" w:rsidRPr="00D30DDD" w:rsidRDefault="00C4029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4B567F">
              <w:rPr>
                <w:rStyle w:val="11"/>
                <w:rFonts w:ascii="微软雅黑" w:eastAsia="微软雅黑" w:hAnsi="微软雅黑" w:cs="Arial" w:hint="eastAsia"/>
                <w:szCs w:val="22"/>
              </w:rPr>
              <w:t>31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8649" w14:textId="01A80067" w:rsidR="00186667" w:rsidRPr="00D30DDD" w:rsidRDefault="00186667" w:rsidP="00186667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324548D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IWAP31,080835#</w:t>
            </w:r>
          </w:p>
          <w:p w14:paraId="27075830" w14:textId="01C1134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195307C" w14:textId="77777777" w:rsidTr="002875D1">
        <w:trPr>
          <w:trHeight w:val="31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6D5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7A64" w14:textId="670DD36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371DCF0" w14:textId="77777777" w:rsidR="00E54E7C" w:rsidRPr="00D30DDD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0235BF81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0" w:name="_Toc96520332"/>
      <w:bookmarkStart w:id="81" w:name="_Toc136643833"/>
      <w:bookmarkStart w:id="82" w:name="_Toc170223562"/>
      <w:bookmarkStart w:id="83" w:name="_Hlk163435915"/>
      <w:r w:rsidRPr="00D30DDD">
        <w:rPr>
          <w:rFonts w:ascii="微软雅黑" w:hAnsi="微软雅黑" w:cs="Arial"/>
          <w:sz w:val="22"/>
          <w:szCs w:val="22"/>
          <w:lang w:val="zh-CN"/>
        </w:rPr>
        <w:t>拨打电话（下行协议号：BP32，响应：AP32）</w:t>
      </w:r>
      <w:bookmarkEnd w:id="80"/>
      <w:bookmarkEnd w:id="81"/>
      <w:bookmarkEnd w:id="8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20E0C8C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62F2" w14:textId="6F2D21A7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BP32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</w:t>
            </w:r>
            <w:r w:rsidR="004B567F">
              <w:rPr>
                <w:rFonts w:ascii="微软雅黑" w:hAnsi="微软雅黑" w:cs="Arial" w:hint="eastAsia"/>
                <w:szCs w:val="22"/>
              </w:rPr>
              <w:t>电话号码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7CFADE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26E" w14:textId="31630894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FC1D6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BP32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,353456789012345,080835,133xxxxxxxx#</w:t>
            </w:r>
          </w:p>
        </w:tc>
      </w:tr>
      <w:tr w:rsidR="00E54E7C" w:rsidRPr="00D30DDD" w14:paraId="277C214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4D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BF0FE57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360A" w14:textId="1872ED6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9C31CA2" w14:textId="0C099B7A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75C9433" w14:textId="679E46B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AE504E" w14:textId="3E0D0CC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4B89C4" w14:textId="15AF8CF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133xxxxxxxx：让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拨打该电话号码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4B2E54C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8D7B" w14:textId="77777777" w:rsidR="00FC1D61" w:rsidRPr="00D30DDD" w:rsidRDefault="00FC1D61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75A3D26" w14:textId="260B593E" w:rsidR="004B567F" w:rsidRPr="00D30DDD" w:rsidRDefault="004B567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32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,电话号码</w:t>
            </w:r>
            <w:r>
              <w:rPr>
                <w:rFonts w:ascii="微软雅黑" w:hAnsi="微软雅黑" w:cs="Arial" w:hint="eastAsia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9108" w14:textId="398420F9" w:rsidR="00FC1D61" w:rsidRPr="00D30DDD" w:rsidRDefault="00FC1D61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BE8CA3A" w14:textId="505D577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IWAP32,080835</w:t>
            </w:r>
            <w:r w:rsidR="004B567F">
              <w:rPr>
                <w:rFonts w:ascii="微软雅黑" w:hAnsi="微软雅黑" w:cs="Arial" w:hint="eastAsia"/>
                <w:szCs w:val="22"/>
              </w:rPr>
              <w:t>,133xxxxxxxx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7CA2CA5D" w14:textId="0ABF26A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C3A53F0" w14:textId="623A055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133xxxxxxxx:设置信息，供服务器同步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8B0390C" w14:textId="77777777" w:rsidTr="002875D1">
        <w:trPr>
          <w:trHeight w:val="2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568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0CB4" w14:textId="66EAE6E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bookmarkEnd w:id="83"/>
    </w:tbl>
    <w:p w14:paraId="5B894B2A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20E73A0" w14:textId="77777777" w:rsidR="00724EC0" w:rsidRDefault="00724EC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21694E0B" w14:textId="77777777" w:rsidR="00724EC0" w:rsidRPr="00D30DDD" w:rsidRDefault="00724EC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3D1560E0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4" w:name="_Toc96520333"/>
      <w:bookmarkStart w:id="85" w:name="_Toc136643834"/>
      <w:bookmarkStart w:id="86" w:name="_Toc170223563"/>
      <w:r w:rsidRPr="00D30DDD">
        <w:rPr>
          <w:rFonts w:ascii="微软雅黑" w:hAnsi="微软雅黑" w:cs="Arial"/>
          <w:sz w:val="22"/>
          <w:szCs w:val="22"/>
          <w:lang w:val="zh-CN"/>
        </w:rPr>
        <w:t>工作模式（下行协议号：BP33，响应：AP33）</w:t>
      </w:r>
      <w:bookmarkEnd w:id="84"/>
      <w:bookmarkEnd w:id="85"/>
      <w:bookmarkEnd w:id="8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C59D03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4A50" w14:textId="63FD5816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BP33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,工作模式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4B2A8F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F85" w14:textId="72BA2DF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FC1D6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BP33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:rsidR="00E54E7C" w:rsidRPr="00D30DDD" w14:paraId="4B57787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92F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FCCC0DA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10F2" w14:textId="5CA98DD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3E70B21" w14:textId="6FB2CA4A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1034E7" w14:textId="15DDB60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6CA3A6B" w14:textId="759DC99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2FCCB4" w14:textId="414BA0E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C4707A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工作模式，1：正常模式，2：省电模式，3：紧急模式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39AFB8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BCE3" w14:textId="77777777" w:rsidR="00FC1D61" w:rsidRPr="00D30DDD" w:rsidRDefault="00FC1D61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lastRenderedPageBreak/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D0F2C29" w14:textId="73CBD68F" w:rsidR="00C4707A" w:rsidRPr="00D30DDD" w:rsidRDefault="00C4707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FE4173">
              <w:rPr>
                <w:rStyle w:val="11"/>
                <w:rFonts w:ascii="微软雅黑" w:eastAsia="微软雅黑" w:hAnsi="微软雅黑" w:cs="Arial" w:hint="eastAsia"/>
                <w:szCs w:val="22"/>
              </w:rPr>
              <w:t>33</w:t>
            </w:r>
            <w:r>
              <w:rPr>
                <w:rFonts w:ascii="微软雅黑" w:hAnsi="微软雅黑" w:cs="Arial" w:hint="eastAsia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0E6F" w14:textId="4B397ACA" w:rsidR="00FC1D61" w:rsidRPr="00D30DDD" w:rsidRDefault="00FC1D61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A1DE6E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IWAP33,080835,1#</w:t>
            </w:r>
          </w:p>
          <w:p w14:paraId="082F123E" w14:textId="0D68083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0DB9976" w14:textId="6B0F36E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FAA5BC0" w14:textId="77777777" w:rsidTr="002875D1">
        <w:trPr>
          <w:trHeight w:val="2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56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E2D8" w14:textId="41BB67A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58EA214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70522FC" w14:textId="74B077D5" w:rsidR="008D6C26" w:rsidRPr="00D30DDD" w:rsidRDefault="00784C55" w:rsidP="008D6C26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7" w:name="_Toc170223564"/>
      <w:r>
        <w:rPr>
          <w:rFonts w:ascii="微软雅黑" w:hAnsi="微软雅黑" w:cs="Arial" w:hint="eastAsia"/>
          <w:sz w:val="22"/>
          <w:szCs w:val="22"/>
          <w:lang w:val="zh-CN"/>
        </w:rPr>
        <w:t>自定义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定位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模式（下行协议号：BP3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4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，响应：AP3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4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8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8D6C26" w:rsidRPr="00D30DDD" w14:paraId="59C92FD4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EFBE" w14:textId="03866E8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BP34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,指令流水号,工作模式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8D6C26" w:rsidRPr="00D30DDD" w14:paraId="312F73DA" w14:textId="77777777" w:rsidTr="00784C55">
        <w:trPr>
          <w:trHeight w:val="417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AFC2" w14:textId="73007F5C" w:rsidR="008D6C26" w:rsidRPr="00784C55" w:rsidRDefault="008D6C26" w:rsidP="00784C55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784C55">
              <w:rPr>
                <w:rFonts w:ascii="微软雅黑" w:eastAsia="微软雅黑" w:hAnsi="微软雅黑" w:cs="Arial"/>
                <w:sz w:val="22"/>
                <w:szCs w:val="22"/>
              </w:rPr>
              <w:t>示例：</w:t>
            </w:r>
            <w:r w:rsidR="00784C55" w:rsidRPr="00784C55">
              <w:rPr>
                <w:rFonts w:ascii="微软雅黑" w:eastAsia="微软雅黑" w:hAnsi="微软雅黑" w:cs="Arial"/>
                <w:sz w:val="22"/>
                <w:szCs w:val="22"/>
              </w:rPr>
              <w:t>IWBP34,355932600011584,080835,5,700,1#</w:t>
            </w:r>
          </w:p>
        </w:tc>
      </w:tr>
      <w:tr w:rsidR="008D6C26" w:rsidRPr="00D30DDD" w14:paraId="2F780734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4BE3" w14:textId="7777777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8D6C26" w:rsidRPr="00D30DDD" w14:paraId="72F9D74C" w14:textId="77777777" w:rsidTr="004315A8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129" w14:textId="4D857DF7" w:rsidR="008D6C26" w:rsidRPr="00D30DDD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8D41F60" w14:textId="153E3AF5" w:rsidR="008D6C26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 w:rsidR="00784C55"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CC4524F" w14:textId="0F6894C2" w:rsidR="008D6C26" w:rsidRPr="00D30DDD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784C55">
              <w:rPr>
                <w:rFonts w:ascii="微软雅黑" w:hAnsi="微软雅黑" w:cs="Arial"/>
                <w:szCs w:val="22"/>
              </w:rPr>
              <w:t>355932600011584</w:t>
            </w:r>
            <w:r w:rsidR="008D6C26" w:rsidRPr="00D30DDD">
              <w:rPr>
                <w:rFonts w:ascii="微软雅黑" w:hAnsi="微软雅黑" w:cs="Arial"/>
                <w:szCs w:val="22"/>
              </w:rPr>
              <w:t>:IMEI号，</w:t>
            </w:r>
            <w:r w:rsidR="008D6C26">
              <w:rPr>
                <w:rFonts w:ascii="微软雅黑" w:hAnsi="微软雅黑" w:cs="Arial"/>
                <w:szCs w:val="22"/>
              </w:rPr>
              <w:t>终端</w:t>
            </w:r>
            <w:r w:rsidR="008D6C26"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2966F86" w14:textId="3A1FA274" w:rsidR="008D6C26" w:rsidRPr="00D30DDD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723381" w14:textId="6AA81D05" w:rsidR="008D6C26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5</w:t>
            </w:r>
            <w:r w:rsidR="008D6C26" w:rsidRPr="00D30DDD">
              <w:rPr>
                <w:rFonts w:ascii="微软雅黑" w:hAnsi="微软雅黑" w:cs="Arial"/>
                <w:szCs w:val="22"/>
              </w:rPr>
              <w:t>：</w:t>
            </w:r>
            <w:r w:rsidR="008D6C26">
              <w:rPr>
                <w:rFonts w:ascii="微软雅黑" w:hAnsi="微软雅黑" w:cs="Arial"/>
                <w:szCs w:val="22"/>
              </w:rPr>
              <w:t>终端</w:t>
            </w:r>
            <w:r w:rsidR="008D6C26">
              <w:rPr>
                <w:rFonts w:ascii="微软雅黑" w:hAnsi="微软雅黑" w:cs="Arial" w:hint="eastAsia"/>
                <w:szCs w:val="22"/>
              </w:rPr>
              <w:t>的</w:t>
            </w:r>
            <w:r w:rsidR="008D6C26" w:rsidRPr="00D30DDD">
              <w:rPr>
                <w:rFonts w:ascii="微软雅黑" w:hAnsi="微软雅黑" w:cs="Arial"/>
                <w:szCs w:val="22"/>
              </w:rPr>
              <w:t>工作模式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B73334A" w14:textId="4E6E43B3" w:rsidR="00784C55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700：定位上传间隔，单位为秒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04144D1" w14:textId="6E8370DC" w:rsidR="00784C55" w:rsidRPr="00D30DDD" w:rsidRDefault="00784C5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1：</w:t>
            </w:r>
            <w:r w:rsidRPr="00784C55">
              <w:rPr>
                <w:rFonts w:ascii="微软雅黑" w:hAnsi="微软雅黑" w:cs="Arial" w:hint="eastAsia"/>
                <w:szCs w:val="22"/>
              </w:rPr>
              <w:t>表示开启GPS，0 表示关闭GPS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  <w:r w:rsidRPr="00784C55">
              <w:rPr>
                <w:rFonts w:ascii="微软雅黑" w:hAnsi="微软雅黑" w:cs="Arial" w:hint="eastAsia"/>
                <w:szCs w:val="22"/>
              </w:rPr>
              <w:t>关闭GPS的话，GPS一直不会</w:t>
            </w:r>
            <w:r>
              <w:rPr>
                <w:rFonts w:ascii="微软雅黑" w:hAnsi="微软雅黑" w:cs="Arial" w:hint="eastAsia"/>
                <w:szCs w:val="22"/>
              </w:rPr>
              <w:t>开启</w:t>
            </w:r>
            <w:r w:rsidRPr="00784C55">
              <w:rPr>
                <w:rFonts w:ascii="微软雅黑" w:hAnsi="微软雅黑" w:cs="Arial" w:hint="eastAsia"/>
                <w:szCs w:val="22"/>
              </w:rPr>
              <w:t>。实际上</w:t>
            </w:r>
            <w:r>
              <w:rPr>
                <w:rFonts w:ascii="微软雅黑" w:hAnsi="微软雅黑" w:cs="Arial" w:hint="eastAsia"/>
                <w:szCs w:val="22"/>
              </w:rPr>
              <w:t>本指令</w:t>
            </w:r>
            <w:r w:rsidRPr="00784C55">
              <w:rPr>
                <w:rFonts w:ascii="微软雅黑" w:hAnsi="微软雅黑" w:cs="Arial" w:hint="eastAsia"/>
                <w:szCs w:val="22"/>
              </w:rPr>
              <w:t>就是设置GPS及WiFi两种</w:t>
            </w:r>
            <w:r>
              <w:rPr>
                <w:rFonts w:ascii="微软雅黑" w:hAnsi="微软雅黑" w:cs="Arial" w:hint="eastAsia"/>
                <w:szCs w:val="22"/>
              </w:rPr>
              <w:t>定位</w:t>
            </w:r>
            <w:r w:rsidRPr="00784C55">
              <w:rPr>
                <w:rFonts w:ascii="微软雅黑" w:hAnsi="微软雅黑" w:cs="Arial" w:hint="eastAsia"/>
                <w:szCs w:val="22"/>
              </w:rPr>
              <w:t>模式。</w:t>
            </w:r>
          </w:p>
        </w:tc>
      </w:tr>
      <w:tr w:rsidR="008D6C26" w:rsidRPr="00D30DDD" w14:paraId="5798CA73" w14:textId="77777777" w:rsidTr="004315A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627C" w14:textId="77777777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0603432" w14:textId="6838C5BC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 w:rsidR="00784C55"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3375" w14:textId="77777777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6273D68" w14:textId="77777777" w:rsidR="00784C55" w:rsidRPr="00784C55" w:rsidRDefault="00784C55" w:rsidP="00CF3022">
            <w:pPr>
              <w:pStyle w:val="HTML"/>
              <w:snapToGrid w:val="0"/>
              <w:spacing w:line="276" w:lineRule="auto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784C55">
              <w:rPr>
                <w:rFonts w:ascii="微软雅黑" w:eastAsia="微软雅黑" w:hAnsi="微软雅黑" w:cs="Arial"/>
                <w:sz w:val="22"/>
                <w:szCs w:val="22"/>
              </w:rPr>
              <w:t>IWAP34,080835,5#</w:t>
            </w:r>
          </w:p>
          <w:p w14:paraId="26AB3F20" w14:textId="7727FFAB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A17882" w14:textId="4C48F352" w:rsidR="008D6C26" w:rsidRPr="00D30DDD" w:rsidRDefault="00784C55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5</w:t>
            </w:r>
            <w:r w:rsidR="008D6C26" w:rsidRPr="00D30DDD">
              <w:rPr>
                <w:rFonts w:ascii="微软雅黑" w:hAnsi="微软雅黑" w:cs="Arial"/>
                <w:szCs w:val="22"/>
              </w:rPr>
              <w:t>：设置信息，供服务器同步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8D6C26" w:rsidRPr="00D30DDD" w14:paraId="42A96741" w14:textId="77777777" w:rsidTr="004315A8">
        <w:trPr>
          <w:trHeight w:val="2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7299" w14:textId="7777777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22BC" w14:textId="25AB800F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CF6764D" w14:textId="77777777" w:rsidR="008D6C26" w:rsidRPr="00D30DDD" w:rsidRDefault="008D6C26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4BEC9E20" w14:textId="60C45069" w:rsidR="006A1ED5" w:rsidRPr="00D30DDD" w:rsidRDefault="00EF4D3B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8" w:name="_Toc96520339"/>
      <w:bookmarkStart w:id="89" w:name="_Toc136643835"/>
      <w:bookmarkStart w:id="90" w:name="_Toc170223565"/>
      <w:bookmarkStart w:id="91" w:name="_Hlk163436031"/>
      <w:r>
        <w:rPr>
          <w:rFonts w:ascii="微软雅黑" w:hAnsi="微软雅黑" w:cs="Arial" w:hint="eastAsia"/>
          <w:sz w:val="22"/>
          <w:szCs w:val="22"/>
        </w:rPr>
        <w:t xml:space="preserve"> </w:t>
      </w:r>
      <w:r>
        <w:rPr>
          <w:rFonts w:ascii="微软雅黑" w:hAnsi="微软雅黑" w:cs="Arial"/>
          <w:sz w:val="22"/>
          <w:szCs w:val="22"/>
        </w:rPr>
        <w:tab/>
      </w:r>
      <w:r w:rsidR="002C0382">
        <w:rPr>
          <w:rFonts w:ascii="微软雅黑" w:hAnsi="微软雅黑" w:cs="Arial" w:hint="eastAsia"/>
          <w:sz w:val="22"/>
          <w:szCs w:val="22"/>
        </w:rPr>
        <w:t>快捷指令</w:t>
      </w:r>
      <w:r w:rsidR="006A1ED5" w:rsidRPr="00D30DDD">
        <w:rPr>
          <w:rFonts w:ascii="微软雅黑" w:hAnsi="微软雅黑" w:cs="Arial"/>
          <w:sz w:val="22"/>
          <w:szCs w:val="22"/>
        </w:rPr>
        <w:t>下发</w:t>
      </w:r>
      <w:r w:rsidR="006A1ED5" w:rsidRPr="00D30DDD">
        <w:rPr>
          <w:rFonts w:ascii="微软雅黑" w:hAnsi="微软雅黑" w:cs="Arial"/>
          <w:sz w:val="22"/>
          <w:szCs w:val="22"/>
          <w:lang w:val="zh-CN"/>
        </w:rPr>
        <w:t>（下行协议号：BP40，响应：AP40）</w:t>
      </w:r>
      <w:bookmarkEnd w:id="88"/>
      <w:bookmarkEnd w:id="89"/>
      <w:bookmarkEnd w:id="9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513"/>
      </w:tblGrid>
      <w:tr w:rsidR="006A1ED5" w:rsidRPr="00D30DDD" w14:paraId="3E094AB0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08B1" w14:textId="5CB4D0B1" w:rsidR="006A1ED5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BP40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FE4173">
              <w:rPr>
                <w:rFonts w:ascii="微软雅黑" w:hAnsi="微软雅黑" w:cs="Arial" w:hint="eastAsia"/>
                <w:szCs w:val="22"/>
              </w:rPr>
              <w:t>,</w:t>
            </w:r>
            <w:r w:rsidR="002C0382">
              <w:rPr>
                <w:rFonts w:ascii="微软雅黑" w:hAnsi="微软雅黑" w:cs="Arial" w:hint="eastAsia"/>
                <w:szCs w:val="22"/>
              </w:rPr>
              <w:t>指令</w:t>
            </w:r>
            <w:r w:rsidR="00FE4173">
              <w:rPr>
                <w:rFonts w:ascii="微软雅黑" w:hAnsi="微软雅黑" w:cs="Arial" w:hint="eastAsia"/>
                <w:szCs w:val="22"/>
              </w:rPr>
              <w:t>内容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A1ED5" w:rsidRPr="00D30DDD" w14:paraId="1196D56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AD4B" w14:textId="77777777" w:rsidR="006A1ED5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</w:p>
          <w:p w14:paraId="5BA535FB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F85A08">
              <w:rPr>
                <w:rFonts w:ascii="Arial" w:eastAsia="微软雅黑" w:hAnsi="Arial" w:cs="Arial"/>
              </w:rPr>
              <w:t>IWBP40,355932600011733,680835,&gt;*ble@3600*&lt;#</w:t>
            </w:r>
          </w:p>
          <w:p w14:paraId="6C14CAE7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672C8B">
              <w:rPr>
                <w:rFonts w:ascii="Arial" w:eastAsia="微软雅黑" w:hAnsi="Arial" w:cs="Arial"/>
              </w:rPr>
              <w:t>IWBP40,355932600011733,680835,&gt;*returnhome@180*&lt;#</w:t>
            </w:r>
          </w:p>
          <w:p w14:paraId="74B8EF42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2E4079">
              <w:rPr>
                <w:rFonts w:ascii="Arial" w:eastAsia="微软雅黑" w:hAnsi="Arial" w:cs="Arial"/>
              </w:rPr>
              <w:t>IWBP40,355932600011733,080835, 5468696E6B726163652069732061206</w:t>
            </w:r>
          </w:p>
          <w:p w14:paraId="38ABD937" w14:textId="77777777" w:rsidR="00DB745D" w:rsidRDefault="00DB745D" w:rsidP="00DB745D">
            <w:pPr>
              <w:snapToGrid w:val="0"/>
              <w:spacing w:after="0" w:line="276" w:lineRule="auto"/>
              <w:rPr>
                <w:rFonts w:ascii="Arial" w:hAnsi="Arial" w:cs="Arial"/>
              </w:rPr>
            </w:pPr>
            <w:r w:rsidRPr="002E4079">
              <w:rPr>
                <w:rFonts w:ascii="Arial" w:hAnsi="Arial" w:cs="Arial"/>
              </w:rPr>
              <w:t>76F6F6420636F6D70616E792E#</w:t>
            </w:r>
          </w:p>
          <w:p w14:paraId="05831A5B" w14:textId="55321D5B" w:rsidR="00C174A8" w:rsidRPr="00D30DDD" w:rsidRDefault="00C174A8" w:rsidP="00DB745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C174A8">
              <w:rPr>
                <w:rFonts w:ascii="微软雅黑" w:hAnsi="微软雅黑" w:cs="Arial"/>
                <w:szCs w:val="22"/>
              </w:rPr>
              <w:lastRenderedPageBreak/>
              <w:t>IWBP40,355932600011832,080835,3E2A70686F746F40312A3C#</w:t>
            </w:r>
            <w:r>
              <w:rPr>
                <w:rFonts w:ascii="微软雅黑" w:hAnsi="微软雅黑" w:cs="Arial" w:hint="eastAsia"/>
                <w:szCs w:val="22"/>
              </w:rPr>
              <w:t xml:space="preserve"> 立即拍照指令</w:t>
            </w:r>
          </w:p>
        </w:tc>
      </w:tr>
      <w:tr w:rsidR="006A1ED5" w:rsidRPr="00D30DDD" w14:paraId="59CB4AA2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6B32" w14:textId="77777777" w:rsidR="006A1ED5" w:rsidRPr="00D30DDD" w:rsidRDefault="006A1ED5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说明：</w:t>
            </w:r>
          </w:p>
        </w:tc>
      </w:tr>
      <w:tr w:rsidR="006A1ED5" w:rsidRPr="00D30DDD" w14:paraId="641DDFCF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509F" w14:textId="3F5C8F2C" w:rsidR="00657A0D" w:rsidRPr="00D30DDD" w:rsidRDefault="00657A0D" w:rsidP="009C2F5A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531B85C" w14:textId="5CED6F03" w:rsidR="00657A0D" w:rsidRDefault="00657A0D" w:rsidP="009C2F5A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C0B2BBF" w14:textId="1BC8B2BD" w:rsidR="006A1ED5" w:rsidRPr="00D30DDD" w:rsidRDefault="006A1ED5" w:rsidP="009C2F5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9A0830" w14:textId="7D7DBEAB" w:rsidR="006A1ED5" w:rsidRPr="00D30DDD" w:rsidRDefault="006A1ED5" w:rsidP="009C2F5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91FD33" w14:textId="77777777" w:rsidR="006A1ED5" w:rsidRDefault="00DB745D" w:rsidP="009C2F5A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B745D">
              <w:rPr>
                <w:rFonts w:ascii="微软雅黑" w:eastAsia="微软雅黑" w:hAnsi="微软雅黑" w:cs="Arial"/>
                <w:sz w:val="22"/>
                <w:szCs w:val="22"/>
              </w:rPr>
              <w:t>5468696E6B72616365206973206120676F6F6420636F6D70616E792E</w:t>
            </w:r>
            <w:r w:rsidR="006A1ED5" w:rsidRPr="00DB745D">
              <w:rPr>
                <w:rFonts w:ascii="微软雅黑" w:eastAsia="微软雅黑" w:hAnsi="微软雅黑" w:cs="Arial"/>
                <w:sz w:val="22"/>
                <w:szCs w:val="22"/>
              </w:rPr>
              <w:t>:</w:t>
            </w:r>
            <w:r w:rsidR="002C0382"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指令</w:t>
            </w:r>
            <w:r w:rsidR="006A1ED5" w:rsidRPr="00DB745D">
              <w:rPr>
                <w:rFonts w:ascii="微软雅黑" w:eastAsia="微软雅黑" w:hAnsi="微软雅黑" w:cs="Arial"/>
                <w:sz w:val="22"/>
                <w:szCs w:val="22"/>
              </w:rPr>
              <w:t>内容</w:t>
            </w:r>
            <w:r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,</w:t>
            </w:r>
            <w:r w:rsidR="006B5454"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详见下表。</w:t>
            </w:r>
          </w:p>
          <w:p w14:paraId="0CCA1427" w14:textId="77777777" w:rsidR="00DB745D" w:rsidRDefault="00DB745D" w:rsidP="009C2F5A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这段字符串的</w:t>
            </w:r>
            <w:r w:rsidR="00442EC1">
              <w:rPr>
                <w:rFonts w:ascii="微软雅黑" w:eastAsia="微软雅黑" w:hAnsi="微软雅黑" w:cs="Arial" w:hint="eastAsia"/>
                <w:sz w:val="22"/>
                <w:szCs w:val="22"/>
              </w:rPr>
              <w:t>意思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是：</w:t>
            </w:r>
            <w:r w:rsidRPr="009C2F5A">
              <w:rPr>
                <w:rFonts w:ascii="微软雅黑" w:eastAsia="微软雅黑" w:hAnsi="微软雅黑" w:cs="Arial" w:hint="eastAsia"/>
                <w:sz w:val="22"/>
                <w:szCs w:val="22"/>
              </w:rPr>
              <w:t>Thinkrace is a good company。</w:t>
            </w:r>
          </w:p>
          <w:p w14:paraId="4E9CEDE5" w14:textId="77777777" w:rsidR="0085235E" w:rsidRDefault="0085235E" w:rsidP="009C2F5A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在Traxbean系统的操作是：设备列表-</w:t>
            </w:r>
            <w:r w:rsidR="00A74290">
              <w:rPr>
                <w:rFonts w:ascii="微软雅黑" w:eastAsia="微软雅黑" w:hAnsi="微软雅黑" w:cs="Arial" w:hint="eastAsia"/>
                <w:sz w:val="22"/>
                <w:szCs w:val="22"/>
              </w:rPr>
              <w:t>操作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Menu-</w:t>
            </w:r>
            <w:r w:rsidR="00A74290">
              <w:rPr>
                <w:rFonts w:ascii="微软雅黑" w:eastAsia="微软雅黑" w:hAnsi="微软雅黑" w:cs="Arial" w:hint="eastAsia"/>
                <w:sz w:val="22"/>
                <w:szCs w:val="22"/>
              </w:rPr>
              <w:t>短信命令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SMS command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。</w:t>
            </w:r>
          </w:p>
          <w:p w14:paraId="7739166A" w14:textId="642E24C3" w:rsidR="002D6F4C" w:rsidRPr="00D30DDD" w:rsidRDefault="002D6F4C" w:rsidP="009C2F5A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区别于设备列表-操作Menu-下发指令Send command，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下发指令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是就下发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输入的字符串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原文，不会加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上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包头和协议号。</w:t>
            </w:r>
          </w:p>
        </w:tc>
      </w:tr>
      <w:tr w:rsidR="006A1ED5" w:rsidRPr="00D30DDD" w14:paraId="119459FE" w14:textId="77777777" w:rsidTr="00835278">
        <w:trPr>
          <w:trHeight w:val="44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75DC" w14:textId="77777777" w:rsidR="00E71FB0" w:rsidRPr="00D30DDD" w:rsidRDefault="00E71FB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91FF96A" w14:textId="57766349" w:rsidR="00FE4173" w:rsidRPr="00D30DDD" w:rsidRDefault="00FE4173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40</w:t>
            </w:r>
            <w:r>
              <w:rPr>
                <w:rFonts w:ascii="微软雅黑" w:hAnsi="微软雅黑" w:cs="Arial" w:hint="eastAsia"/>
                <w:szCs w:val="22"/>
              </w:rPr>
              <w:t>,指令流水号,接收标志#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523D" w14:textId="4D93FFFD" w:rsidR="00E71FB0" w:rsidRPr="00D30DDD" w:rsidRDefault="00E71FB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AB042F5" w14:textId="77777777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IWAP40,080835,1#</w:t>
            </w:r>
          </w:p>
          <w:p w14:paraId="2705769D" w14:textId="5C08A74C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A43510" w14:textId="4BB01EFE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FE4173">
              <w:rPr>
                <w:rFonts w:ascii="微软雅黑" w:hAnsi="微软雅黑" w:cs="Arial" w:hint="eastAsia"/>
                <w:szCs w:val="22"/>
              </w:rPr>
              <w:t>接受标志，取值1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接受数据成功，0表示接受数据失败</w:t>
            </w:r>
            <w:r w:rsidR="00FE4173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B5454" w:rsidRPr="00D30DDD" w14:paraId="561704E7" w14:textId="77777777" w:rsidTr="00835278">
        <w:trPr>
          <w:trHeight w:val="444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4125" w14:textId="38EDB5E5" w:rsidR="006B5454" w:rsidRDefault="006B5454" w:rsidP="006B54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5399" w14:textId="77777777" w:rsidR="006B5454" w:rsidRDefault="004F2179" w:rsidP="006B54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目前只有MT2支持</w:t>
            </w:r>
            <w:r w:rsidR="00232397">
              <w:rPr>
                <w:rFonts w:ascii="微软雅黑" w:hAnsi="微软雅黑" w:cs="Arial" w:hint="eastAsia"/>
                <w:szCs w:val="22"/>
              </w:rPr>
              <w:t>以下全部</w:t>
            </w:r>
            <w:r>
              <w:rPr>
                <w:rFonts w:ascii="微软雅黑" w:hAnsi="微软雅黑" w:cs="Arial" w:hint="eastAsia"/>
                <w:szCs w:val="22"/>
              </w:rPr>
              <w:t>指令</w:t>
            </w:r>
            <w:r w:rsidR="00232397">
              <w:rPr>
                <w:rFonts w:ascii="微软雅黑" w:hAnsi="微软雅黑" w:cs="Arial" w:hint="eastAsia"/>
                <w:szCs w:val="22"/>
              </w:rPr>
              <w:t>。PT880只支持</w:t>
            </w:r>
            <w:r w:rsidR="00805F3F">
              <w:rPr>
                <w:rFonts w:ascii="微软雅黑" w:hAnsi="微软雅黑" w:cs="Arial" w:hint="eastAsia"/>
                <w:szCs w:val="22"/>
              </w:rPr>
              <w:t>下发</w:t>
            </w:r>
            <w:r w:rsidR="007A6C86">
              <w:rPr>
                <w:rFonts w:ascii="微软雅黑" w:hAnsi="微软雅黑" w:cs="Arial" w:hint="eastAsia"/>
                <w:szCs w:val="22"/>
              </w:rPr>
              <w:t>文字/语音/图片</w:t>
            </w:r>
            <w:r w:rsidR="00805F3F">
              <w:rPr>
                <w:rFonts w:ascii="微软雅黑" w:hAnsi="微软雅黑" w:cs="Arial" w:hint="eastAsia"/>
                <w:szCs w:val="22"/>
              </w:rPr>
              <w:t>消息及</w:t>
            </w:r>
            <w:r w:rsidR="00232397">
              <w:rPr>
                <w:rFonts w:ascii="微软雅黑" w:hAnsi="微软雅黑" w:cs="Arial" w:hint="eastAsia"/>
                <w:szCs w:val="22"/>
              </w:rPr>
              <w:t>蓝牙相关指令。</w:t>
            </w:r>
            <w:r w:rsidR="00B02BB5">
              <w:rPr>
                <w:rFonts w:ascii="微软雅黑" w:hAnsi="微软雅黑" w:cs="Arial" w:hint="eastAsia"/>
                <w:szCs w:val="22"/>
              </w:rPr>
              <w:t>TR40只支持蓝牙相关指令。</w:t>
            </w:r>
          </w:p>
          <w:p w14:paraId="1B5CE702" w14:textId="67083994" w:rsidR="00FA498F" w:rsidRDefault="00FA498F" w:rsidP="006B54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该指令对应系统中的</w:t>
            </w:r>
            <w:r w:rsidRPr="00FA498F">
              <w:rPr>
                <w:rFonts w:ascii="微软雅黑" w:hAnsi="微软雅黑" w:cs="Arial"/>
                <w:szCs w:val="22"/>
              </w:rPr>
              <w:t>Send message</w:t>
            </w:r>
            <w:r>
              <w:rPr>
                <w:rFonts w:ascii="微软雅黑" w:hAnsi="微软雅黑" w:cs="Arial" w:hint="eastAsia"/>
                <w:szCs w:val="22"/>
              </w:rPr>
              <w:t>/发信息功能。</w:t>
            </w:r>
          </w:p>
        </w:tc>
      </w:tr>
      <w:tr w:rsidR="006B5454" w:rsidRPr="00D30DDD" w14:paraId="6A698E3C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34D1B13" w14:textId="099A6301" w:rsidR="006B5454" w:rsidRPr="00D30DDD" w:rsidRDefault="006B5454" w:rsidP="006B5454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指令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0146B6A" w14:textId="02D4D7E3" w:rsidR="006B5454" w:rsidRPr="00D30DDD" w:rsidRDefault="006B5454" w:rsidP="006B5454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格式</w:t>
            </w:r>
          </w:p>
        </w:tc>
      </w:tr>
      <w:tr w:rsidR="006B5454" w:rsidRPr="00D30DDD" w14:paraId="77A9890D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E92B" w14:textId="763625E5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发送文字消息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CFB7" w14:textId="5306EE24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ascii="微软雅黑" w:hAnsi="微软雅黑" w:cs="Arial" w:hint="eastAsia"/>
                <w:szCs w:val="22"/>
              </w:rPr>
              <w:t>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编码的字符串</w:t>
            </w:r>
            <w:r w:rsidR="00F5644D">
              <w:rPr>
                <w:rFonts w:hint="eastAsia"/>
              </w:rPr>
              <w:t>。</w:t>
            </w:r>
          </w:p>
        </w:tc>
      </w:tr>
      <w:tr w:rsidR="006B5454" w:rsidRPr="00D30DDD" w14:paraId="45FE2003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74C9" w14:textId="12B7D1DE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发送语音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DC35" w14:textId="07AC1D65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rPr>
                <w:rFonts w:hint="eastAsia"/>
              </w:rPr>
              <w:t>设语音文件的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hint="eastAsia"/>
              </w:rPr>
              <w:t>为</w:t>
            </w:r>
            <w:hyperlink r:id="rId10" w:history="1">
              <w:r w:rsidRPr="001F440D">
                <w:rPr>
                  <w:rStyle w:val="ab"/>
                  <w:rFonts w:hint="eastAsia"/>
                </w:rPr>
                <w:t>http</w:t>
              </w:r>
              <w:r w:rsidRPr="001F440D">
                <w:rPr>
                  <w:rStyle w:val="ab"/>
                </w:rPr>
                <w:t>s://www.vip.com/123.mp3</w:t>
              </w:r>
            </w:hyperlink>
          </w:p>
          <w:p w14:paraId="74B10447" w14:textId="1B74D0C2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编码的一串字符。</w:t>
            </w:r>
          </w:p>
        </w:tc>
      </w:tr>
      <w:tr w:rsidR="006B5454" w:rsidRPr="00D30DDD" w14:paraId="218915CF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450F" w14:textId="1EFB6D19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发送图片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20EA" w14:textId="1FA68165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rPr>
                <w:rFonts w:hint="eastAsia"/>
              </w:rPr>
              <w:t>设图片文件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hint="eastAsia"/>
              </w:rPr>
              <w:t>为</w:t>
            </w:r>
            <w:r w:rsidRPr="001F440D">
              <w:rPr>
                <w:rFonts w:hint="eastAsia"/>
              </w:rPr>
              <w:t xml:space="preserve"> </w:t>
            </w:r>
            <w:hyperlink r:id="rId11" w:history="1">
              <w:r w:rsidRPr="001F440D">
                <w:rPr>
                  <w:rStyle w:val="ab"/>
                </w:rPr>
                <w:t>https://www.vip.com/123.jpg</w:t>
              </w:r>
            </w:hyperlink>
          </w:p>
          <w:p w14:paraId="33A023C5" w14:textId="3D639C51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编码的一串字符。</w:t>
            </w:r>
          </w:p>
        </w:tc>
      </w:tr>
      <w:tr w:rsidR="006B5454" w:rsidRPr="00D30DDD" w14:paraId="7537FC08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6A02" w14:textId="16F0772F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设置</w:t>
            </w:r>
            <w:r w:rsidRPr="001F440D">
              <w:rPr>
                <w:rFonts w:hint="eastAsia"/>
              </w:rPr>
              <w:t>WIFI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0B9C" w14:textId="42D4106A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&gt;*wifi@</w:t>
            </w:r>
            <w:r w:rsidR="00212F10" w:rsidRPr="001F440D">
              <w:rPr>
                <w:rFonts w:hint="eastAsia"/>
              </w:rPr>
              <w:t>SSID</w:t>
            </w:r>
            <w:r w:rsidRPr="001F440D">
              <w:t>|</w:t>
            </w:r>
            <w:r w:rsidR="00212F10" w:rsidRPr="001F440D">
              <w:rPr>
                <w:rFonts w:hint="eastAsia"/>
              </w:rPr>
              <w:t>密码</w:t>
            </w:r>
            <w:r w:rsidRPr="001F440D">
              <w:t>*&lt;</w:t>
            </w:r>
          </w:p>
          <w:p w14:paraId="353CB6A7" w14:textId="73BDDD12" w:rsidR="006B5454" w:rsidRPr="001F440D" w:rsidRDefault="004105A3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212F10" w:rsidRPr="001F440D">
              <w:rPr>
                <w:rFonts w:hint="eastAsia"/>
              </w:rPr>
              <w:t>，</w:t>
            </w:r>
            <w:r w:rsidR="006B5454" w:rsidRPr="001F440D">
              <w:rPr>
                <w:rFonts w:hint="eastAsia"/>
              </w:rPr>
              <w:t>即可设置</w:t>
            </w:r>
            <w:r w:rsidR="006B5454" w:rsidRPr="001F440D">
              <w:rPr>
                <w:rFonts w:hint="eastAsia"/>
              </w:rPr>
              <w:t>WIFI</w:t>
            </w:r>
            <w:r w:rsidR="006B5454" w:rsidRPr="001F440D">
              <w:rPr>
                <w:rFonts w:hint="eastAsia"/>
              </w:rPr>
              <w:t>的密码，该指令会自动打开</w:t>
            </w:r>
            <w:r w:rsidR="006B5454" w:rsidRPr="001F440D">
              <w:rPr>
                <w:rFonts w:hint="eastAsia"/>
              </w:rPr>
              <w:t>WIFI</w:t>
            </w:r>
            <w:r w:rsidR="006B5454" w:rsidRPr="001F440D">
              <w:rPr>
                <w:rFonts w:hint="eastAsia"/>
              </w:rPr>
              <w:t>，并且</w:t>
            </w:r>
            <w:r w:rsidR="00212F10" w:rsidRPr="001F440D">
              <w:rPr>
                <w:rFonts w:hint="eastAsia"/>
              </w:rPr>
              <w:t>在搜索到对应</w:t>
            </w:r>
            <w:r w:rsidR="00212F10" w:rsidRPr="001F440D">
              <w:rPr>
                <w:rFonts w:hint="eastAsia"/>
              </w:rPr>
              <w:t>SSID</w:t>
            </w:r>
            <w:r w:rsidR="00212F10" w:rsidRPr="001F440D">
              <w:rPr>
                <w:rFonts w:hint="eastAsia"/>
              </w:rPr>
              <w:t>的</w:t>
            </w:r>
            <w:r w:rsidR="00212F10" w:rsidRPr="001F440D">
              <w:rPr>
                <w:rFonts w:hint="eastAsia"/>
              </w:rPr>
              <w:t>Wifi</w:t>
            </w:r>
            <w:r w:rsidR="00212F10" w:rsidRPr="001F440D">
              <w:rPr>
                <w:rFonts w:hint="eastAsia"/>
              </w:rPr>
              <w:t>热点时，</w:t>
            </w:r>
            <w:r w:rsidR="006B5454" w:rsidRPr="001F440D">
              <w:rPr>
                <w:rFonts w:hint="eastAsia"/>
              </w:rPr>
              <w:t>设置</w:t>
            </w:r>
            <w:r w:rsidR="006B5454" w:rsidRPr="001F440D">
              <w:rPr>
                <w:rFonts w:hint="eastAsia"/>
              </w:rPr>
              <w:t>WIFI</w:t>
            </w:r>
            <w:r w:rsidR="006B5454" w:rsidRPr="001F440D">
              <w:rPr>
                <w:rFonts w:hint="eastAsia"/>
              </w:rPr>
              <w:t>密码并连接</w:t>
            </w:r>
            <w:r w:rsidR="00212F10" w:rsidRPr="001F440D">
              <w:rPr>
                <w:rFonts w:hint="eastAsia"/>
              </w:rPr>
              <w:t>。不管连接成不成功设备都不会反馈连接结果给服务器。</w:t>
            </w:r>
          </w:p>
        </w:tc>
      </w:tr>
      <w:tr w:rsidR="006B5454" w:rsidRPr="00D30DDD" w14:paraId="1BDD0569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4D65" w14:textId="4D2A453B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打开工人模式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EB7E" w14:textId="3B29E196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t>&gt;*workmode@user|</w:t>
            </w:r>
            <w:r w:rsidR="008367B4" w:rsidRPr="001F440D">
              <w:rPr>
                <w:rFonts w:hint="eastAsia"/>
              </w:rPr>
              <w:t>1</w:t>
            </w:r>
            <w:r w:rsidRPr="001F440D">
              <w:t>*&lt;</w:t>
            </w:r>
            <w:r w:rsidRPr="001F440D">
              <w:br/>
            </w:r>
            <w:r w:rsidR="004105A3"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="004105A3" w:rsidRPr="001F440D">
              <w:rPr>
                <w:rFonts w:ascii="微软雅黑" w:hAnsi="微软雅黑" w:cs="Arial"/>
                <w:szCs w:val="22"/>
              </w:rPr>
              <w:t>内容</w:t>
            </w:r>
            <w:r w:rsidR="004105A3" w:rsidRPr="001F440D">
              <w:rPr>
                <w:rFonts w:hint="eastAsia"/>
              </w:rPr>
              <w:t>是将该</w:t>
            </w:r>
            <w:r w:rsidR="004105A3">
              <w:rPr>
                <w:rFonts w:hint="eastAsia"/>
              </w:rPr>
              <w:t>字符串</w:t>
            </w:r>
            <w:r w:rsidR="004105A3"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="004105A3" w:rsidRPr="001F440D">
              <w:rPr>
                <w:rFonts w:hint="eastAsia"/>
              </w:rPr>
              <w:t>GB2312</w:t>
            </w:r>
            <w:r w:rsidR="004105A3" w:rsidRPr="001F440D">
              <w:rPr>
                <w:rFonts w:hint="eastAsia"/>
              </w:rPr>
              <w:t>编码</w:t>
            </w:r>
            <w:r w:rsidR="008367B4" w:rsidRPr="001F440D">
              <w:rPr>
                <w:rFonts w:hint="eastAsia"/>
              </w:rPr>
              <w:t>，即可打开工人模式。工人模式是指手表只显示时间、打卡、查阅消息等几个主要界面。</w:t>
            </w:r>
            <w:r w:rsidR="00650F42">
              <w:rPr>
                <w:rFonts w:hint="eastAsia"/>
              </w:rPr>
              <w:t>目前该功能仅</w:t>
            </w:r>
            <w:r w:rsidR="00650F42">
              <w:rPr>
                <w:rFonts w:hint="eastAsia"/>
              </w:rPr>
              <w:t>MT2</w:t>
            </w:r>
            <w:r w:rsidR="00650F42">
              <w:rPr>
                <w:rFonts w:hint="eastAsia"/>
              </w:rPr>
              <w:t>支持。</w:t>
            </w:r>
          </w:p>
        </w:tc>
      </w:tr>
      <w:tr w:rsidR="006B5454" w:rsidRPr="00D30DDD" w14:paraId="7345CDB3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BF49" w14:textId="70AA85BD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lastRenderedPageBreak/>
              <w:t>关闭工人模式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E1E85" w14:textId="343B2993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t>&gt;*workmode@user|</w:t>
            </w:r>
            <w:r w:rsidR="008367B4" w:rsidRPr="001F440D">
              <w:rPr>
                <w:rFonts w:hint="eastAsia"/>
              </w:rPr>
              <w:t>0</w:t>
            </w:r>
            <w:r w:rsidRPr="001F440D">
              <w:t>*&lt;</w:t>
            </w:r>
            <w:r w:rsidRPr="001F440D">
              <w:br/>
            </w:r>
            <w:r w:rsidR="004105A3"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="004105A3" w:rsidRPr="001F440D">
              <w:rPr>
                <w:rFonts w:ascii="微软雅黑" w:hAnsi="微软雅黑" w:cs="Arial"/>
                <w:szCs w:val="22"/>
              </w:rPr>
              <w:t>内容</w:t>
            </w:r>
            <w:r w:rsidR="004105A3" w:rsidRPr="001F440D">
              <w:rPr>
                <w:rFonts w:hint="eastAsia"/>
              </w:rPr>
              <w:t>是将该</w:t>
            </w:r>
            <w:r w:rsidR="004105A3">
              <w:rPr>
                <w:rFonts w:hint="eastAsia"/>
              </w:rPr>
              <w:t>字符串</w:t>
            </w:r>
            <w:r w:rsidR="004105A3"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="004105A3" w:rsidRPr="001F440D">
              <w:rPr>
                <w:rFonts w:hint="eastAsia"/>
              </w:rPr>
              <w:t>GB2312</w:t>
            </w:r>
            <w:r w:rsidR="004105A3" w:rsidRPr="001F440D">
              <w:rPr>
                <w:rFonts w:hint="eastAsia"/>
              </w:rPr>
              <w:t>编码</w:t>
            </w:r>
            <w:r w:rsidR="008367B4" w:rsidRPr="001F440D">
              <w:rPr>
                <w:rFonts w:hint="eastAsia"/>
              </w:rPr>
              <w:t>，即可</w:t>
            </w:r>
            <w:r w:rsidR="00015981">
              <w:rPr>
                <w:rFonts w:hint="eastAsia"/>
              </w:rPr>
              <w:t>关闭</w:t>
            </w:r>
            <w:r w:rsidR="008367B4" w:rsidRPr="001F440D">
              <w:rPr>
                <w:rFonts w:hint="eastAsia"/>
              </w:rPr>
              <w:t>工人模式。</w:t>
            </w:r>
            <w:r w:rsidR="00015981">
              <w:rPr>
                <w:rFonts w:hint="eastAsia"/>
              </w:rPr>
              <w:t>关闭</w:t>
            </w:r>
            <w:r w:rsidR="008367B4" w:rsidRPr="001F440D">
              <w:rPr>
                <w:rFonts w:hint="eastAsia"/>
              </w:rPr>
              <w:t>工人模式是指手表显示全部的功能界面。</w:t>
            </w:r>
            <w:r w:rsidR="00650F42">
              <w:rPr>
                <w:rFonts w:hint="eastAsia"/>
              </w:rPr>
              <w:t>目前该功能仅</w:t>
            </w:r>
            <w:r w:rsidR="00650F42">
              <w:rPr>
                <w:rFonts w:hint="eastAsia"/>
              </w:rPr>
              <w:t>MT2</w:t>
            </w:r>
            <w:r w:rsidR="00650F42">
              <w:rPr>
                <w:rFonts w:hint="eastAsia"/>
              </w:rPr>
              <w:t>支持。</w:t>
            </w:r>
          </w:p>
        </w:tc>
      </w:tr>
      <w:tr w:rsidR="0039416E" w:rsidRPr="00D30DDD" w14:paraId="5CAF7A95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2D75" w14:textId="02427D0D" w:rsidR="0039416E" w:rsidRPr="001F440D" w:rsidRDefault="0002525A" w:rsidP="001F440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打开</w:t>
            </w:r>
            <w:r w:rsidRPr="0002525A">
              <w:rPr>
                <w:rFonts w:hint="eastAsia"/>
              </w:rPr>
              <w:t>工程模式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719C" w14:textId="77777777" w:rsidR="0039416E" w:rsidRDefault="0002525A" w:rsidP="001F440D">
            <w:pPr>
              <w:snapToGrid w:val="0"/>
              <w:spacing w:after="0" w:line="276" w:lineRule="auto"/>
            </w:pPr>
            <w:r w:rsidRPr="0002525A">
              <w:t>&gt;*factorymode@</w:t>
            </w:r>
            <w:r>
              <w:rPr>
                <w:rFonts w:hint="eastAsia"/>
              </w:rPr>
              <w:t>1</w:t>
            </w:r>
            <w:r w:rsidRPr="0002525A">
              <w:t>*&lt;</w:t>
            </w:r>
          </w:p>
          <w:p w14:paraId="1A76DAAA" w14:textId="6E361E13" w:rsidR="0002525A" w:rsidRPr="001F440D" w:rsidRDefault="0002525A" w:rsidP="001F440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该功能目前仅</w:t>
            </w:r>
            <w:r>
              <w:rPr>
                <w:rFonts w:hint="eastAsia"/>
              </w:rPr>
              <w:t>PT880</w:t>
            </w:r>
            <w:r>
              <w:rPr>
                <w:rFonts w:hint="eastAsia"/>
              </w:rPr>
              <w:t>支持。默认是打开的，只有设置关闭的时候才会把工程模式关闭，因为每个设备在出厂前都需要使用工程模式。</w:t>
            </w:r>
          </w:p>
        </w:tc>
      </w:tr>
      <w:tr w:rsidR="0039416E" w:rsidRPr="00D30DDD" w14:paraId="2A4351C9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8344" w14:textId="32F040A4" w:rsidR="0039416E" w:rsidRPr="001F440D" w:rsidRDefault="0002525A" w:rsidP="001F440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关闭工程模式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50B5" w14:textId="659BA6D3" w:rsidR="0002525A" w:rsidRDefault="0002525A" w:rsidP="0002525A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&gt;*factorymode@0*&lt;</w:t>
            </w:r>
          </w:p>
          <w:p w14:paraId="08FE9914" w14:textId="335023B5" w:rsidR="0039416E" w:rsidRPr="001F440D" w:rsidRDefault="0002525A" w:rsidP="0002525A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该功能目前仅</w:t>
            </w:r>
            <w:r>
              <w:rPr>
                <w:rFonts w:hint="eastAsia"/>
              </w:rPr>
              <w:t>PT880</w:t>
            </w:r>
            <w:r>
              <w:rPr>
                <w:rFonts w:hint="eastAsia"/>
              </w:rPr>
              <w:t>支持。</w:t>
            </w:r>
          </w:p>
        </w:tc>
      </w:tr>
      <w:tr w:rsidR="006B5454" w:rsidRPr="00D30DDD" w14:paraId="5B6BE7D9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A79D" w14:textId="2BCFDC51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设置蓝牙间隔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D34F" w14:textId="77777777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ble</w:t>
            </w:r>
            <w:r w:rsidRPr="001F440D">
              <w:t>@</w:t>
            </w:r>
            <w:r w:rsidRPr="001F440D">
              <w:rPr>
                <w:rFonts w:hint="eastAsia"/>
              </w:rPr>
              <w:t>3600</w:t>
            </w:r>
            <w:r w:rsidRPr="001F440D">
              <w:t>*&lt;</w:t>
            </w:r>
          </w:p>
          <w:p w14:paraId="33122D98" w14:textId="4EEDAC27" w:rsidR="006B5454" w:rsidRPr="001F440D" w:rsidRDefault="004105A3" w:rsidP="001F440D">
            <w:pPr>
              <w:snapToGrid w:val="0"/>
              <w:spacing w:after="0" w:line="276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，即可设定</w:t>
            </w:r>
            <w:r w:rsidR="006B5454" w:rsidRPr="001F440D">
              <w:rPr>
                <w:rFonts w:hint="eastAsia"/>
              </w:rPr>
              <w:t>蓝牙发送间隔为</w:t>
            </w:r>
            <w:r w:rsidR="006B5454" w:rsidRPr="001F440D">
              <w:rPr>
                <w:rFonts w:hint="eastAsia"/>
              </w:rPr>
              <w:t>3600</w:t>
            </w:r>
            <w:r w:rsidR="006B5454" w:rsidRPr="001F440D">
              <w:rPr>
                <w:rFonts w:hint="eastAsia"/>
              </w:rPr>
              <w:t>秒</w:t>
            </w:r>
            <w:r w:rsidR="006B5454" w:rsidRPr="001F440D">
              <w:rPr>
                <w:rFonts w:hint="eastAsia"/>
              </w:rPr>
              <w:t xml:space="preserve"> </w:t>
            </w:r>
            <w:r w:rsidR="0091382A" w:rsidRPr="001F440D">
              <w:rPr>
                <w:rFonts w:hint="eastAsia"/>
              </w:rPr>
              <w:t>。</w:t>
            </w:r>
            <w:r w:rsidR="006B5454" w:rsidRPr="001F440D">
              <w:rPr>
                <w:rFonts w:hint="eastAsia"/>
              </w:rPr>
              <w:t>建议不要设置太短</w:t>
            </w:r>
            <w:r w:rsidR="0091382A" w:rsidRPr="001F440D">
              <w:rPr>
                <w:rFonts w:hint="eastAsia"/>
              </w:rPr>
              <w:t>间隔</w:t>
            </w:r>
            <w:r w:rsidR="006B5454" w:rsidRPr="001F440D">
              <w:rPr>
                <w:rFonts w:hint="eastAsia"/>
              </w:rPr>
              <w:t>，功耗会高</w:t>
            </w:r>
            <w:r w:rsidR="0091382A" w:rsidRPr="001F440D">
              <w:rPr>
                <w:rFonts w:hint="eastAsia"/>
              </w:rPr>
              <w:t>。</w:t>
            </w:r>
          </w:p>
        </w:tc>
      </w:tr>
      <w:tr w:rsidR="006B5454" w:rsidRPr="00D30DDD" w14:paraId="5815F6A0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B49F" w14:textId="54DD781E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蓝牙</w:t>
            </w:r>
            <w:r w:rsidR="00EF6E5E">
              <w:rPr>
                <w:rFonts w:hint="eastAsia"/>
              </w:rPr>
              <w:t>开关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9C1A" w14:textId="77777777" w:rsidR="006B5454" w:rsidRDefault="006B5454" w:rsidP="00724EC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ble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</w:p>
          <w:p w14:paraId="3C46E15C" w14:textId="099265DC" w:rsidR="006B5454" w:rsidRDefault="0091382A" w:rsidP="00724EC0">
            <w:pPr>
              <w:snapToGrid w:val="0"/>
              <w:spacing w:after="0" w:line="240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 w:rsidR="004105A3"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编码，即可关闭蓝牙模块</w:t>
            </w:r>
            <w:r w:rsidR="00F5644D">
              <w:rPr>
                <w:rFonts w:hint="eastAsia"/>
              </w:rPr>
              <w:t>；</w:t>
            </w:r>
          </w:p>
          <w:p w14:paraId="7CCFC2D5" w14:textId="49727371" w:rsidR="004105A3" w:rsidRDefault="004105A3" w:rsidP="00724EC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ble</w:t>
            </w:r>
            <w:r w:rsidRPr="001F440D">
              <w:t>@</w:t>
            </w:r>
            <w:r>
              <w:rPr>
                <w:rFonts w:hint="eastAsia"/>
              </w:rPr>
              <w:t>6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</w:p>
          <w:p w14:paraId="1BCB0F48" w14:textId="78FCE7DD" w:rsidR="004105A3" w:rsidRPr="004105A3" w:rsidRDefault="004105A3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编码，</w:t>
            </w:r>
            <w:r w:rsidRPr="00D30DDD">
              <w:rPr>
                <w:rFonts w:ascii="微软雅黑" w:hAnsi="微软雅黑" w:cs="Arial"/>
                <w:szCs w:val="22"/>
              </w:rPr>
              <w:t>是打开蓝牙</w:t>
            </w:r>
            <w:r>
              <w:rPr>
                <w:rFonts w:ascii="微软雅黑" w:hAnsi="微软雅黑" w:cs="Arial" w:hint="eastAsia"/>
                <w:szCs w:val="22"/>
              </w:rPr>
              <w:t>并</w:t>
            </w:r>
            <w:r w:rsidRPr="00D30DDD">
              <w:rPr>
                <w:rFonts w:ascii="微软雅黑" w:hAnsi="微软雅黑" w:cs="Arial"/>
                <w:szCs w:val="22"/>
              </w:rPr>
              <w:t>设置蓝牙扫描间隔</w:t>
            </w:r>
            <w:r>
              <w:rPr>
                <w:rFonts w:ascii="微软雅黑" w:hAnsi="微软雅黑" w:cs="Arial" w:hint="eastAsia"/>
                <w:szCs w:val="22"/>
              </w:rPr>
              <w:t>为60秒。这个指令并不设置APBL蓝牙数据包的</w:t>
            </w:r>
            <w:r w:rsidRPr="00D30DDD">
              <w:rPr>
                <w:rFonts w:ascii="微软雅黑" w:hAnsi="微软雅黑" w:cs="Arial"/>
                <w:szCs w:val="22"/>
              </w:rPr>
              <w:t>上传间隔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B5454" w:rsidRPr="00D30DDD" w14:paraId="56739B7F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8EFD" w14:textId="399D5821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跌倒</w:t>
            </w:r>
            <w:r w:rsidR="003B178C">
              <w:rPr>
                <w:rFonts w:hint="eastAsia"/>
              </w:rPr>
              <w:t>报警</w:t>
            </w:r>
            <w:r w:rsidRPr="001F440D">
              <w:rPr>
                <w:rFonts w:hint="eastAsia"/>
              </w:rPr>
              <w:t>开关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D10E" w14:textId="3122F4BD" w:rsidR="006B5454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fall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</w:t>
            </w:r>
            <w:r w:rsidR="004105A3">
              <w:rPr>
                <w:rFonts w:hint="eastAsia"/>
              </w:rPr>
              <w:t xml:space="preserve">  </w:t>
            </w:r>
            <w:r w:rsidR="004105A3">
              <w:rPr>
                <w:rFonts w:hint="eastAsia"/>
              </w:rPr>
              <w:t>关闭跌倒开关</w:t>
            </w:r>
            <w:r w:rsidR="0091382A" w:rsidRPr="001F440D">
              <w:rPr>
                <w:rFonts w:hint="eastAsia"/>
              </w:rPr>
              <w:t xml:space="preserve">     </w:t>
            </w:r>
            <w:r w:rsidR="004105A3">
              <w:rPr>
                <w:rFonts w:hint="eastAsia"/>
              </w:rPr>
              <w:t>或</w:t>
            </w:r>
            <w:r w:rsidR="0091382A" w:rsidRPr="001F440D">
              <w:rPr>
                <w:rFonts w:hint="eastAsia"/>
              </w:rPr>
              <w:t xml:space="preserve">       </w:t>
            </w:r>
            <w:r w:rsidRPr="001F440D">
              <w:t>&gt;*</w:t>
            </w:r>
            <w:r w:rsidRPr="001F440D">
              <w:rPr>
                <w:rFonts w:hint="eastAsia"/>
              </w:rPr>
              <w:t>fall</w:t>
            </w:r>
            <w:r w:rsidRPr="001F440D">
              <w:t>@</w:t>
            </w:r>
            <w:r w:rsidRPr="001F440D">
              <w:rPr>
                <w:rFonts w:hint="eastAsia"/>
              </w:rPr>
              <w:t>1</w:t>
            </w:r>
            <w:r w:rsidRPr="001F440D">
              <w:t>*&lt;</w:t>
            </w:r>
            <w:r w:rsidR="004105A3">
              <w:rPr>
                <w:rFonts w:hint="eastAsia"/>
              </w:rPr>
              <w:t>打开跌倒开关</w:t>
            </w:r>
          </w:p>
          <w:p w14:paraId="21506452" w14:textId="6973BB41" w:rsidR="003B178C" w:rsidRPr="001F440D" w:rsidRDefault="003B178C" w:rsidP="001F440D">
            <w:pPr>
              <w:snapToGrid w:val="0"/>
              <w:spacing w:after="0" w:line="276" w:lineRule="auto"/>
            </w:pPr>
          </w:p>
          <w:p w14:paraId="05923E7B" w14:textId="34A6CCA2" w:rsidR="0091382A" w:rsidRPr="001F440D" w:rsidRDefault="004105A3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，即可打开</w:t>
            </w:r>
            <w:r w:rsidR="0091382A" w:rsidRPr="001F440D">
              <w:rPr>
                <w:rFonts w:hint="eastAsia"/>
              </w:rPr>
              <w:t>/</w:t>
            </w:r>
            <w:r w:rsidR="0091382A" w:rsidRPr="001F440D">
              <w:rPr>
                <w:rFonts w:hint="eastAsia"/>
              </w:rPr>
              <w:t>关闭跌倒报警功能。</w:t>
            </w:r>
          </w:p>
        </w:tc>
      </w:tr>
      <w:tr w:rsidR="006B5454" w:rsidRPr="00D30DDD" w14:paraId="3F4893C6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A22" w14:textId="21644253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跌倒阈值设置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E887" w14:textId="1EA1AB2C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fallconfig</w:t>
            </w:r>
            <w:r w:rsidRPr="001F440D">
              <w:t>@</w:t>
            </w:r>
            <w:r w:rsidRPr="001F440D">
              <w:rPr>
                <w:rFonts w:hint="eastAsia"/>
              </w:rPr>
              <w:t>1000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="002C40FF">
              <w:rPr>
                <w:rFonts w:hint="eastAsia"/>
              </w:rPr>
              <w:t>或</w:t>
            </w:r>
            <w:r w:rsidR="002C40FF">
              <w:rPr>
                <w:rFonts w:hint="eastAsia"/>
              </w:rPr>
              <w:t xml:space="preserve"> </w:t>
            </w:r>
            <w:r w:rsidR="002C40FF" w:rsidRPr="001F440D">
              <w:t>&gt;*</w:t>
            </w:r>
            <w:r w:rsidR="002C40FF" w:rsidRPr="001F440D">
              <w:rPr>
                <w:rFonts w:hint="eastAsia"/>
              </w:rPr>
              <w:t>fallconfig</w:t>
            </w:r>
            <w:r w:rsidR="002C40FF" w:rsidRPr="001F440D">
              <w:t>@</w:t>
            </w:r>
            <w:r w:rsidR="002C40FF" w:rsidRPr="001F440D">
              <w:rPr>
                <w:rFonts w:hint="eastAsia"/>
              </w:rPr>
              <w:t>10</w:t>
            </w:r>
            <w:r w:rsidR="002C40FF" w:rsidRPr="001F440D">
              <w:t>*&lt;</w:t>
            </w:r>
            <w:r w:rsidR="002C40FF" w:rsidRPr="001F440D">
              <w:rPr>
                <w:rFonts w:hint="eastAsia"/>
              </w:rPr>
              <w:t xml:space="preserve">  </w:t>
            </w:r>
          </w:p>
          <w:p w14:paraId="146C7F79" w14:textId="77777777" w:rsidR="003B178C" w:rsidRDefault="004105A3" w:rsidP="001F440D">
            <w:pPr>
              <w:snapToGrid w:val="0"/>
              <w:spacing w:after="0" w:line="276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，即可设置跌倒报警的阈值。</w:t>
            </w:r>
          </w:p>
          <w:p w14:paraId="4EDAE9CF" w14:textId="187DCAFB" w:rsidR="0091382A" w:rsidRPr="001F440D" w:rsidRDefault="003B178C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参数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的意思是</w:t>
            </w:r>
            <w:r w:rsidR="0091382A" w:rsidRPr="001F440D">
              <w:rPr>
                <w:rFonts w:hint="eastAsia"/>
              </w:rPr>
              <w:t>计算数值大于</w:t>
            </w:r>
            <w:r w:rsidR="0091382A" w:rsidRPr="001F440D">
              <w:rPr>
                <w:rFonts w:hint="eastAsia"/>
              </w:rPr>
              <w:t>1000</w:t>
            </w:r>
            <w:r>
              <w:rPr>
                <w:rFonts w:hint="eastAsia"/>
              </w:rPr>
              <w:t>才</w:t>
            </w:r>
            <w:r w:rsidR="0091382A" w:rsidRPr="001F440D">
              <w:rPr>
                <w:rFonts w:hint="eastAsia"/>
              </w:rPr>
              <w:t>判定为跌倒，触发跌倒报警。</w:t>
            </w:r>
          </w:p>
        </w:tc>
      </w:tr>
      <w:tr w:rsidR="006B5454" w:rsidRPr="00D30DDD" w14:paraId="61246C9D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6A61" w14:textId="2AE18488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佩戴状态判断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19B5" w14:textId="505A6D41" w:rsidR="004105A3" w:rsidRDefault="006B5454" w:rsidP="00C7686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wearconfig</w:t>
            </w:r>
            <w:r w:rsidRPr="001F440D">
              <w:t>@</w:t>
            </w:r>
            <w:r w:rsidRPr="001F440D">
              <w:rPr>
                <w:rFonts w:hint="eastAsia"/>
              </w:rPr>
              <w:t>1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="004105A3">
              <w:rPr>
                <w:rFonts w:hint="eastAsia"/>
              </w:rPr>
              <w:t>打开佩戴状态判断功能</w:t>
            </w:r>
            <w:r w:rsidR="00F5644D">
              <w:rPr>
                <w:rFonts w:hint="eastAsia"/>
              </w:rPr>
              <w:t>；</w:t>
            </w:r>
          </w:p>
          <w:p w14:paraId="310FAF35" w14:textId="381E49A1" w:rsidR="006B5454" w:rsidRPr="001F440D" w:rsidRDefault="006B5454" w:rsidP="00C7686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wearconfig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Pr="001F440D">
              <w:rPr>
                <w:rFonts w:hint="eastAsia"/>
              </w:rPr>
              <w:t>关</w:t>
            </w:r>
            <w:r w:rsidR="004105A3">
              <w:rPr>
                <w:rFonts w:hint="eastAsia"/>
              </w:rPr>
              <w:t>闭佩戴状态判断功能</w:t>
            </w:r>
            <w:r w:rsidR="00F5644D">
              <w:rPr>
                <w:rFonts w:hint="eastAsia"/>
              </w:rPr>
              <w:t>；</w:t>
            </w:r>
          </w:p>
          <w:p w14:paraId="5DD8CC59" w14:textId="1FC1D154" w:rsidR="00DE1A2D" w:rsidRPr="001F440D" w:rsidRDefault="004105A3" w:rsidP="00C7686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DE1A2D" w:rsidRPr="001F440D">
              <w:rPr>
                <w:rFonts w:hint="eastAsia"/>
              </w:rPr>
              <w:t>，即可打开</w:t>
            </w:r>
            <w:r w:rsidR="00DE1A2D" w:rsidRPr="001F440D">
              <w:rPr>
                <w:rFonts w:hint="eastAsia"/>
              </w:rPr>
              <w:t>/</w:t>
            </w:r>
            <w:r w:rsidR="00DE1A2D" w:rsidRPr="001F440D">
              <w:rPr>
                <w:rFonts w:hint="eastAsia"/>
              </w:rPr>
              <w:t>关闭佩戴状态检测功能。关闭佩戴状态时，手表不论戴在手腕上还是摘下来静置，手表都会</w:t>
            </w:r>
            <w:r w:rsidR="00F549BA" w:rsidRPr="001F440D">
              <w:rPr>
                <w:rFonts w:hint="eastAsia"/>
              </w:rPr>
              <w:t>按照预设频率</w:t>
            </w:r>
            <w:r w:rsidR="00DE1A2D" w:rsidRPr="001F440D">
              <w:rPr>
                <w:rFonts w:hint="eastAsia"/>
              </w:rPr>
              <w:t>打开传感器测试健康数据，并且有可能测得健康数据。</w:t>
            </w:r>
          </w:p>
        </w:tc>
      </w:tr>
      <w:tr w:rsidR="006B5454" w:rsidRPr="00D30DDD" w14:paraId="5AC5F43A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C043" w14:textId="280C7FB7" w:rsidR="006B5454" w:rsidRPr="001F440D" w:rsidRDefault="006B5454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自动返回主界面阈值设置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5763" w14:textId="7CFB785B" w:rsidR="006B5454" w:rsidRPr="001F440D" w:rsidRDefault="006B5454" w:rsidP="00724EC0">
            <w:pPr>
              <w:snapToGrid w:val="0"/>
              <w:spacing w:after="0" w:line="240" w:lineRule="auto"/>
            </w:pPr>
            <w:r w:rsidRPr="001F440D">
              <w:rPr>
                <w:rFonts w:hint="eastAsia"/>
              </w:rPr>
              <w:t xml:space="preserve">&gt;*returnhome@180*&lt; </w:t>
            </w:r>
            <w:r w:rsidRPr="001F440D">
              <w:rPr>
                <w:rFonts w:hint="eastAsia"/>
              </w:rPr>
              <w:t>单位为秒</w:t>
            </w:r>
            <w:r w:rsidR="00F5644D">
              <w:rPr>
                <w:rFonts w:hint="eastAsia"/>
              </w:rPr>
              <w:t>；</w:t>
            </w:r>
          </w:p>
          <w:p w14:paraId="7B287964" w14:textId="49174436" w:rsidR="00F549BA" w:rsidRPr="001F440D" w:rsidRDefault="004105A3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F549BA" w:rsidRPr="001F440D">
              <w:rPr>
                <w:rFonts w:hint="eastAsia"/>
              </w:rPr>
              <w:t>，即可设置从功能界面返回主界面的时间</w:t>
            </w:r>
            <w:r w:rsidR="00AA3684">
              <w:rPr>
                <w:rFonts w:hint="eastAsia"/>
              </w:rPr>
              <w:t>。目前该功能仅</w:t>
            </w:r>
            <w:r w:rsidR="00AA3684">
              <w:rPr>
                <w:rFonts w:hint="eastAsia"/>
              </w:rPr>
              <w:t>MT2</w:t>
            </w:r>
            <w:r w:rsidR="00AA3684">
              <w:rPr>
                <w:rFonts w:hint="eastAsia"/>
              </w:rPr>
              <w:t>支持。</w:t>
            </w:r>
          </w:p>
        </w:tc>
      </w:tr>
      <w:tr w:rsidR="00EF4D3B" w:rsidRPr="00D30DDD" w14:paraId="3F61FCD8" w14:textId="77777777" w:rsidTr="00835278">
        <w:trPr>
          <w:trHeight w:val="429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C550" w14:textId="7A2E3C12" w:rsidR="00EF4D3B" w:rsidRPr="001F440D" w:rsidRDefault="00EF4D3B" w:rsidP="00724EC0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拍照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3076" w14:textId="3FD1A212" w:rsidR="00EF4D3B" w:rsidRDefault="00EF4D3B" w:rsidP="00724EC0">
            <w:pPr>
              <w:snapToGrid w:val="0"/>
              <w:spacing w:after="0" w:line="240" w:lineRule="auto"/>
            </w:pPr>
            <w:r w:rsidRPr="00EF4D3B">
              <w:t>&gt;*photo|1*&lt;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参数为</w:t>
            </w:r>
            <w:r w:rsidR="00CF1C6B">
              <w:rPr>
                <w:rFonts w:hint="eastAsia"/>
              </w:rPr>
              <w:t>1</w:t>
            </w:r>
            <w:r w:rsidR="00CF1C6B">
              <w:rPr>
                <w:rFonts w:hint="eastAsia"/>
              </w:rPr>
              <w:t>，表示</w:t>
            </w:r>
            <w:r w:rsidR="00C174A8">
              <w:rPr>
                <w:rFonts w:hint="eastAsia"/>
              </w:rPr>
              <w:t>拍照</w:t>
            </w:r>
          </w:p>
          <w:p w14:paraId="7DB85D87" w14:textId="4A8E8104" w:rsidR="00C174A8" w:rsidRDefault="00C64998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C174A8">
              <w:rPr>
                <w:rFonts w:ascii="微软雅黑" w:hAnsi="微软雅黑" w:cs="Arial" w:hint="eastAsia"/>
                <w:szCs w:val="22"/>
              </w:rPr>
              <w:t>之后下发指令就是：</w:t>
            </w:r>
          </w:p>
          <w:p w14:paraId="251EC1C0" w14:textId="27FBBC4B" w:rsidR="00C174A8" w:rsidRPr="00C174A8" w:rsidRDefault="00C174A8" w:rsidP="00724EC0">
            <w:pPr>
              <w:snapToGrid w:val="0"/>
              <w:spacing w:after="0" w:line="240" w:lineRule="auto"/>
            </w:pPr>
            <w:r w:rsidRPr="00C174A8">
              <w:rPr>
                <w:rFonts w:ascii="微软雅黑" w:hAnsi="微软雅黑" w:cs="Arial"/>
                <w:szCs w:val="22"/>
              </w:rPr>
              <w:t>IWBP40,355932600011832,080835,3E2A70686F746F40312A3C#</w:t>
            </w:r>
          </w:p>
          <w:p w14:paraId="1C067923" w14:textId="28AA6BC0" w:rsidR="00CF1C6B" w:rsidRPr="001F440D" w:rsidRDefault="00CF1C6B" w:rsidP="00724EC0">
            <w:pPr>
              <w:snapToGrid w:val="0"/>
              <w:spacing w:after="0" w:line="240" w:lineRule="auto"/>
            </w:pPr>
            <w:r>
              <w:rPr>
                <w:rFonts w:hint="eastAsia"/>
              </w:rPr>
              <w:t>部分机型支持。</w:t>
            </w:r>
          </w:p>
        </w:tc>
      </w:tr>
      <w:bookmarkEnd w:id="91"/>
    </w:tbl>
    <w:p w14:paraId="20275030" w14:textId="77777777" w:rsidR="006A1ED5" w:rsidRPr="00D30DDD" w:rsidRDefault="006A1ED5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F3BF55D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2" w:name="_Toc96520344"/>
      <w:bookmarkStart w:id="93" w:name="_Toc136643836"/>
      <w:bookmarkStart w:id="94" w:name="_Toc170223566"/>
      <w:r w:rsidRPr="00D30DDD">
        <w:rPr>
          <w:rFonts w:ascii="微软雅黑" w:hAnsi="微软雅黑" w:cs="Arial"/>
          <w:sz w:val="22"/>
          <w:szCs w:val="22"/>
        </w:rPr>
        <w:lastRenderedPageBreak/>
        <w:t>立即拍照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（下行协议号：BP46，响应：AP46）</w:t>
      </w:r>
      <w:bookmarkEnd w:id="92"/>
      <w:bookmarkEnd w:id="93"/>
      <w:bookmarkEnd w:id="94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01F515F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C5E7" w14:textId="3BE643E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BP46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2F471E">
              <w:rPr>
                <w:rFonts w:ascii="微软雅黑" w:hAnsi="微软雅黑" w:cs="Arial" w:hint="eastAsia"/>
                <w:szCs w:val="22"/>
              </w:rPr>
              <w:t>,指令值,参数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9D673F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563" w14:textId="58E0DB32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E71FB0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BP46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</w:t>
            </w:r>
            <w:r w:rsidR="002F471E">
              <w:rPr>
                <w:rFonts w:ascii="微软雅黑" w:hAnsi="微软雅黑" w:cs="Arial" w:hint="eastAsia"/>
                <w:szCs w:val="22"/>
              </w:rPr>
              <w:t>,xx</w:t>
            </w:r>
            <w:r w:rsidR="00E54E7C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0B2D0C5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21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99ED92A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3EAE" w14:textId="56453737" w:rsidR="00657A0D" w:rsidRPr="00D30DDD" w:rsidRDefault="00657A0D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2E55E8" w14:textId="38641212" w:rsidR="00657A0D" w:rsidRDefault="00657A0D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166EC12" w14:textId="72161540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7B2F22" w14:textId="543A3AD9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CBCE7F" w14:textId="58F087BF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1:</w:t>
            </w:r>
            <w:r w:rsidR="002F471E">
              <w:rPr>
                <w:rFonts w:ascii="微软雅黑" w:hAnsi="微软雅黑" w:cs="Arial" w:hint="eastAsia"/>
                <w:szCs w:val="22"/>
              </w:rPr>
              <w:t>指令值，取值为1</w:t>
            </w:r>
            <w:r w:rsidRPr="00D30DDD">
              <w:rPr>
                <w:rFonts w:ascii="微软雅黑" w:hAnsi="微软雅黑" w:cs="Arial"/>
                <w:szCs w:val="22"/>
              </w:rPr>
              <w:t>表示立即拍照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9BD98E2" w14:textId="1E94A054" w:rsidR="00E54E7C" w:rsidRPr="00D30DDD" w:rsidRDefault="002F471E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xx</w:t>
            </w:r>
            <w:r w:rsidR="00E54E7C" w:rsidRPr="00D30DDD">
              <w:rPr>
                <w:rFonts w:ascii="微软雅黑" w:hAnsi="微软雅黑" w:cs="Arial"/>
                <w:szCs w:val="22"/>
              </w:rPr>
              <w:t>: 此为可选项。根据不同类型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="00E54E7C" w:rsidRPr="00D30DDD">
              <w:rPr>
                <w:rFonts w:ascii="微软雅黑" w:hAnsi="微软雅黑" w:cs="Arial"/>
                <w:szCs w:val="22"/>
              </w:rPr>
              <w:t>扩展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E296807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7150" w14:textId="77777777" w:rsidR="00E71FB0" w:rsidRPr="00D30DDD" w:rsidRDefault="00E71FB0" w:rsidP="00E71FB0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7DFDE989" w14:textId="73FB3AFD" w:rsidR="002F471E" w:rsidRPr="00D30DDD" w:rsidRDefault="002F47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46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指令流水号,指令执行结果#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F32F" w14:textId="136BD038" w:rsidR="00E71FB0" w:rsidRPr="00D30DDD" w:rsidRDefault="00E71FB0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0F51F57" w14:textId="77777777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IWAP46,080835,1#</w:t>
            </w:r>
          </w:p>
          <w:p w14:paraId="26BFF5BE" w14:textId="46D7663F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434926" w14:textId="652CF8C3" w:rsidR="00E54E7C" w:rsidRPr="002F471E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2F471E">
              <w:rPr>
                <w:rFonts w:ascii="微软雅黑" w:hAnsi="微软雅黑" w:cs="Arial" w:hint="eastAsia"/>
                <w:szCs w:val="22"/>
              </w:rPr>
              <w:t>指令执行结果，取值为1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</w:t>
            </w:r>
            <w:r w:rsidRPr="002F471E">
              <w:rPr>
                <w:rFonts w:ascii="微软雅黑" w:hAnsi="微软雅黑" w:cs="Arial"/>
                <w:szCs w:val="22"/>
              </w:rPr>
              <w:t>败,5表示</w:t>
            </w:r>
            <w:r w:rsidR="00D85CB4" w:rsidRPr="002F471E">
              <w:rPr>
                <w:rFonts w:ascii="微软雅黑" w:hAnsi="微软雅黑" w:cs="Arial"/>
                <w:szCs w:val="22"/>
              </w:rPr>
              <w:t>终端</w:t>
            </w:r>
            <w:r w:rsidRPr="002F471E">
              <w:rPr>
                <w:rFonts w:ascii="微软雅黑" w:hAnsi="微软雅黑" w:cs="Arial"/>
                <w:szCs w:val="22"/>
              </w:rPr>
              <w:t>正在上传照片中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5A0974" w14:textId="659B76AE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回复本指令</w:t>
            </w:r>
            <w:r w:rsidR="00FD3C40">
              <w:rPr>
                <w:rFonts w:ascii="微软雅黑" w:hAnsi="微软雅黑" w:cs="Arial" w:hint="eastAsia"/>
                <w:szCs w:val="22"/>
              </w:rPr>
              <w:t>后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拍照，然后使用 AP42</w:t>
            </w:r>
            <w:r w:rsidR="00FD3C40">
              <w:rPr>
                <w:rFonts w:ascii="微软雅黑" w:hAnsi="微软雅黑" w:cs="Arial" w:hint="eastAsia"/>
                <w:szCs w:val="22"/>
              </w:rPr>
              <w:t>包</w:t>
            </w:r>
            <w:r w:rsidRPr="00D30DDD">
              <w:rPr>
                <w:rFonts w:ascii="微软雅黑" w:hAnsi="微软雅黑" w:cs="Arial"/>
                <w:szCs w:val="22"/>
              </w:rPr>
              <w:t>上传相应图片文件</w:t>
            </w:r>
            <w:r w:rsidR="00AA0295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25D84FB" w14:textId="77777777" w:rsidTr="008D752C">
        <w:trPr>
          <w:trHeight w:val="388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B9EB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635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</w:p>
        </w:tc>
      </w:tr>
    </w:tbl>
    <w:p w14:paraId="3D15A988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5" w:name="_Toc96520347"/>
      <w:bookmarkStart w:id="96" w:name="_Toc136643837"/>
      <w:bookmarkStart w:id="97" w:name="_Toc170223567"/>
      <w:bookmarkStart w:id="98" w:name="_Hlk163436066"/>
      <w:r w:rsidRPr="00D30DDD">
        <w:rPr>
          <w:rFonts w:ascii="微软雅黑" w:hAnsi="微软雅黑" w:cs="Arial"/>
          <w:sz w:val="22"/>
          <w:szCs w:val="22"/>
        </w:rPr>
        <w:t>下发心跳检测指令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（下行协议号：BP50，响应：AP50）</w:t>
      </w:r>
      <w:bookmarkEnd w:id="95"/>
      <w:bookmarkEnd w:id="96"/>
      <w:bookmarkEnd w:id="9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6F41479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9D54" w14:textId="165CBFA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BP50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2177400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BF9B" w14:textId="6435B71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color w:val="auto"/>
                <w:szCs w:val="22"/>
              </w:rPr>
              <w:t>BP50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2904C84E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03E8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2C0F4EC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33D4" w14:textId="09504B9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641898" w14:textId="68700E1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9A2311D" w14:textId="2DDA1B7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430478" w14:textId="235D8A0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267AF0E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3B44" w14:textId="77777777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4D0FD0" w14:textId="76117F31" w:rsidR="00AA0295" w:rsidRPr="00D30DDD" w:rsidRDefault="00AA029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50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5F64" w14:textId="0D2CBC6C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1648643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IWAP50,080835,1#</w:t>
            </w:r>
          </w:p>
          <w:p w14:paraId="487FA12A" w14:textId="56847BB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56A684" w14:textId="338BFC0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E3F0321" w14:textId="1C50170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心跳数据检测完成后，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使用 AP49 上传心跳检测数据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929CDC8" w14:textId="77777777" w:rsidTr="002875D1">
        <w:trPr>
          <w:trHeight w:val="203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A0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56E1" w14:textId="4790E8E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3C8358B" w14:textId="77777777" w:rsidR="00E54E7C" w:rsidRPr="00D30DDD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72BADEB3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9" w:name="_Toc96520348"/>
      <w:bookmarkStart w:id="100" w:name="_Toc136643838"/>
      <w:bookmarkStart w:id="101" w:name="_Toc170223568"/>
      <w:r w:rsidRPr="00D30DDD">
        <w:rPr>
          <w:rFonts w:ascii="微软雅黑" w:hAnsi="微软雅黑" w:cs="Arial"/>
          <w:sz w:val="22"/>
          <w:szCs w:val="22"/>
        </w:rPr>
        <w:lastRenderedPageBreak/>
        <w:t>下发电话本，单条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（下行协议号：BP51，响应：AP51）</w:t>
      </w:r>
      <w:bookmarkEnd w:id="99"/>
      <w:bookmarkEnd w:id="100"/>
      <w:bookmarkEnd w:id="10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0B6721A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4A1" w14:textId="53D389CD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E17139">
              <w:rPr>
                <w:rStyle w:val="11"/>
                <w:rFonts w:ascii="微软雅黑" w:eastAsia="微软雅黑" w:hAnsi="微软雅黑" w:cs="Arial" w:hint="eastAsia"/>
                <w:szCs w:val="22"/>
              </w:rPr>
              <w:t>BP51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AA0295">
              <w:rPr>
                <w:rFonts w:ascii="微软雅黑" w:hAnsi="微软雅黑" w:cs="Arial" w:hint="eastAsia"/>
                <w:szCs w:val="22"/>
              </w:rPr>
              <w:t>,联系人名称,联系人电话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78289F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8B45" w14:textId="4EAD2CAF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BP51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 D3590D54,13333333333#</w:t>
            </w:r>
          </w:p>
        </w:tc>
      </w:tr>
      <w:tr w:rsidR="00E54E7C" w:rsidRPr="00D30DDD" w14:paraId="6639A55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AA6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5EB9038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3B61" w14:textId="1D447D1A" w:rsidR="00E17139" w:rsidRPr="00D30DDD" w:rsidRDefault="00E17139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77FB276" w14:textId="67802057" w:rsidR="00E17139" w:rsidRDefault="00E17139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816F021" w14:textId="396597E7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06E7BE" w14:textId="09813AC9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AF56858" w14:textId="3DB8D788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D3590D54: 联系人名称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B0EFC7" w14:textId="7731642E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13333333333: 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A4335C8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444B" w14:textId="77777777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9086F8A" w14:textId="27EEA04F" w:rsidR="00AA0295" w:rsidRPr="00D30DDD" w:rsidRDefault="00AA029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51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8F8D" w14:textId="4F8EEF51" w:rsidR="00007383" w:rsidRPr="00D30DDD" w:rsidRDefault="00007383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3ABC7A4" w14:textId="5EA3B848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IWAP51,080835,1#</w:t>
            </w:r>
          </w:p>
          <w:p w14:paraId="1016B580" w14:textId="0B67B701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23D9796" w14:textId="3CDD2881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AA0295">
              <w:rPr>
                <w:rFonts w:ascii="微软雅黑" w:hAnsi="微软雅黑" w:cs="Arial" w:hint="eastAsia"/>
                <w:szCs w:val="22"/>
              </w:rPr>
              <w:t>执行结果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FED3627" w14:textId="1DDC6579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此指令每次下发一个电话号码信息，次数不限，由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处理保存，服务器只保存上一次下发的号码。不进行完整电话本保存,APP只显示上一次下发号码，不保存完整电话本</w:t>
            </w:r>
            <w:r w:rsidR="008D752C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074FB4AD" w14:textId="77777777" w:rsidTr="008D752C">
        <w:trPr>
          <w:trHeight w:val="371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1BAA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12B6" w14:textId="24E4688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17D2FB56" w14:textId="77777777" w:rsidR="00E54E7C" w:rsidRPr="00D30DDD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400C559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2" w:name="_Toc96520349"/>
      <w:bookmarkStart w:id="103" w:name="_Toc136643839"/>
      <w:bookmarkStart w:id="104" w:name="_Toc170223569"/>
      <w:r w:rsidRPr="00D30DDD">
        <w:rPr>
          <w:rFonts w:ascii="微软雅黑" w:hAnsi="微软雅黑" w:cs="Arial"/>
          <w:sz w:val="22"/>
          <w:szCs w:val="22"/>
        </w:rPr>
        <w:t>删除电话本，单条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（下行协议号：BP52，响应：AP52）</w:t>
      </w:r>
      <w:bookmarkEnd w:id="102"/>
      <w:bookmarkEnd w:id="103"/>
      <w:bookmarkEnd w:id="104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0"/>
        <w:gridCol w:w="6714"/>
      </w:tblGrid>
      <w:tr w:rsidR="00E54E7C" w:rsidRPr="00D30DDD" w14:paraId="115090E4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9629" w14:textId="18392337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E17139">
              <w:rPr>
                <w:rStyle w:val="11"/>
                <w:rFonts w:ascii="微软雅黑" w:eastAsia="微软雅黑" w:hAnsi="微软雅黑" w:cs="Arial" w:hint="eastAsia"/>
                <w:szCs w:val="22"/>
              </w:rPr>
              <w:t>BP52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550467">
              <w:rPr>
                <w:rFonts w:ascii="微软雅黑" w:hAnsi="微软雅黑" w:cs="Arial" w:hint="eastAsia"/>
                <w:szCs w:val="22"/>
              </w:rPr>
              <w:t>,电话号码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765E8D12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472E" w14:textId="72BA679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BP52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,353456789012345,080835,13333333333#</w:t>
            </w:r>
          </w:p>
        </w:tc>
      </w:tr>
      <w:tr w:rsidR="00E54E7C" w:rsidRPr="00D30DDD" w14:paraId="31BC1685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D1D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CB90EB2" w14:textId="77777777" w:rsidTr="00013BFB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B7D1" w14:textId="698B8BC3" w:rsidR="00E17139" w:rsidRPr="00D30DDD" w:rsidRDefault="00E17139" w:rsidP="00E17139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DB4B873" w14:textId="297DADEE" w:rsidR="00E17139" w:rsidRDefault="00E17139" w:rsidP="00E17139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78CD7158" w14:textId="5586412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C8225A4" w14:textId="1A7D554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7EAFB57" w14:textId="553D207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13333333333: 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1C0EEDA8" w14:textId="77777777" w:rsidTr="00013BFB">
        <w:trPr>
          <w:trHeight w:val="44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D1B0" w14:textId="77777777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75B78D" w14:textId="69D2D4C7" w:rsidR="00550467" w:rsidRPr="00D30DDD" w:rsidRDefault="0055046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52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2FEA" w14:textId="06E8AE3A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590F83D9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IWAP52,080835,1#</w:t>
            </w:r>
          </w:p>
          <w:p w14:paraId="4341FDB0" w14:textId="251269D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AE2B51" w14:textId="4E7422D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C0AF39" w14:textId="3968C74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此指令下发号码后。由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匹配号码进行删除。</w:t>
            </w:r>
          </w:p>
        </w:tc>
      </w:tr>
      <w:tr w:rsidR="00E54E7C" w:rsidRPr="00D30DDD" w14:paraId="78E81691" w14:textId="77777777" w:rsidTr="00013BFB">
        <w:trPr>
          <w:trHeight w:val="25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89B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C3A" w14:textId="58689C7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AB6AF49" w14:textId="77777777" w:rsidR="00E54E7C" w:rsidRPr="00D30DDD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58FA68F7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5" w:name="_Toc96520384"/>
      <w:bookmarkStart w:id="106" w:name="_Toc136643841"/>
      <w:bookmarkStart w:id="107" w:name="_Toc170223570"/>
      <w:r w:rsidRPr="00D30DDD">
        <w:rPr>
          <w:rFonts w:ascii="微软雅黑" w:hAnsi="微软雅黑" w:cs="Arial"/>
          <w:sz w:val="22"/>
          <w:szCs w:val="22"/>
        </w:rPr>
        <w:t>白名单开关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（下行协议号：BP84，响应：AP84）</w:t>
      </w:r>
      <w:bookmarkEnd w:id="105"/>
      <w:bookmarkEnd w:id="106"/>
      <w:bookmarkEnd w:id="10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663"/>
      </w:tblGrid>
      <w:tr w:rsidR="00E54E7C" w:rsidRPr="00D30DDD" w14:paraId="3A6B35EE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C019" w14:textId="4A8626B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BP84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2C0C1E">
              <w:rPr>
                <w:rFonts w:ascii="微软雅黑" w:hAnsi="微软雅黑" w:cs="Arial" w:hint="eastAsia"/>
                <w:szCs w:val="22"/>
              </w:rPr>
              <w:t>,设置值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E646F3B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C3CD" w14:textId="6EAD3AF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BP84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:rsidR="00E54E7C" w:rsidRPr="00D30DDD" w14:paraId="1ED5FA0D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098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358769C4" w14:textId="77777777" w:rsidTr="00013BFB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1B23" w14:textId="40477AB1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3CE0F6" w14:textId="113A9CA3" w:rsidR="00DC70E5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996D9AE" w14:textId="1097E5D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B299D43" w14:textId="2E5A488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682DDE5" w14:textId="73FA96D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1: </w:t>
            </w:r>
            <w:r w:rsidR="002C0C1E">
              <w:rPr>
                <w:rFonts w:ascii="微软雅黑" w:hAnsi="微软雅黑" w:cs="Arial" w:hint="eastAsia"/>
                <w:szCs w:val="22"/>
              </w:rPr>
              <w:t>设置值，取值为1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B3614">
              <w:rPr>
                <w:rFonts w:ascii="微软雅黑" w:hAnsi="微软雅黑" w:cs="Arial" w:hint="eastAsia"/>
                <w:szCs w:val="22"/>
              </w:rPr>
              <w:t>打开</w:t>
            </w:r>
            <w:r w:rsidRPr="00D30DDD">
              <w:rPr>
                <w:rFonts w:ascii="微软雅黑" w:hAnsi="微软雅黑" w:cs="Arial"/>
                <w:szCs w:val="22"/>
              </w:rPr>
              <w:t>白名单，0 表示</w:t>
            </w:r>
            <w:r w:rsidR="009B3614">
              <w:rPr>
                <w:rFonts w:ascii="微软雅黑" w:hAnsi="微软雅黑" w:cs="Arial" w:hint="eastAsia"/>
                <w:szCs w:val="22"/>
              </w:rPr>
              <w:t>关闭</w:t>
            </w:r>
            <w:r w:rsidRPr="00D30DDD">
              <w:rPr>
                <w:rFonts w:ascii="微软雅黑" w:hAnsi="微软雅黑" w:cs="Arial"/>
                <w:szCs w:val="22"/>
              </w:rPr>
              <w:t>白名</w:t>
            </w:r>
            <w:r w:rsidR="009B3614">
              <w:rPr>
                <w:rFonts w:ascii="微软雅黑" w:hAnsi="微软雅黑" w:cs="Arial" w:hint="eastAsia"/>
                <w:szCs w:val="22"/>
              </w:rPr>
              <w:t>单。</w:t>
            </w:r>
          </w:p>
        </w:tc>
      </w:tr>
      <w:tr w:rsidR="00E54E7C" w:rsidRPr="00D30DDD" w14:paraId="0BAE7262" w14:textId="77777777" w:rsidTr="00013BFB">
        <w:trPr>
          <w:trHeight w:val="4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B2F" w14:textId="77777777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6F15A4C" w14:textId="16E8533A" w:rsidR="002C0C1E" w:rsidRPr="00D30DDD" w:rsidRDefault="002C0C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D0385D">
              <w:rPr>
                <w:rStyle w:val="11"/>
                <w:rFonts w:ascii="微软雅黑" w:eastAsia="微软雅黑" w:hAnsi="微软雅黑" w:cs="Arial" w:hint="eastAsia"/>
                <w:szCs w:val="22"/>
              </w:rPr>
              <w:t>84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E1D3" w14:textId="77777777" w:rsidR="00007383" w:rsidRPr="00D30DDD" w:rsidRDefault="00007383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421E423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IWAP84,080835,1#</w:t>
            </w:r>
          </w:p>
          <w:p w14:paraId="7339D3F9" w14:textId="589CEC1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C85FFAE" w14:textId="3E22723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4C4602">
              <w:rPr>
                <w:rFonts w:ascii="微软雅黑" w:hAnsi="微软雅黑" w:cs="Arial" w:hint="eastAsia"/>
                <w:szCs w:val="22"/>
              </w:rPr>
              <w:t>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4C460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DCB238F" w14:textId="77777777" w:rsidTr="00013BFB">
        <w:trPr>
          <w:trHeight w:val="1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C79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7362" w14:textId="171AC73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51FFE30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ED0ABD3" w14:textId="15ED422D" w:rsidR="00164C54" w:rsidRPr="00D30DDD" w:rsidRDefault="00164C54" w:rsidP="00164C54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8" w:name="_Toc170223571"/>
      <w:r>
        <w:rPr>
          <w:rFonts w:ascii="微软雅黑" w:hAnsi="微软雅黑" w:cs="Arial" w:hint="eastAsia"/>
          <w:sz w:val="22"/>
          <w:szCs w:val="22"/>
        </w:rPr>
        <w:t>健康监测间隔设置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</w:t>
      </w:r>
      <w:r w:rsidR="003C38D2">
        <w:rPr>
          <w:rFonts w:ascii="微软雅黑" w:hAnsi="微软雅黑" w:cs="Arial" w:hint="eastAsia"/>
          <w:sz w:val="22"/>
          <w:szCs w:val="22"/>
          <w:lang w:val="zh-CN"/>
        </w:rPr>
        <w:t>6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，响应：AP8</w:t>
      </w:r>
      <w:r w:rsidR="003C38D2">
        <w:rPr>
          <w:rFonts w:ascii="微软雅黑" w:hAnsi="微软雅黑" w:cs="Arial" w:hint="eastAsia"/>
          <w:sz w:val="22"/>
          <w:szCs w:val="22"/>
          <w:lang w:val="zh-CN"/>
        </w:rPr>
        <w:t>6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0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663"/>
      </w:tblGrid>
      <w:tr w:rsidR="00164C54" w:rsidRPr="00D30DDD" w14:paraId="06A8AB6B" w14:textId="77777777" w:rsidTr="00CF35EF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86B5" w14:textId="3C617D79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BP86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  <w:r w:rsidR="003C38D2">
              <w:rPr>
                <w:rFonts w:ascii="微软雅黑" w:hAnsi="微软雅黑" w:cs="Arial" w:hint="eastAsia"/>
                <w:szCs w:val="22"/>
              </w:rPr>
              <w:t>开关,</w:t>
            </w:r>
            <w:r>
              <w:rPr>
                <w:rFonts w:ascii="微软雅黑" w:hAnsi="微软雅黑" w:cs="Arial" w:hint="eastAsia"/>
                <w:szCs w:val="22"/>
              </w:rPr>
              <w:t>设置值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164C54" w:rsidRPr="00D30DDD" w14:paraId="0E6A73A5" w14:textId="77777777" w:rsidTr="003C38D2">
        <w:trPr>
          <w:trHeight w:val="139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DD4C" w14:textId="001E0041" w:rsidR="00164C54" w:rsidRPr="003C38D2" w:rsidRDefault="00164C54" w:rsidP="003C38D2">
            <w:pPr>
              <w:pStyle w:val="HTML"/>
              <w:snapToGrid w:val="0"/>
              <w:rPr>
                <w:rFonts w:hint="eastAsia"/>
                <w:color w:val="000000"/>
                <w:sz w:val="27"/>
                <w:szCs w:val="27"/>
              </w:rPr>
            </w:pPr>
            <w:r w:rsidRPr="003C38D2">
              <w:rPr>
                <w:rFonts w:ascii="微软雅黑" w:eastAsia="微软雅黑" w:hAnsi="微软雅黑" w:cs="Arial"/>
                <w:sz w:val="22"/>
                <w:szCs w:val="22"/>
              </w:rPr>
              <w:t>示例：</w:t>
            </w:r>
            <w:r w:rsidR="003C38D2" w:rsidRPr="003C38D2">
              <w:rPr>
                <w:rFonts w:ascii="微软雅黑" w:eastAsia="微软雅黑" w:hAnsi="微软雅黑" w:cs="Arial"/>
                <w:sz w:val="22"/>
                <w:szCs w:val="22"/>
              </w:rPr>
              <w:t>IWBP86, 353456789012345,080835,1,32#</w:t>
            </w:r>
          </w:p>
        </w:tc>
      </w:tr>
      <w:tr w:rsidR="00164C54" w:rsidRPr="00D30DDD" w14:paraId="3C7E319C" w14:textId="77777777" w:rsidTr="00CF35EF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3BE9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164C54" w:rsidRPr="00D30DDD" w14:paraId="28600B92" w14:textId="77777777" w:rsidTr="00CF35EF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10F4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1912DF8" w14:textId="6D4DC297" w:rsidR="00164C54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</w:t>
            </w:r>
            <w:r w:rsidR="003C38D2">
              <w:rPr>
                <w:rStyle w:val="11"/>
                <w:rFonts w:ascii="微软雅黑" w:eastAsia="微软雅黑" w:hAnsi="微软雅黑" w:cs="Arial" w:hint="eastAsia"/>
                <w:szCs w:val="22"/>
              </w:rPr>
              <w:t>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099D47F5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DE32B4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B7EFB11" w14:textId="356E276E" w:rsidR="00164C54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1: </w:t>
            </w:r>
            <w:r w:rsidR="003C38D2">
              <w:rPr>
                <w:rFonts w:ascii="微软雅黑" w:hAnsi="微软雅黑" w:cs="Arial" w:hint="eastAsia"/>
                <w:szCs w:val="22"/>
              </w:rPr>
              <w:t>开关</w:t>
            </w:r>
            <w:r>
              <w:rPr>
                <w:rFonts w:ascii="微软雅黑" w:hAnsi="微软雅黑" w:cs="Arial" w:hint="eastAsia"/>
                <w:szCs w:val="22"/>
              </w:rPr>
              <w:t>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ascii="微软雅黑" w:hAnsi="微软雅黑" w:cs="Arial" w:hint="eastAsia"/>
                <w:szCs w:val="22"/>
              </w:rPr>
              <w:t>打开</w:t>
            </w:r>
            <w:r w:rsidR="003C38D2">
              <w:rPr>
                <w:rFonts w:ascii="微软雅黑" w:hAnsi="微软雅黑" w:cs="Arial" w:hint="eastAsia"/>
                <w:szCs w:val="22"/>
              </w:rPr>
              <w:t>健康检测</w:t>
            </w:r>
            <w:r w:rsidRPr="00D30DDD">
              <w:rPr>
                <w:rFonts w:ascii="微软雅黑" w:hAnsi="微软雅黑" w:cs="Arial"/>
                <w:szCs w:val="22"/>
              </w:rPr>
              <w:t>，0 表示</w:t>
            </w:r>
            <w:r>
              <w:rPr>
                <w:rFonts w:ascii="微软雅黑" w:hAnsi="微软雅黑" w:cs="Arial" w:hint="eastAsia"/>
                <w:szCs w:val="22"/>
              </w:rPr>
              <w:t>关闭</w:t>
            </w:r>
            <w:r w:rsidR="003C38D2">
              <w:rPr>
                <w:rFonts w:ascii="微软雅黑" w:hAnsi="微软雅黑" w:cs="Arial" w:hint="eastAsia"/>
                <w:szCs w:val="22"/>
              </w:rPr>
              <w:t>健康检测；</w:t>
            </w:r>
          </w:p>
          <w:p w14:paraId="744C2623" w14:textId="476D7D1E" w:rsidR="003C38D2" w:rsidRPr="00D30DDD" w:rsidRDefault="003C38D2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32：设置值，单位为分钟。</w:t>
            </w:r>
          </w:p>
        </w:tc>
      </w:tr>
      <w:tr w:rsidR="00164C54" w:rsidRPr="00D30DDD" w14:paraId="1D94A96D" w14:textId="77777777" w:rsidTr="00CF35EF">
        <w:trPr>
          <w:trHeight w:val="4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A773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C2C9E39" w14:textId="33B19FB5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</w:t>
            </w:r>
            <w:r w:rsidR="003C38D2">
              <w:rPr>
                <w:rStyle w:val="11"/>
                <w:rFonts w:ascii="微软雅黑" w:eastAsia="微软雅黑" w:hAnsi="微软雅黑" w:cs="Arial" w:hint="eastAsia"/>
                <w:szCs w:val="22"/>
              </w:rPr>
              <w:t>6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DA6F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CE9330" w14:textId="41CE2103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</w:t>
            </w:r>
            <w:r w:rsidR="003C38D2">
              <w:rPr>
                <w:rFonts w:ascii="微软雅黑" w:hAnsi="微软雅黑" w:cs="Arial" w:hint="eastAsia"/>
                <w:szCs w:val="22"/>
              </w:rPr>
              <w:t>6</w:t>
            </w:r>
            <w:r w:rsidRPr="00D30DDD">
              <w:rPr>
                <w:rFonts w:ascii="微软雅黑" w:hAnsi="微软雅黑" w:cs="Arial"/>
                <w:szCs w:val="22"/>
              </w:rPr>
              <w:t>,080835,1#</w:t>
            </w:r>
          </w:p>
          <w:p w14:paraId="29F1817D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1016537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ascii="微软雅黑" w:hAnsi="微软雅黑" w:cs="Arial" w:hint="eastAsia"/>
                <w:szCs w:val="22"/>
              </w:rPr>
              <w:t>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164C54" w:rsidRPr="00D30DDD" w14:paraId="1E27F2E5" w14:textId="77777777" w:rsidTr="00CF35EF">
        <w:trPr>
          <w:trHeight w:val="1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8825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F391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D9E0046" w14:textId="77777777" w:rsidR="00164C54" w:rsidRDefault="00164C54" w:rsidP="00164C54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B077023" w14:textId="77777777" w:rsidR="00164C54" w:rsidRPr="00164C54" w:rsidRDefault="00164C54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30E8C54" w14:textId="77777777" w:rsidR="00164C54" w:rsidRPr="00164C54" w:rsidRDefault="00164C54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7675E18" w14:textId="55630CA9" w:rsidR="00FE207C" w:rsidRPr="00D30DDD" w:rsidRDefault="00FE20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9" w:name="_Toc96520386"/>
      <w:bookmarkStart w:id="110" w:name="_Toc136643842"/>
      <w:bookmarkStart w:id="111" w:name="_Toc170223572"/>
      <w:r w:rsidRPr="00D30DDD">
        <w:rPr>
          <w:rFonts w:ascii="微软雅黑" w:hAnsi="微软雅黑" w:cs="Arial"/>
          <w:sz w:val="22"/>
          <w:szCs w:val="22"/>
        </w:rPr>
        <w:t>寻找</w:t>
      </w:r>
      <w:r w:rsidR="00D85CB4">
        <w:rPr>
          <w:rFonts w:ascii="微软雅黑" w:hAnsi="微软雅黑" w:cs="Arial"/>
          <w:sz w:val="22"/>
          <w:szCs w:val="22"/>
        </w:rPr>
        <w:t>终端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（下行协议号：BP88，响应：AP88）</w:t>
      </w:r>
      <w:bookmarkEnd w:id="109"/>
      <w:bookmarkEnd w:id="110"/>
      <w:bookmarkEnd w:id="11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2"/>
        <w:gridCol w:w="6572"/>
      </w:tblGrid>
      <w:tr w:rsidR="00FE207C" w:rsidRPr="00D30DDD" w14:paraId="2CF683ED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6C59" w14:textId="106DB0FA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BP88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2F3116C3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DCAA" w14:textId="0A47ACAB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BP88</w:t>
            </w:r>
            <w:r w:rsidR="00FE207C" w:rsidRPr="00D30DDD">
              <w:rPr>
                <w:rFonts w:ascii="微软雅黑" w:hAnsi="微软雅黑" w:cs="Arial"/>
                <w:szCs w:val="22"/>
              </w:rPr>
              <w:t>,080835#</w:t>
            </w:r>
          </w:p>
        </w:tc>
      </w:tr>
      <w:tr w:rsidR="00FE207C" w:rsidRPr="00D30DDD" w14:paraId="6BB30297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08BD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28E4E40D" w14:textId="77777777" w:rsidTr="00C76860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428B" w14:textId="79584E2E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79B873" w14:textId="4BBC416E" w:rsidR="00DC70E5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88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9F4A183" w14:textId="10270995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2A2A0E2E" w14:textId="77777777" w:rsidTr="00013BFB">
        <w:trPr>
          <w:trHeight w:val="444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A6C0" w14:textId="77777777" w:rsidR="00FE207C" w:rsidRDefault="00D85CB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终端</w:t>
            </w:r>
            <w:r w:rsidR="00FE207C" w:rsidRPr="00D30DDD">
              <w:rPr>
                <w:rFonts w:ascii="微软雅黑" w:hAnsi="微软雅黑" w:cs="Arial"/>
                <w:szCs w:val="22"/>
              </w:rPr>
              <w:t>响应：</w:t>
            </w:r>
          </w:p>
          <w:p w14:paraId="700D88CF" w14:textId="7526EAE4" w:rsidR="00D0385D" w:rsidRPr="00D30DDD" w:rsidRDefault="00D0385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88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4EFB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IWAP88,080835#</w:t>
            </w:r>
          </w:p>
          <w:p w14:paraId="6E50CEAB" w14:textId="44A74CD4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156E02" w14:textId="613B479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备注：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响应后</w:t>
            </w:r>
            <w:r w:rsidR="00D0385D">
              <w:rPr>
                <w:rFonts w:ascii="微软雅黑" w:hAnsi="微软雅黑" w:cs="Arial" w:hint="eastAsia"/>
                <w:szCs w:val="22"/>
              </w:rPr>
              <w:t>会</w:t>
            </w:r>
            <w:r w:rsidRPr="00D30DDD">
              <w:rPr>
                <w:rFonts w:ascii="微软雅黑" w:hAnsi="微软雅黑" w:cs="Arial"/>
                <w:szCs w:val="22"/>
              </w:rPr>
              <w:t>响铃</w:t>
            </w:r>
            <w:r w:rsidR="00D0385D">
              <w:rPr>
                <w:rFonts w:ascii="微软雅黑" w:hAnsi="微软雅黑" w:cs="Arial" w:hint="eastAsia"/>
                <w:szCs w:val="22"/>
              </w:rPr>
              <w:t>，以提醒帮助使用者找到终端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6D97EB80" w14:textId="77777777" w:rsidTr="00013BFB">
        <w:trPr>
          <w:trHeight w:val="437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D12E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9CB6" w14:textId="3A365F3F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832713A" w14:textId="77777777" w:rsidR="00C65AA7" w:rsidRPr="00D30DDD" w:rsidRDefault="00C65AA7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4ED64B3" w14:textId="5926D083" w:rsidR="00C65AA7" w:rsidRPr="00696454" w:rsidRDefault="00C65AA7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2" w:name="_Toc96520419"/>
      <w:bookmarkStart w:id="113" w:name="_Toc136643843"/>
      <w:bookmarkStart w:id="114" w:name="_Toc170223573"/>
      <w:r w:rsidRPr="00D30DDD">
        <w:rPr>
          <w:rFonts w:ascii="微软雅黑" w:hAnsi="微软雅黑" w:cs="Arial"/>
          <w:sz w:val="22"/>
          <w:szCs w:val="22"/>
          <w:lang w:val="zh-CN"/>
        </w:rPr>
        <w:t>运动检测控制（下行协议号：BPMC，响应：APMC）</w:t>
      </w:r>
      <w:bookmarkEnd w:id="112"/>
      <w:bookmarkEnd w:id="113"/>
      <w:bookmarkEnd w:id="114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C65AA7" w:rsidRPr="00D30DDD" w14:paraId="23F07487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DCD3" w14:textId="24A94F2E" w:rsidR="00C65AA7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BPMC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D0385D">
              <w:rPr>
                <w:rFonts w:ascii="微软雅黑" w:hAnsi="微软雅黑" w:cs="Arial" w:hint="eastAsia"/>
                <w:szCs w:val="22"/>
              </w:rPr>
              <w:t>,设置值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C65AA7" w:rsidRPr="00D30DDD" w14:paraId="26A5DE47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2BD8" w14:textId="15E14122" w:rsidR="00C65AA7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C65AA7" w:rsidRPr="00D30DDD">
              <w:rPr>
                <w:rFonts w:ascii="微软雅黑" w:hAnsi="微软雅黑" w:cs="Arial"/>
                <w:szCs w:val="22"/>
              </w:rPr>
              <w:t>IWBPMC,353456789012345,0808351</w:t>
            </w:r>
            <w:r w:rsidR="00D0385D">
              <w:rPr>
                <w:rFonts w:ascii="微软雅黑" w:hAnsi="微软雅黑" w:cs="Arial" w:hint="eastAsia"/>
                <w:szCs w:val="22"/>
              </w:rPr>
              <w:t>,1</w:t>
            </w:r>
            <w:r w:rsidR="00C65AA7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C65AA7" w:rsidRPr="00D30DDD" w14:paraId="5C8564BB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1758" w14:textId="77777777" w:rsidR="00C65AA7" w:rsidRPr="00D30DDD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C65AA7" w:rsidRPr="00D30DDD" w14:paraId="378A0D53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95BE" w14:textId="52F0C33C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4D2F1C9" w14:textId="797EBC58" w:rsidR="00DC70E5" w:rsidRPr="00DC70E5" w:rsidRDefault="00DC70E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MC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2DA9B71" w14:textId="0666E150" w:rsidR="00C65AA7" w:rsidRPr="00D30DDD" w:rsidRDefault="00D0385D" w:rsidP="00D1169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1：设置</w:t>
            </w:r>
            <w:r w:rsidR="00C65AA7" w:rsidRPr="00D30DDD"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="00C65AA7" w:rsidRPr="00D30DDD">
              <w:rPr>
                <w:rFonts w:ascii="微软雅黑" w:hAnsi="微软雅黑" w:cs="Arial"/>
                <w:szCs w:val="22"/>
              </w:rPr>
              <w:t>0表示关闭，1表示打开，2表示获取当前的状态，不做设置，只返回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65AA7" w:rsidRPr="00D30DDD" w14:paraId="2F97ECE3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A446" w14:textId="77777777" w:rsidR="00D3173B" w:rsidRPr="00D30DDD" w:rsidRDefault="00D3173B" w:rsidP="00D3173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462E09BC" w14:textId="734C54AF" w:rsidR="00D0385D" w:rsidRPr="00D30DDD" w:rsidRDefault="00D0385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4B33C3">
              <w:rPr>
                <w:rStyle w:val="11"/>
                <w:rFonts w:ascii="微软雅黑" w:eastAsia="微软雅黑" w:hAnsi="微软雅黑" w:cs="Arial" w:hint="eastAsia"/>
                <w:szCs w:val="22"/>
              </w:rPr>
              <w:t>MC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0CFD" w14:textId="59F6B731" w:rsidR="00D3173B" w:rsidRPr="002875D1" w:rsidRDefault="00D3173B" w:rsidP="00D3173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 w:hint="eastAsia"/>
                <w:szCs w:val="22"/>
              </w:rPr>
              <w:t>终端</w:t>
            </w:r>
            <w:r w:rsidRPr="002875D1">
              <w:rPr>
                <w:rFonts w:ascii="微软雅黑" w:hAnsi="微软雅黑" w:cs="Arial"/>
                <w:szCs w:val="22"/>
              </w:rPr>
              <w:t>响应</w:t>
            </w:r>
            <w:r w:rsidRPr="002875D1">
              <w:rPr>
                <w:rFonts w:ascii="微软雅黑" w:hAnsi="微软雅黑" w:cs="Arial" w:hint="eastAsia"/>
                <w:szCs w:val="22"/>
              </w:rPr>
              <w:t>示例</w:t>
            </w:r>
            <w:r w:rsidRPr="002875D1">
              <w:rPr>
                <w:rFonts w:ascii="微软雅黑" w:hAnsi="微软雅黑" w:cs="Arial"/>
                <w:szCs w:val="22"/>
              </w:rPr>
              <w:t>：</w:t>
            </w:r>
          </w:p>
          <w:p w14:paraId="09191934" w14:textId="77777777" w:rsidR="00C65AA7" w:rsidRDefault="00C65AA7" w:rsidP="002875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/>
                <w:szCs w:val="22"/>
              </w:rPr>
              <w:t>IWAPMC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true#</w:t>
            </w:r>
            <w:r w:rsidR="002875D1">
              <w:rPr>
                <w:rFonts w:ascii="微软雅黑" w:hAnsi="微软雅黑" w:cs="Arial" w:hint="eastAsia"/>
                <w:szCs w:val="22"/>
              </w:rPr>
              <w:t xml:space="preserve">  或  </w:t>
            </w:r>
            <w:r w:rsidRPr="002875D1">
              <w:rPr>
                <w:rFonts w:ascii="微软雅黑" w:hAnsi="微软雅黑" w:cs="Arial"/>
                <w:szCs w:val="22"/>
              </w:rPr>
              <w:t>IWAPMC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false#</w:t>
            </w:r>
          </w:p>
          <w:p w14:paraId="5E6DA676" w14:textId="0E0C7D39" w:rsidR="002875D1" w:rsidRPr="002875D1" w:rsidRDefault="002875D1" w:rsidP="002875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True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65AA7" w:rsidRPr="00D30DDD" w14:paraId="274D913B" w14:textId="77777777" w:rsidTr="00013BFB">
        <w:trPr>
          <w:trHeight w:val="27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8924" w14:textId="77777777" w:rsidR="00C65AA7" w:rsidRPr="00D30DDD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31A1" w14:textId="77777777" w:rsidR="00C65AA7" w:rsidRPr="002875D1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3708A180" w14:textId="77777777" w:rsidR="000A29CD" w:rsidRDefault="000A29CD" w:rsidP="00D11698">
      <w:pPr>
        <w:rPr>
          <w:lang w:val="zh-CN"/>
        </w:rPr>
      </w:pPr>
      <w:bookmarkStart w:id="115" w:name="_Toc96520418"/>
      <w:bookmarkEnd w:id="98"/>
    </w:p>
    <w:p w14:paraId="757FDCE0" w14:textId="638A41B1" w:rsidR="00627C23" w:rsidRPr="00696454" w:rsidRDefault="00627C23" w:rsidP="00627C23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6" w:name="_Toc170223574"/>
      <w:r>
        <w:rPr>
          <w:rFonts w:ascii="微软雅黑" w:hAnsi="微软雅黑" w:cs="Arial" w:hint="eastAsia"/>
          <w:sz w:val="22"/>
          <w:szCs w:val="22"/>
          <w:lang w:val="zh-CN"/>
        </w:rPr>
        <w:t>SOS呼叫开关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</w:t>
      </w:r>
      <w:r>
        <w:rPr>
          <w:rFonts w:ascii="微软雅黑" w:hAnsi="微软雅黑" w:cs="Arial" w:hint="eastAsia"/>
          <w:sz w:val="22"/>
          <w:szCs w:val="22"/>
          <w:lang w:val="zh-CN"/>
        </w:rPr>
        <w:t>PH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</w:t>
      </w:r>
      <w:r>
        <w:rPr>
          <w:rFonts w:ascii="微软雅黑" w:hAnsi="微软雅黑" w:cs="Arial" w:hint="eastAsia"/>
          <w:sz w:val="22"/>
          <w:szCs w:val="22"/>
          <w:lang w:val="zh-CN"/>
        </w:rPr>
        <w:t>PH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1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627C23" w:rsidRPr="00D30DDD" w14:paraId="2B17EA05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60EB" w14:textId="038F7F91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BPPH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,指令流水号,设置值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27C23" w:rsidRPr="00D30DDD" w14:paraId="039818C6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82B4" w14:textId="188DA52F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示例：IWBP</w:t>
            </w:r>
            <w:r>
              <w:rPr>
                <w:rFonts w:ascii="微软雅黑" w:hAnsi="微软雅黑" w:cs="Arial" w:hint="eastAsia"/>
                <w:szCs w:val="22"/>
              </w:rPr>
              <w:t>PH</w:t>
            </w:r>
            <w:r w:rsidRPr="00D30DDD">
              <w:rPr>
                <w:rFonts w:ascii="微软雅黑" w:hAnsi="微软雅黑" w:cs="Arial"/>
                <w:szCs w:val="22"/>
              </w:rPr>
              <w:t>,353456789012345,0808351</w:t>
            </w:r>
            <w:r>
              <w:rPr>
                <w:rFonts w:ascii="微软雅黑" w:hAnsi="微软雅黑" w:cs="Arial" w:hint="eastAsia"/>
                <w:szCs w:val="22"/>
              </w:rPr>
              <w:t>,1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27C23" w:rsidRPr="00D30DDD" w14:paraId="465C325C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0E30" w14:textId="7777777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27C23" w:rsidRPr="00D30DDD" w14:paraId="01DB2B00" w14:textId="77777777" w:rsidTr="004315A8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D50D" w14:textId="102CB3EC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66E4791" w14:textId="1DFF31C3" w:rsidR="00627C23" w:rsidRPr="00DC70E5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PH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FBC321C" w14:textId="5E505365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lastRenderedPageBreak/>
              <w:t>1：设置</w:t>
            </w:r>
            <w:r w:rsidRPr="00D30DDD"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="00277B10" w:rsidRPr="00D30DDD">
              <w:rPr>
                <w:rFonts w:ascii="微软雅黑" w:hAnsi="微软雅黑" w:cs="Arial"/>
                <w:szCs w:val="22"/>
              </w:rPr>
              <w:t>1表示打开</w:t>
            </w:r>
            <w:r w:rsidR="00277B10">
              <w:rPr>
                <w:rFonts w:ascii="微软雅黑" w:hAnsi="微软雅黑" w:cs="Arial" w:hint="eastAsia"/>
                <w:szCs w:val="22"/>
              </w:rPr>
              <w:t>SOS拨打电话功能，取值为</w:t>
            </w:r>
            <w:r w:rsidRPr="00D30DDD">
              <w:rPr>
                <w:rFonts w:ascii="微软雅黑" w:hAnsi="微软雅黑" w:cs="Arial"/>
                <w:szCs w:val="22"/>
              </w:rPr>
              <w:t>0表示关闭</w:t>
            </w:r>
            <w:r w:rsidR="00277B10">
              <w:rPr>
                <w:rFonts w:ascii="微软雅黑" w:hAnsi="微软雅黑" w:cs="Arial" w:hint="eastAsia"/>
                <w:szCs w:val="22"/>
              </w:rPr>
              <w:t>SOS拨打电话功能。在SOS拨打电话功能关闭的情况下，用户按下SOS按键后，终端只向服务器发送报警数据，而不拨打任何SOS电话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27C23" w:rsidRPr="00D30DDD" w14:paraId="31469615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55C6" w14:textId="7777777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lastRenderedPageBreak/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AA05E4E" w14:textId="375B346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PH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AADA" w14:textId="77777777" w:rsidR="00627C23" w:rsidRPr="002875D1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 w:hint="eastAsia"/>
                <w:szCs w:val="22"/>
              </w:rPr>
              <w:t>终端</w:t>
            </w:r>
            <w:r w:rsidRPr="002875D1">
              <w:rPr>
                <w:rFonts w:ascii="微软雅黑" w:hAnsi="微软雅黑" w:cs="Arial"/>
                <w:szCs w:val="22"/>
              </w:rPr>
              <w:t>响应</w:t>
            </w:r>
            <w:r w:rsidRPr="002875D1">
              <w:rPr>
                <w:rFonts w:ascii="微软雅黑" w:hAnsi="微软雅黑" w:cs="Arial" w:hint="eastAsia"/>
                <w:szCs w:val="22"/>
              </w:rPr>
              <w:t>示例</w:t>
            </w:r>
            <w:r w:rsidRPr="002875D1">
              <w:rPr>
                <w:rFonts w:ascii="微软雅黑" w:hAnsi="微软雅黑" w:cs="Arial"/>
                <w:szCs w:val="22"/>
              </w:rPr>
              <w:t>：</w:t>
            </w:r>
          </w:p>
          <w:p w14:paraId="15FD6934" w14:textId="7EC80A39" w:rsidR="00627C23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/>
                <w:szCs w:val="22"/>
              </w:rPr>
              <w:t>IW</w:t>
            </w:r>
            <w:r w:rsidR="00720B36">
              <w:rPr>
                <w:rFonts w:ascii="微软雅黑" w:hAnsi="微软雅黑" w:cs="Arial" w:hint="eastAsia"/>
                <w:szCs w:val="22"/>
              </w:rPr>
              <w:t>A</w:t>
            </w:r>
            <w:r w:rsidR="00236935">
              <w:rPr>
                <w:rFonts w:ascii="微软雅黑" w:hAnsi="微软雅黑" w:cs="Arial" w:hint="eastAsia"/>
                <w:szCs w:val="22"/>
              </w:rPr>
              <w:t>PPH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ascii="微软雅黑" w:hAnsi="微软雅黑" w:cs="Arial" w:hint="eastAsia"/>
                <w:szCs w:val="22"/>
              </w:rPr>
              <w:t xml:space="preserve">  或  </w:t>
            </w:r>
            <w:r w:rsidRPr="002875D1">
              <w:rPr>
                <w:rFonts w:ascii="微软雅黑" w:hAnsi="微软雅黑" w:cs="Arial"/>
                <w:szCs w:val="22"/>
              </w:rPr>
              <w:t>IW</w:t>
            </w:r>
            <w:r w:rsidR="00720B36">
              <w:rPr>
                <w:rFonts w:ascii="微软雅黑" w:hAnsi="微软雅黑" w:cs="Arial" w:hint="eastAsia"/>
                <w:szCs w:val="22"/>
              </w:rPr>
              <w:t>A</w:t>
            </w:r>
            <w:r w:rsidR="00236935">
              <w:rPr>
                <w:rFonts w:ascii="微软雅黑" w:hAnsi="微软雅黑" w:cs="Arial" w:hint="eastAsia"/>
                <w:szCs w:val="22"/>
              </w:rPr>
              <w:t>PPH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false#</w:t>
            </w:r>
          </w:p>
          <w:p w14:paraId="35B9BAF8" w14:textId="6224D530" w:rsidR="00627C23" w:rsidRPr="002875D1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True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27C23" w:rsidRPr="00D30DDD" w14:paraId="404681C0" w14:textId="77777777" w:rsidTr="00013BFB">
        <w:trPr>
          <w:trHeight w:val="27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833C" w14:textId="7777777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8C50" w14:textId="77777777" w:rsidR="00627C23" w:rsidRPr="002875D1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29AAFEA5" w14:textId="77777777" w:rsidR="00627C23" w:rsidRPr="00D30DDD" w:rsidRDefault="00627C23" w:rsidP="00D11698">
      <w:pPr>
        <w:rPr>
          <w:lang w:val="zh-CN"/>
        </w:rPr>
      </w:pPr>
    </w:p>
    <w:p w14:paraId="61288C88" w14:textId="0F8EE142" w:rsidR="000A29CD" w:rsidRPr="00D30DDD" w:rsidRDefault="000A29CD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7" w:name="_Toc136643845"/>
      <w:bookmarkStart w:id="118" w:name="_Toc170223575"/>
      <w:r w:rsidRPr="00D30DDD">
        <w:rPr>
          <w:rFonts w:ascii="微软雅黑" w:hAnsi="微软雅黑" w:cs="Arial"/>
          <w:sz w:val="22"/>
          <w:szCs w:val="22"/>
          <w:lang w:val="zh-CN"/>
        </w:rPr>
        <w:t>短信指令（下行协议号：BPSM，响应：APSM）</w:t>
      </w:r>
      <w:bookmarkEnd w:id="115"/>
      <w:bookmarkEnd w:id="117"/>
      <w:bookmarkEnd w:id="11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0A29CD" w:rsidRPr="00D30DDD" w14:paraId="12672EB0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1FDC" w14:textId="188D6D1B" w:rsidR="000A29C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BPSM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4B33C3">
              <w:rPr>
                <w:rFonts w:ascii="微软雅黑" w:hAnsi="微软雅黑" w:cs="Arial" w:hint="eastAsia"/>
                <w:szCs w:val="22"/>
              </w:rPr>
              <w:t>,指令内容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0A29CD" w:rsidRPr="00D30DDD" w14:paraId="3AC2CF05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07CB" w14:textId="715872E8" w:rsidR="00084A3F" w:rsidRDefault="00A3029B" w:rsidP="0057737F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90369">
              <w:rPr>
                <w:rFonts w:ascii="微软雅黑" w:hAnsi="微软雅黑" w:cs="Arial"/>
                <w:szCs w:val="22"/>
              </w:rPr>
              <w:t>示例：</w:t>
            </w:r>
            <w:r w:rsidR="00084A3F" w:rsidRPr="00084A3F">
              <w:rPr>
                <w:rFonts w:ascii="微软雅黑" w:hAnsi="微软雅黑" w:cs="Arial"/>
                <w:szCs w:val="22"/>
              </w:rPr>
              <w:t>IWBPSM,355932600021328,680835,@wifictl@=connect-123-12345678-psk#</w:t>
            </w:r>
            <w:r w:rsidR="0057737F">
              <w:rPr>
                <w:rFonts w:ascii="微软雅黑" w:hAnsi="微软雅黑" w:cs="Arial" w:hint="eastAsia"/>
                <w:szCs w:val="22"/>
              </w:rPr>
              <w:t xml:space="preserve">  或</w:t>
            </w:r>
          </w:p>
          <w:p w14:paraId="1B76E1D8" w14:textId="2FF22CAF" w:rsidR="00084A3F" w:rsidRPr="0057737F" w:rsidRDefault="0057737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57737F">
              <w:rPr>
                <w:rFonts w:ascii="微软雅黑" w:eastAsia="微软雅黑" w:hAnsi="微软雅黑" w:cs="Arial"/>
                <w:sz w:val="22"/>
                <w:szCs w:val="22"/>
              </w:rPr>
              <w:t>IWBPSM,355932600011584,680835,@sos=64812855;+85264812855;85264812855@#</w:t>
            </w:r>
          </w:p>
        </w:tc>
      </w:tr>
      <w:tr w:rsidR="000A29CD" w:rsidRPr="00D30DDD" w14:paraId="5A661CC5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CB74" w14:textId="77777777" w:rsidR="000A29CD" w:rsidRPr="00D30DDD" w:rsidRDefault="000A29C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0A29CD" w:rsidRPr="00D30DDD" w14:paraId="19AA006C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8400" w14:textId="3A1379FD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5C53A55" w14:textId="183BB9CD" w:rsidR="00DC70E5" w:rsidRPr="00DC70E5" w:rsidRDefault="00DC70E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SM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A6AA688" w14:textId="4653AD9C" w:rsidR="000A29CD" w:rsidRPr="00D30DDD" w:rsidRDefault="006114B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084A3F">
              <w:rPr>
                <w:rFonts w:ascii="微软雅黑" w:hAnsi="微软雅黑" w:cs="Arial"/>
                <w:szCs w:val="22"/>
              </w:rPr>
              <w:t>@wifictl@=connect-123-12345678-psk</w:t>
            </w:r>
            <w:r w:rsidR="007D5EFC" w:rsidRPr="008D752C">
              <w:rPr>
                <w:rFonts w:ascii="微软雅黑" w:hAnsi="微软雅黑" w:cs="Arial" w:hint="eastAsia"/>
                <w:szCs w:val="22"/>
              </w:rPr>
              <w:t>：</w:t>
            </w:r>
            <w:r w:rsidR="007D5EFC">
              <w:rPr>
                <w:rFonts w:ascii="微软雅黑" w:hAnsi="微软雅黑" w:cs="Arial" w:hint="eastAsia"/>
                <w:szCs w:val="22"/>
              </w:rPr>
              <w:t>指令内容，具体格式参看附录</w:t>
            </w:r>
            <w:r w:rsidR="000A29CD" w:rsidRPr="00D30DDD">
              <w:rPr>
                <w:rFonts w:ascii="微软雅黑" w:hAnsi="微软雅黑" w:cs="Arial"/>
                <w:szCs w:val="22"/>
              </w:rPr>
              <w:t>指令文档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FD7822E" w14:textId="2C7B4C70" w:rsidR="000A29CD" w:rsidRPr="00D30DDD" w:rsidRDefault="007D5EF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指令内容中不能出现</w:t>
            </w:r>
            <w:r w:rsidR="000A29CD" w:rsidRPr="00D30DDD"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ascii="微软雅黑" w:hAnsi="微软雅黑" w:cs="Arial" w:hint="eastAsia"/>
                <w:szCs w:val="22"/>
              </w:rPr>
              <w:t>和</w:t>
            </w:r>
            <w:r w:rsidR="000A29CD" w:rsidRPr="00D30DDD">
              <w:rPr>
                <w:rFonts w:ascii="微软雅黑" w:hAnsi="微软雅黑" w:cs="Arial"/>
                <w:szCs w:val="22"/>
              </w:rPr>
              <w:t>逗号</w:t>
            </w:r>
            <w:r>
              <w:rPr>
                <w:rFonts w:ascii="微软雅黑" w:hAnsi="微软雅黑" w:cs="Arial" w:hint="eastAsia"/>
                <w:szCs w:val="22"/>
              </w:rPr>
              <w:t>，否则解析会混乱</w:t>
            </w:r>
            <w:r w:rsidR="008D752C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0A29CD" w:rsidRPr="00D30DDD" w14:paraId="733123A4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6EC5" w14:textId="77777777" w:rsidR="004D3BB4" w:rsidRPr="00D30DDD" w:rsidRDefault="004D3BB4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8030D8F" w14:textId="33F58F35" w:rsidR="0057737F" w:rsidRDefault="0057737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IWAPSM,</w:t>
            </w:r>
            <w:r w:rsidRPr="0057737F">
              <w:rPr>
                <w:rFonts w:ascii="微软雅黑" w:eastAsia="微软雅黑" w:hAnsi="微软雅黑" w:cs="Arial" w:hint="eastAsia"/>
                <w:sz w:val="22"/>
                <w:szCs w:val="22"/>
              </w:rPr>
              <w:t>指令流水号</w:t>
            </w: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,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指令执行结果</w:t>
            </w: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#</w:t>
            </w:r>
          </w:p>
          <w:p w14:paraId="29DEDD51" w14:textId="64DDB203" w:rsidR="00D90369" w:rsidRPr="0057737F" w:rsidRDefault="00D9036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5F72" w14:textId="575E8BB1" w:rsidR="004D3BB4" w:rsidRPr="00D30DDD" w:rsidRDefault="004D3BB4" w:rsidP="0057737F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6A2DDFA" w14:textId="77777777" w:rsidR="00084A3F" w:rsidRDefault="00084A3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IWAPSM,680835,set and connect to Wifi SSID 123, WiFiPassword 12345678, encryptType psk!#</w:t>
            </w:r>
          </w:p>
          <w:p w14:paraId="65DD3B19" w14:textId="695C91A5" w:rsidR="000A29CD" w:rsidRPr="004D3BB4" w:rsidRDefault="00084A3F" w:rsidP="0057737F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 w:rsidRPr="0057737F">
              <w:rPr>
                <w:rFonts w:ascii="微软雅黑" w:eastAsia="微软雅黑" w:hAnsi="微软雅黑" w:cs="Arial"/>
                <w:sz w:val="22"/>
                <w:szCs w:val="22"/>
              </w:rPr>
              <w:t>IWAPSM,680835,set SOS number ok!#</w:t>
            </w:r>
          </w:p>
        </w:tc>
      </w:tr>
      <w:tr w:rsidR="000A29CD" w:rsidRPr="00D30DDD" w14:paraId="4022AE3C" w14:textId="77777777" w:rsidTr="00013BFB">
        <w:trPr>
          <w:trHeight w:val="3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4A8E" w14:textId="77777777" w:rsidR="000A29CD" w:rsidRPr="00D30DDD" w:rsidRDefault="000A29C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0CB7" w14:textId="22D48815" w:rsidR="000A29CD" w:rsidRPr="00D30DDD" w:rsidRDefault="00FA498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该指令对应系统中的</w:t>
            </w:r>
            <w:r w:rsidRPr="00FA498F">
              <w:rPr>
                <w:rFonts w:ascii="微软雅黑" w:hAnsi="微软雅黑" w:cs="Arial"/>
                <w:szCs w:val="22"/>
              </w:rPr>
              <w:t>S</w:t>
            </w:r>
            <w:r w:rsidR="00DB4EE8">
              <w:rPr>
                <w:rFonts w:ascii="微软雅黑" w:hAnsi="微软雅黑" w:cs="Arial" w:hint="eastAsia"/>
                <w:szCs w:val="22"/>
              </w:rPr>
              <w:t>MS</w:t>
            </w:r>
            <w:r w:rsidRPr="00FA498F">
              <w:rPr>
                <w:rFonts w:ascii="微软雅黑" w:hAnsi="微软雅黑" w:cs="Arial"/>
                <w:szCs w:val="22"/>
              </w:rPr>
              <w:t xml:space="preserve"> command</w:t>
            </w:r>
            <w:r>
              <w:rPr>
                <w:rFonts w:ascii="微软雅黑" w:hAnsi="微软雅黑" w:cs="Arial" w:hint="eastAsia"/>
                <w:szCs w:val="22"/>
              </w:rPr>
              <w:t>/短信命令功能</w:t>
            </w:r>
          </w:p>
        </w:tc>
      </w:tr>
    </w:tbl>
    <w:p w14:paraId="0D8300E7" w14:textId="77777777" w:rsidR="000A29CD" w:rsidRPr="00D30DDD" w:rsidRDefault="000A29CD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75C64DDE" w14:textId="77777777" w:rsidR="00743F5F" w:rsidRPr="00D30DDD" w:rsidRDefault="00743F5F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9" w:name="_Toc96520421"/>
      <w:bookmarkStart w:id="120" w:name="_Toc136643846"/>
      <w:bookmarkStart w:id="121" w:name="_Toc170223576"/>
      <w:r w:rsidRPr="00D30DDD">
        <w:rPr>
          <w:rFonts w:ascii="微软雅黑" w:hAnsi="微软雅黑" w:cs="Arial"/>
          <w:sz w:val="22"/>
          <w:szCs w:val="22"/>
          <w:lang w:val="zh-CN"/>
        </w:rPr>
        <w:t>时间制度（下行协议号：BPTF，响应：APTF）</w:t>
      </w:r>
      <w:bookmarkEnd w:id="119"/>
      <w:bookmarkEnd w:id="120"/>
      <w:bookmarkEnd w:id="12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743F5F" w:rsidRPr="00D30DDD" w14:paraId="2D0F956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4771" w14:textId="2E08FD78" w:rsidR="00743F5F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BPTF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6F4694">
              <w:rPr>
                <w:rFonts w:ascii="微软雅黑" w:hAnsi="微软雅黑" w:cs="Arial" w:hint="eastAsia"/>
                <w:szCs w:val="22"/>
              </w:rPr>
              <w:t>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43F5F" w:rsidRPr="00D30DDD" w14:paraId="1FDB44B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E0EA" w14:textId="4397D3A2" w:rsidR="00743F5F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743F5F" w:rsidRPr="00D30DDD">
              <w:rPr>
                <w:rFonts w:ascii="微软雅黑" w:hAnsi="微软雅黑" w:cs="Arial"/>
                <w:szCs w:val="22"/>
              </w:rPr>
              <w:t>IWBPTF</w:t>
            </w:r>
            <w:r w:rsidR="00F9773F">
              <w:rPr>
                <w:rFonts w:ascii="微软雅黑" w:hAnsi="微软雅黑" w:cs="Arial" w:hint="eastAsia"/>
                <w:szCs w:val="22"/>
              </w:rPr>
              <w:t>,</w:t>
            </w:r>
            <w:r w:rsidR="00743F5F" w:rsidRPr="00D30DDD">
              <w:rPr>
                <w:rFonts w:ascii="微软雅黑" w:hAnsi="微软雅黑" w:cs="Arial"/>
                <w:szCs w:val="22"/>
              </w:rPr>
              <w:t>353456789012345</w:t>
            </w:r>
            <w:r w:rsidR="00F9773F">
              <w:rPr>
                <w:rFonts w:ascii="微软雅黑" w:hAnsi="微软雅黑" w:cs="Arial" w:hint="eastAsia"/>
                <w:szCs w:val="22"/>
              </w:rPr>
              <w:t>,2</w:t>
            </w:r>
            <w:r w:rsidR="00743F5F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43F5F" w:rsidRPr="00D30DDD" w14:paraId="019D9B39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31C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743F5F" w:rsidRPr="00D30DDD" w14:paraId="5D94BC9A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66E4" w14:textId="13382619" w:rsidR="00DC70E5" w:rsidRPr="00D30DDD" w:rsidRDefault="00DC70E5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F335AA" w14:textId="6C1A3A30" w:rsidR="00DC70E5" w:rsidRPr="00DC70E5" w:rsidRDefault="00DC70E5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TF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588937" w14:textId="45372A9D" w:rsidR="00743F5F" w:rsidRPr="00D30DDD" w:rsidRDefault="00743F5F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</w:t>
            </w:r>
            <w:r w:rsidR="00C45C36">
              <w:rPr>
                <w:rFonts w:ascii="微软雅黑" w:hAnsi="微软雅黑" w:cs="Arial" w:hint="eastAsia"/>
                <w:szCs w:val="22"/>
              </w:rPr>
              <w:t>：</w:t>
            </w:r>
            <w:r w:rsidR="006F4694">
              <w:rPr>
                <w:rFonts w:ascii="微软雅黑" w:hAnsi="微软雅黑" w:cs="Arial" w:hint="eastAsia"/>
                <w:szCs w:val="22"/>
              </w:rPr>
              <w:t>设置值。取值为1代表</w:t>
            </w:r>
            <w:r w:rsidRPr="00D30DDD">
              <w:rPr>
                <w:rFonts w:ascii="微软雅黑" w:hAnsi="微软雅黑" w:cs="Arial"/>
                <w:szCs w:val="22"/>
              </w:rPr>
              <w:t>24小时</w:t>
            </w:r>
            <w:r w:rsidR="006F4694">
              <w:rPr>
                <w:rFonts w:ascii="微软雅黑" w:hAnsi="微软雅黑" w:cs="Arial" w:hint="eastAsia"/>
                <w:szCs w:val="22"/>
              </w:rPr>
              <w:t>制</w:t>
            </w:r>
            <w:r w:rsidRPr="00D30DDD">
              <w:rPr>
                <w:rFonts w:ascii="微软雅黑" w:hAnsi="微软雅黑" w:cs="Arial"/>
                <w:szCs w:val="22"/>
              </w:rPr>
              <w:t>，</w:t>
            </w:r>
            <w:r w:rsidR="006F4694"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2</w:t>
            </w:r>
            <w:r w:rsidR="006F4694">
              <w:rPr>
                <w:rFonts w:ascii="微软雅黑" w:hAnsi="微软雅黑" w:cs="Arial" w:hint="eastAsia"/>
                <w:szCs w:val="22"/>
              </w:rPr>
              <w:t>代表</w:t>
            </w:r>
            <w:r w:rsidRPr="00D30DDD">
              <w:rPr>
                <w:rFonts w:ascii="微软雅黑" w:hAnsi="微软雅黑" w:cs="Arial"/>
                <w:szCs w:val="22"/>
              </w:rPr>
              <w:t>12小时</w:t>
            </w:r>
            <w:r w:rsidR="006F4694">
              <w:rPr>
                <w:rFonts w:ascii="微软雅黑" w:hAnsi="微软雅黑" w:cs="Arial" w:hint="eastAsia"/>
                <w:szCs w:val="22"/>
              </w:rPr>
              <w:t>制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43F5F" w:rsidRPr="00D30DDD" w14:paraId="64B7F2CB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EC40" w14:textId="77777777" w:rsidR="004D3BB4" w:rsidRPr="00D30DDD" w:rsidRDefault="004D3BB4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E143913" w14:textId="36CB963D" w:rsidR="00D61767" w:rsidRPr="00D04509" w:rsidRDefault="00D04509" w:rsidP="00D04509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04509">
              <w:rPr>
                <w:rFonts w:ascii="微软雅黑" w:eastAsia="微软雅黑" w:hAnsi="微软雅黑" w:cs="Arial"/>
                <w:sz w:val="22"/>
                <w:szCs w:val="22"/>
              </w:rPr>
              <w:t>IWAPTF,</w:t>
            </w:r>
            <w:r w:rsidRPr="00D04509">
              <w:rPr>
                <w:rFonts w:ascii="微软雅黑" w:eastAsia="微软雅黑" w:hAnsi="微软雅黑" w:cs="Arial" w:hint="eastAsia"/>
                <w:sz w:val="22"/>
                <w:szCs w:val="22"/>
              </w:rPr>
              <w:t xml:space="preserve"> 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431E" w14:textId="6C3630A9" w:rsidR="004D3BB4" w:rsidRPr="00D30DDD" w:rsidRDefault="004D3BB4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9F12B4E" w14:textId="77777777" w:rsidR="00D04509" w:rsidRPr="00D04509" w:rsidRDefault="00D04509" w:rsidP="00D04509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04509">
              <w:rPr>
                <w:rFonts w:ascii="微软雅黑" w:eastAsia="微软雅黑" w:hAnsi="微软雅黑" w:cs="Arial"/>
                <w:sz w:val="22"/>
                <w:szCs w:val="22"/>
              </w:rPr>
              <w:t>IWAPTF,1#</w:t>
            </w:r>
          </w:p>
          <w:p w14:paraId="58DE56E2" w14:textId="706AA784" w:rsidR="00743F5F" w:rsidRPr="004D3BB4" w:rsidRDefault="00D04509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43F5F" w:rsidRPr="00D30DDD" w14:paraId="7D0728DD" w14:textId="77777777" w:rsidTr="00013BFB">
        <w:trPr>
          <w:trHeight w:val="25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35A7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34B0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1C951117" w14:textId="77777777" w:rsidR="00C65AA7" w:rsidRPr="00D30DDD" w:rsidRDefault="00C65AA7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DBD663D" w14:textId="50DB91A7" w:rsidR="00FE207C" w:rsidRPr="00D30DDD" w:rsidRDefault="00FE20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2" w:name="_Toc96520395"/>
      <w:bookmarkStart w:id="123" w:name="_Toc136643847"/>
      <w:bookmarkStart w:id="124" w:name="_Toc170223577"/>
      <w:r w:rsidRPr="00D30DDD">
        <w:rPr>
          <w:rFonts w:ascii="微软雅黑" w:hAnsi="微软雅黑" w:cs="Arial"/>
          <w:sz w:val="22"/>
          <w:szCs w:val="22"/>
          <w:lang w:val="zh-CN"/>
        </w:rPr>
        <w:t>设置</w:t>
      </w:r>
      <w:r w:rsidR="004D28C3">
        <w:rPr>
          <w:rFonts w:ascii="微软雅黑" w:hAnsi="微软雅黑" w:cs="Arial" w:hint="eastAsia"/>
          <w:sz w:val="22"/>
          <w:szCs w:val="22"/>
          <w:lang w:val="zh-CN"/>
        </w:rPr>
        <w:t>与</w:t>
      </w:r>
      <w:r w:rsidR="00A355F4">
        <w:rPr>
          <w:rFonts w:ascii="微软雅黑" w:hAnsi="微软雅黑" w:cs="Arial" w:hint="eastAsia"/>
          <w:sz w:val="22"/>
          <w:szCs w:val="22"/>
          <w:lang w:val="zh-CN"/>
        </w:rPr>
        <w:t>终端</w:t>
      </w:r>
      <w:r w:rsidR="004D28C3">
        <w:rPr>
          <w:rFonts w:ascii="微软雅黑" w:hAnsi="微软雅黑" w:cs="Arial" w:hint="eastAsia"/>
          <w:sz w:val="22"/>
          <w:szCs w:val="22"/>
          <w:lang w:val="zh-CN"/>
        </w:rPr>
        <w:t>绑定的</w:t>
      </w:r>
      <w:r w:rsidRPr="00D30DDD">
        <w:rPr>
          <w:rFonts w:ascii="微软雅黑" w:hAnsi="微软雅黑" w:cs="Arial"/>
          <w:sz w:val="22"/>
          <w:szCs w:val="22"/>
          <w:lang w:val="zh-CN"/>
        </w:rPr>
        <w:t>联系人白名单（10个）（下行协议</w:t>
      </w:r>
      <w:r w:rsidR="00E6097F">
        <w:rPr>
          <w:rFonts w:ascii="微软雅黑" w:hAnsi="微软雅黑" w:cs="Arial" w:hint="eastAsia"/>
          <w:sz w:val="22"/>
          <w:szCs w:val="22"/>
          <w:lang w:val="zh-CN"/>
        </w:rPr>
        <w:t>号</w:t>
      </w:r>
      <w:r w:rsidRPr="00D30DDD">
        <w:rPr>
          <w:rFonts w:ascii="微软雅黑" w:hAnsi="微软雅黑" w:cs="Arial"/>
          <w:sz w:val="22"/>
          <w:szCs w:val="22"/>
          <w:lang w:val="zh-CN"/>
        </w:rPr>
        <w:t>：BPWL，响应：APWL）</w:t>
      </w:r>
      <w:bookmarkEnd w:id="122"/>
      <w:bookmarkEnd w:id="123"/>
      <w:bookmarkEnd w:id="124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103"/>
      </w:tblGrid>
      <w:tr w:rsidR="00FE207C" w:rsidRPr="00D30DDD" w14:paraId="7CC9F8CA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058F" w14:textId="5F4A4B25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BPWL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A355F4" w:rsidRPr="00D30DDD">
              <w:rPr>
                <w:rFonts w:ascii="微软雅黑" w:hAnsi="微软雅黑" w:cs="Arial"/>
                <w:szCs w:val="22"/>
              </w:rPr>
              <w:t xml:space="preserve"> IMEI</w:t>
            </w:r>
            <w:r w:rsidR="00A355F4">
              <w:rPr>
                <w:rFonts w:ascii="微软雅黑" w:hAnsi="微软雅黑" w:cs="Arial" w:hint="eastAsia"/>
                <w:szCs w:val="22"/>
              </w:rPr>
              <w:t>,指令流水号, 联系人1名称|联系人1电话|绑定终端的IMEI,联系人2名称|联系人2电话|绑定终端的IMEI,联系人3名称|联系人3电话|绑定终端的IMEI,联系人4名称|联系人4电话|绑定终端的IMEI,联系人5名称|联系人5电话|绑定终端的IMEI,联系人6名称|联系人6电话|绑定终端的IMEI,联系人7名称|联系人7电话|绑定终端的IMEI,联系人8名称|联系人8电话|绑定终端的IMEI,联系人9名称|联系人9电话|绑定终端的IMEI,联系人10名称|联系人10电话|绑定终端的IMEI#</w:t>
            </w:r>
          </w:p>
        </w:tc>
      </w:tr>
      <w:tr w:rsidR="00FE207C" w:rsidRPr="00D30DDD" w14:paraId="0612863E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8072" w14:textId="5C11F7B4" w:rsidR="00744D73" w:rsidRDefault="00A3029B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BPWL</w:t>
            </w:r>
            <w:r w:rsidR="00FE207C" w:rsidRPr="00D30DDD">
              <w:rPr>
                <w:rFonts w:ascii="微软雅黑" w:hAnsi="微软雅黑" w:cs="Arial"/>
                <w:szCs w:val="22"/>
              </w:rPr>
              <w:t>,353456789012345,080835,</w:t>
            </w:r>
            <w:r w:rsidR="00744D73">
              <w:rPr>
                <w:rFonts w:ascii="微软雅黑" w:hAnsi="微软雅黑" w:cs="Arial" w:hint="eastAsia"/>
                <w:szCs w:val="22"/>
              </w:rPr>
              <w:t xml:space="preserve"> AAAA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  <w:r w:rsidR="00744D73">
              <w:rPr>
                <w:rFonts w:ascii="微软雅黑" w:hAnsi="微软雅黑" w:cs="Arial" w:hint="eastAsia"/>
                <w:szCs w:val="22"/>
              </w:rPr>
              <w:t>BBBB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  <w:r w:rsidR="00744D73">
              <w:rPr>
                <w:rFonts w:ascii="微软雅黑" w:hAnsi="微软雅黑" w:cs="Arial" w:hint="eastAsia"/>
                <w:szCs w:val="22"/>
              </w:rPr>
              <w:t>CCCC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3F186B48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DDDD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EEEE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FFFF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 xml:space="preserve">xxxx, </w:t>
            </w:r>
            <w:r>
              <w:rPr>
                <w:rFonts w:ascii="微软雅黑" w:hAnsi="微软雅黑" w:cs="Arial" w:hint="eastAsia"/>
                <w:szCs w:val="22"/>
              </w:rPr>
              <w:t>GGGG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HHHH</w:t>
            </w:r>
            <w:r w:rsidRPr="003463D1">
              <w:rPr>
                <w:rFonts w:ascii="微软雅黑" w:hAnsi="微软雅黑" w:cs="Arial"/>
                <w:vanish/>
                <w:szCs w:val="22"/>
              </w:rPr>
              <w:t>D359</w:t>
            </w:r>
            <w:r w:rsidRPr="003463D1">
              <w:rPr>
                <w:rFonts w:ascii="微软雅黑" w:hAnsi="微软雅黑" w:cs="Arial" w:hint="eastAsia"/>
                <w:vanish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JJJJ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6B5A6646" w14:textId="26D88924" w:rsidR="004D28C3" w:rsidRPr="00D30DDD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KKKK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xxxx#</w:t>
            </w:r>
          </w:p>
        </w:tc>
      </w:tr>
      <w:tr w:rsidR="00FE207C" w:rsidRPr="00D30DDD" w14:paraId="1F8DE0D0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A0EA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7FC650C8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2EC7" w14:textId="46A97507" w:rsidR="00DC70E5" w:rsidRPr="00D30DDD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1C5971" w14:textId="6DFB73F8" w:rsidR="00DC70E5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WL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F0C3816" w14:textId="629CD68B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D082DA" w14:textId="35DF909A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438BD63" w14:textId="31D7DE2E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D3590D54|135xxxxxxxxxx|9507xxxxxxxx : 一组联系人，使用|分隔</w:t>
            </w:r>
            <w:r w:rsidRPr="00A33F6F">
              <w:rPr>
                <w:rFonts w:ascii="微软雅黑" w:hAnsi="微软雅黑" w:cs="Arial"/>
                <w:szCs w:val="22"/>
              </w:rPr>
              <w:t>名称</w:t>
            </w:r>
            <w:r w:rsidRPr="00D30DDD">
              <w:rPr>
                <w:rFonts w:ascii="微软雅黑" w:hAnsi="微软雅黑" w:cs="Arial"/>
                <w:szCs w:val="22"/>
              </w:rPr>
              <w:t>和</w:t>
            </w:r>
            <w:r w:rsidRPr="00A33F6F">
              <w:rPr>
                <w:rFonts w:ascii="微软雅黑" w:hAnsi="微软雅黑" w:cs="Arial"/>
                <w:szCs w:val="22"/>
              </w:rPr>
              <w:t>电话号码</w:t>
            </w:r>
            <w:r w:rsidRPr="00D30DDD">
              <w:rPr>
                <w:rFonts w:ascii="微软雅黑" w:hAnsi="微软雅黑" w:cs="Arial"/>
                <w:szCs w:val="22"/>
              </w:rPr>
              <w:t>和</w:t>
            </w:r>
            <w:r w:rsidR="00A33F6F">
              <w:rPr>
                <w:rFonts w:ascii="微软雅黑" w:hAnsi="微软雅黑" w:cs="Arial" w:hint="eastAsia"/>
                <w:szCs w:val="22"/>
              </w:rPr>
              <w:t>与该联系人</w:t>
            </w:r>
            <w:r w:rsidRPr="00A33F6F">
              <w:rPr>
                <w:rFonts w:ascii="微软雅黑" w:hAnsi="微软雅黑" w:cs="Arial"/>
                <w:szCs w:val="22"/>
              </w:rPr>
              <w:t>绑定</w:t>
            </w:r>
            <w:r w:rsidR="00A33F6F">
              <w:rPr>
                <w:rFonts w:ascii="微软雅黑" w:hAnsi="微软雅黑" w:cs="Arial" w:hint="eastAsia"/>
                <w:szCs w:val="22"/>
              </w:rPr>
              <w:t>的终端的IMEI号。</w:t>
            </w:r>
            <w:r w:rsidRPr="00D30DDD">
              <w:rPr>
                <w:rFonts w:ascii="微软雅黑" w:hAnsi="微软雅黑" w:cs="Arial"/>
                <w:szCs w:val="22"/>
              </w:rPr>
              <w:t>名称使用UNICODE编码直接下发byte，多组之间使用逗号分隔，未填写的可为空，但位置仍需保留</w:t>
            </w:r>
            <w:r w:rsidR="00A33F6F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38CCF628" w14:textId="77777777" w:rsidTr="00D82B59">
        <w:trPr>
          <w:trHeight w:val="44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B5F5" w14:textId="77777777" w:rsidR="004D3BB4" w:rsidRPr="00D30DDD" w:rsidRDefault="004D3BB4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39D394A" w14:textId="77777777" w:rsidR="00744D73" w:rsidRDefault="00A33F6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APWL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</w:p>
          <w:p w14:paraId="76161658" w14:textId="65FA6FBB" w:rsidR="00A33F6F" w:rsidRPr="00D30DDD" w:rsidRDefault="00A33F6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联系人1名称|联系人1电话|绑定终端的IMEI,联系人2名称|联系人2电话|绑定终端的IMEI,联系人3名称|联系人3电话|绑定终端的IMEI,联系人4名称|联系人4电话|绑定终端的IMEI,联系人5名称|联系人5电话|绑定终端的IMEI,联系人6名称|联系人6电话|绑定终端的IMEI,联系人7名称|联系人7电话|绑定终端的IMEI,联系人8名称|联系人8电话|绑定终端的IMEI,联系人9名称|联系人9电话|绑定终端的IMEI,</w:t>
            </w:r>
            <w:r>
              <w:rPr>
                <w:rFonts w:ascii="微软雅黑" w:hAnsi="微软雅黑" w:cs="Arial" w:hint="eastAsia"/>
                <w:szCs w:val="22"/>
              </w:rPr>
              <w:lastRenderedPageBreak/>
              <w:t>联系人10名称|联系人10电话|绑定终端的IMEI#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6DDD" w14:textId="22880A7E" w:rsidR="004D3BB4" w:rsidRPr="00D30DDD" w:rsidRDefault="004D3BB4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lastRenderedPageBreak/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5158750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C35293">
              <w:rPr>
                <w:rStyle w:val="11"/>
                <w:rFonts w:ascii="微软雅黑" w:hAnsi="微软雅黑" w:cs="Arial" w:hint="eastAsia"/>
                <w:i w:val="0"/>
                <w:iCs w:val="0"/>
                <w:color w:val="auto"/>
                <w:szCs w:val="22"/>
              </w:rPr>
              <w:t>A</w:t>
            </w:r>
            <w:r w:rsidRPr="00C35293">
              <w:rPr>
                <w:rStyle w:val="11"/>
                <w:rFonts w:ascii="微软雅黑" w:hAnsi="微软雅黑" w:cs="Arial"/>
                <w:i w:val="0"/>
                <w:iCs w:val="0"/>
                <w:color w:val="auto"/>
                <w:szCs w:val="22"/>
              </w:rPr>
              <w:t>PWL</w:t>
            </w:r>
            <w:r w:rsidRPr="00D30DDD">
              <w:rPr>
                <w:rFonts w:ascii="微软雅黑" w:hAnsi="微软雅黑" w:cs="Arial"/>
                <w:szCs w:val="22"/>
              </w:rPr>
              <w:t>,353456789012345,080835,</w:t>
            </w:r>
          </w:p>
          <w:p w14:paraId="45F4E054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AAAA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5E4ECF4E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BBBB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1073C68B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CCCC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449488DB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DDDD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1153028B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EEEE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38953ED3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FFFF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 xml:space="preserve">xxxx, </w:t>
            </w:r>
            <w:r>
              <w:rPr>
                <w:rFonts w:ascii="微软雅黑" w:hAnsi="微软雅黑" w:cs="Arial" w:hint="eastAsia"/>
                <w:szCs w:val="22"/>
              </w:rPr>
              <w:t>GGGG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5098048F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HHHH</w:t>
            </w:r>
            <w:r w:rsidRPr="003463D1">
              <w:rPr>
                <w:rFonts w:ascii="微软雅黑" w:hAnsi="微软雅黑" w:cs="Arial"/>
                <w:vanish/>
                <w:szCs w:val="22"/>
              </w:rPr>
              <w:t>D359</w:t>
            </w:r>
            <w:r w:rsidRPr="003463D1">
              <w:rPr>
                <w:rFonts w:ascii="微软雅黑" w:hAnsi="微软雅黑" w:cs="Arial" w:hint="eastAsia"/>
                <w:vanish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72F3CEF8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JJJJ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0C0A8AEE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KKKK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xxxx#</w:t>
            </w:r>
          </w:p>
          <w:p w14:paraId="48641A64" w14:textId="5CBB3252" w:rsidR="00FE207C" w:rsidRPr="00D30DDD" w:rsidRDefault="00FE207C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080835: 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35541E0" w14:textId="14864D7B" w:rsidR="00FE207C" w:rsidRPr="00D30DDD" w:rsidRDefault="00FE20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回复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当前设置的</w:t>
            </w:r>
            <w:r w:rsidR="00744D73">
              <w:rPr>
                <w:rFonts w:ascii="微软雅黑" w:hAnsi="微软雅黑" w:cs="Arial" w:hint="eastAsia"/>
                <w:szCs w:val="22"/>
              </w:rPr>
              <w:t>白名单</w:t>
            </w:r>
            <w:r w:rsidRPr="00D30DDD">
              <w:rPr>
                <w:rFonts w:ascii="微软雅黑" w:hAnsi="微软雅黑" w:cs="Arial"/>
                <w:szCs w:val="22"/>
              </w:rPr>
              <w:t>号码供平台同步使用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5F16DBCE" w14:textId="77777777" w:rsidTr="00D82B59">
        <w:trPr>
          <w:trHeight w:val="253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36D2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说明：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EB69" w14:textId="7F572B6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951F778" w14:textId="77777777" w:rsidR="00FE207C" w:rsidRPr="00D30DDD" w:rsidRDefault="00FE20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088FA065" w14:textId="77777777" w:rsidR="003A28DE" w:rsidRPr="00D30DDD" w:rsidRDefault="003A28DE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5" w:name="_Toc96520380"/>
      <w:bookmarkStart w:id="126" w:name="_Toc136643848"/>
      <w:bookmarkStart w:id="127" w:name="_Toc170223578"/>
      <w:r w:rsidRPr="00D30DDD">
        <w:rPr>
          <w:rFonts w:ascii="微软雅黑" w:hAnsi="微软雅黑" w:cs="Arial"/>
          <w:sz w:val="22"/>
          <w:szCs w:val="22"/>
          <w:lang w:val="zh-CN"/>
        </w:rPr>
        <w:t>测量心率（下行协议号：BPXL，响应：APXL）</w:t>
      </w:r>
      <w:bookmarkEnd w:id="125"/>
      <w:bookmarkEnd w:id="126"/>
      <w:bookmarkEnd w:id="12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3A28DE" w:rsidRPr="00D30DDD" w14:paraId="3A9601BD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0874" w14:textId="19B001A5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BPXL</w:t>
            </w:r>
            <w:r w:rsidR="007822FE">
              <w:rPr>
                <w:rFonts w:ascii="微软雅黑" w:hAnsi="微软雅黑" w:cs="Arial" w:hint="eastAsia"/>
                <w:szCs w:val="22"/>
              </w:rPr>
              <w:t>,</w:t>
            </w:r>
            <w:r w:rsidR="007822FE" w:rsidRPr="00D30DDD">
              <w:rPr>
                <w:rFonts w:ascii="微软雅黑" w:hAnsi="微软雅黑" w:cs="Arial"/>
                <w:szCs w:val="22"/>
              </w:rPr>
              <w:t>IMEI</w:t>
            </w:r>
            <w:r w:rsidR="007822FE">
              <w:rPr>
                <w:rFonts w:ascii="微软雅黑" w:hAnsi="微软雅黑" w:cs="Arial" w:hint="eastAsia"/>
                <w:szCs w:val="22"/>
              </w:rPr>
              <w:t>,指令流水号</w:t>
            </w:r>
            <w:r w:rsidR="007822FE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3A28DE" w:rsidRPr="00D30DDD" w14:paraId="11D913EB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80F6" w14:textId="5870CDEF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3A28DE" w:rsidRPr="00D30DDD">
              <w:rPr>
                <w:rFonts w:ascii="微软雅黑" w:hAnsi="微软雅黑" w:cs="Arial"/>
                <w:szCs w:val="22"/>
              </w:rPr>
              <w:t>IW</w:t>
            </w:r>
            <w:r w:rsidR="003A28DE" w:rsidRPr="004D3BB4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BPXL</w:t>
            </w:r>
            <w:r w:rsidR="003A28DE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3A28DE" w:rsidRPr="00D30DDD" w14:paraId="0D2133FD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DAD6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3A28DE" w:rsidRPr="00D30DDD" w14:paraId="5673E8F9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C821" w14:textId="4E298981" w:rsidR="00DC70E5" w:rsidRPr="00D30DDD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597C12" w14:textId="2A8CE76A" w:rsidR="00DC70E5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EDFE424" w14:textId="7A96A745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E3FF3AC" w14:textId="009BF323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44B910BA" w14:textId="77777777" w:rsidTr="00F57B49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4602" w14:textId="77777777" w:rsidR="004D3BB4" w:rsidRPr="00D30DDD" w:rsidRDefault="004D3BB4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7BD69FB" w14:textId="07BAEA41" w:rsidR="00886759" w:rsidRPr="00D30DDD" w:rsidRDefault="00886759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APXL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AA72" w14:textId="0738E5A5" w:rsidR="004D3BB4" w:rsidRPr="00D30DDD" w:rsidRDefault="004D3BB4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9217CAE" w14:textId="1A41AD4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IWAPXL,080835#</w:t>
            </w:r>
          </w:p>
        </w:tc>
      </w:tr>
      <w:tr w:rsidR="003A28DE" w:rsidRPr="00D30DDD" w14:paraId="244640EE" w14:textId="77777777" w:rsidTr="00EC4345">
        <w:trPr>
          <w:trHeight w:val="3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9088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6689" w14:textId="79CB3CEF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590A87A" w14:textId="77777777" w:rsidR="003A28DE" w:rsidRPr="00D30DDD" w:rsidRDefault="003A28DE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599C1B53" w14:textId="77777777" w:rsidR="003A28DE" w:rsidRPr="00D30DDD" w:rsidRDefault="003A28DE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8" w:name="_Toc96520381"/>
      <w:bookmarkStart w:id="129" w:name="_Toc136643849"/>
      <w:bookmarkStart w:id="130" w:name="_Toc170223579"/>
      <w:r w:rsidRPr="00D30DDD">
        <w:rPr>
          <w:rFonts w:ascii="微软雅黑" w:hAnsi="微软雅黑" w:cs="Arial"/>
          <w:sz w:val="22"/>
          <w:szCs w:val="22"/>
          <w:lang w:val="zh-CN"/>
        </w:rPr>
        <w:t>测量血压（下行协议号：BPXY，响应：APXY）</w:t>
      </w:r>
      <w:bookmarkEnd w:id="128"/>
      <w:bookmarkEnd w:id="129"/>
      <w:bookmarkEnd w:id="13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3A28DE" w:rsidRPr="00D30DDD" w14:paraId="73B305B6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122C" w14:textId="62CB25C8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BPXY</w:t>
            </w:r>
            <w:r w:rsidR="007822FE">
              <w:rPr>
                <w:rFonts w:ascii="微软雅黑" w:hAnsi="微软雅黑" w:cs="Arial" w:hint="eastAsia"/>
                <w:szCs w:val="22"/>
              </w:rPr>
              <w:t>,</w:t>
            </w:r>
            <w:r w:rsidR="007822FE" w:rsidRPr="00D30DDD">
              <w:rPr>
                <w:rFonts w:ascii="微软雅黑" w:hAnsi="微软雅黑" w:cs="Arial"/>
                <w:szCs w:val="22"/>
              </w:rPr>
              <w:t>IMEI</w:t>
            </w:r>
            <w:r w:rsidR="007822FE">
              <w:rPr>
                <w:rFonts w:ascii="微软雅黑" w:hAnsi="微软雅黑" w:cs="Arial" w:hint="eastAsia"/>
                <w:szCs w:val="22"/>
              </w:rPr>
              <w:t>,指令流水号</w:t>
            </w:r>
            <w:r w:rsidR="007822FE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3A28DE" w:rsidRPr="00D30DDD" w14:paraId="2F02A643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E41" w14:textId="48528728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3A28DE" w:rsidRPr="00D30DDD">
              <w:rPr>
                <w:rFonts w:ascii="微软雅黑" w:hAnsi="微软雅黑" w:cs="Arial"/>
                <w:szCs w:val="22"/>
              </w:rPr>
              <w:t>IW</w:t>
            </w:r>
            <w:r w:rsidR="003A28DE" w:rsidRPr="006E114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BPXY</w:t>
            </w:r>
            <w:r w:rsidR="003A28DE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3A28DE" w:rsidRPr="00D30DDD" w14:paraId="0C21AB7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193B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3A28DE" w:rsidRPr="00D30DDD" w14:paraId="3440D39A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E940" w14:textId="04ED9803" w:rsidR="00DC70E5" w:rsidRPr="00D30DDD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C9018E" w14:textId="29ED5B6C" w:rsidR="00DC70E5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XY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CB6A262" w14:textId="11D8F7C8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D85CB4"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8040BF" w14:textId="4BA67A50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2519FEF0" w14:textId="77777777" w:rsidTr="00F57B49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E16F" w14:textId="77777777" w:rsidR="00C92F52" w:rsidRPr="00D30DDD" w:rsidRDefault="00C92F52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6028A38" w14:textId="673F31BC" w:rsidR="00320C9A" w:rsidRPr="00D30DDD" w:rsidRDefault="00320C9A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="009573FB"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PXY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39B1" w14:textId="4E8C5AD7" w:rsidR="00C92F52" w:rsidRPr="00D30DDD" w:rsidRDefault="00C92F52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A7D66EE" w14:textId="77777777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IWAPXY,080835#</w:t>
            </w:r>
          </w:p>
          <w:p w14:paraId="57E2711B" w14:textId="4CAF33EA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38F60A2C" w14:textId="77777777" w:rsidTr="00EC4345">
        <w:trPr>
          <w:trHeight w:val="4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06C4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7548" w14:textId="78678493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FAB9D92" w14:textId="25C8DBDB" w:rsidR="00F87709" w:rsidRDefault="00F87709" w:rsidP="005D677B">
      <w:r w:rsidRPr="005D677B">
        <w:br w:type="page"/>
      </w:r>
    </w:p>
    <w:p w14:paraId="09DC9796" w14:textId="241CD1C0" w:rsidR="00EE10F9" w:rsidRPr="00D30DDD" w:rsidRDefault="00EE10F9" w:rsidP="00EE10F9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31" w:name="_Toc170223580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测量血</w:t>
      </w:r>
      <w:r>
        <w:rPr>
          <w:rFonts w:ascii="微软雅黑" w:hAnsi="微软雅黑" w:cs="Arial" w:hint="eastAsia"/>
          <w:sz w:val="22"/>
          <w:szCs w:val="22"/>
          <w:lang w:val="zh-CN"/>
        </w:rPr>
        <w:t>氧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（下行协议号：BPX</w:t>
      </w:r>
      <w:r>
        <w:rPr>
          <w:rFonts w:ascii="微软雅黑" w:hAnsi="微软雅黑" w:cs="Arial" w:hint="eastAsia"/>
          <w:sz w:val="22"/>
          <w:szCs w:val="22"/>
          <w:lang w:val="zh-CN"/>
        </w:rPr>
        <w:t>Z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，响应：APX</w:t>
      </w:r>
      <w:r>
        <w:rPr>
          <w:rFonts w:ascii="微软雅黑" w:hAnsi="微软雅黑" w:cs="Arial" w:hint="eastAsia"/>
          <w:sz w:val="22"/>
          <w:szCs w:val="22"/>
          <w:lang w:val="zh-CN"/>
        </w:rPr>
        <w:t>Z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3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E10F9" w:rsidRPr="00D30DDD" w14:paraId="719A0C2B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0418" w14:textId="2D50964F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BPXZ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E10F9" w:rsidRPr="00D30DDD" w14:paraId="34A9AB36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CCC6" w14:textId="1A48B54A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6E114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</w:t>
            </w:r>
            <w:r>
              <w:rPr>
                <w:rStyle w:val="11"/>
                <w:rFonts w:ascii="微软雅黑" w:eastAsia="微软雅黑" w:hAnsi="微软雅黑" w:cs="Arial" w:hint="eastAsia"/>
                <w:i w:val="0"/>
                <w:iCs w:val="0"/>
                <w:color w:val="auto"/>
                <w:szCs w:val="22"/>
              </w:rPr>
              <w:t>Z</w:t>
            </w:r>
            <w:r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E10F9" w:rsidRPr="00D30DDD" w14:paraId="3D161FC6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03F1" w14:textId="77777777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E10F9" w:rsidRPr="00D30DDD" w14:paraId="6C9E313E" w14:textId="77777777" w:rsidTr="00A73283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C613" w14:textId="77777777" w:rsidR="00EE10F9" w:rsidRPr="00D30DDD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53483E5" w14:textId="15983322" w:rsidR="00EE10F9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</w:t>
            </w:r>
            <w:r w:rsidR="00373189">
              <w:rPr>
                <w:rStyle w:val="11"/>
                <w:rFonts w:ascii="微软雅黑" w:eastAsia="微软雅黑" w:hAnsi="微软雅黑" w:cs="Arial" w:hint="eastAsia"/>
                <w:szCs w:val="22"/>
              </w:rPr>
              <w:t>Z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3AB4BC7D" w14:textId="77777777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>
              <w:rPr>
                <w:rFonts w:ascii="微软雅黑" w:hAnsi="微软雅黑" w:cs="Arial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2AFC826" w14:textId="77777777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E10F9" w:rsidRPr="00D30DDD" w14:paraId="4CA1AD06" w14:textId="77777777" w:rsidTr="00A73283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16C1" w14:textId="77777777" w:rsidR="00EE10F9" w:rsidRPr="00D30DDD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79AE12" w14:textId="76760375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APX</w:t>
            </w:r>
            <w:r w:rsidR="00373189">
              <w:rPr>
                <w:rStyle w:val="11"/>
                <w:rFonts w:ascii="微软雅黑" w:eastAsia="微软雅黑" w:hAnsi="微软雅黑" w:cs="Arial" w:hint="eastAsia"/>
                <w:szCs w:val="22"/>
              </w:rPr>
              <w:t>Z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DF13" w14:textId="77777777" w:rsidR="00EE10F9" w:rsidRPr="00D30DDD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终端</w:t>
            </w:r>
            <w:r w:rsidRPr="00D30DDD">
              <w:rPr>
                <w:rFonts w:ascii="微软雅黑" w:hAnsi="微软雅黑" w:cs="Arial"/>
                <w:szCs w:val="22"/>
              </w:rPr>
              <w:t>响应</w:t>
            </w:r>
            <w:r>
              <w:rPr>
                <w:rFonts w:ascii="微软雅黑" w:hAnsi="微软雅黑" w:cs="Arial" w:hint="eastAsia"/>
                <w:szCs w:val="22"/>
              </w:rPr>
              <w:t>示例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3BD5C361" w14:textId="5BA547A4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</w:t>
            </w:r>
            <w:r w:rsidR="00373189">
              <w:rPr>
                <w:rFonts w:ascii="微软雅黑" w:hAnsi="微软雅黑" w:cs="Arial" w:hint="eastAsia"/>
                <w:szCs w:val="22"/>
              </w:rPr>
              <w:t>Z</w:t>
            </w:r>
            <w:r w:rsidRPr="00D30DDD">
              <w:rPr>
                <w:rFonts w:ascii="微软雅黑" w:hAnsi="微软雅黑" w:cs="Arial"/>
                <w:szCs w:val="22"/>
              </w:rPr>
              <w:t>,080835#</w:t>
            </w:r>
          </w:p>
          <w:p w14:paraId="12B5343C" w14:textId="77777777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E10F9" w:rsidRPr="00D30DDD" w14:paraId="78252664" w14:textId="77777777" w:rsidTr="00A73283">
        <w:trPr>
          <w:trHeight w:val="4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A71A" w14:textId="77777777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8E2E" w14:textId="77777777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本消息适用所有终端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5E65FE60" w14:textId="576AE5C6" w:rsidR="00DC380F" w:rsidRDefault="00DC380F" w:rsidP="005D677B"/>
    <w:p w14:paraId="3AFDB4F9" w14:textId="77777777" w:rsidR="00DC380F" w:rsidRDefault="00DC380F">
      <w:pPr>
        <w:spacing w:after="0" w:line="240" w:lineRule="auto"/>
      </w:pPr>
      <w:r>
        <w:br w:type="page"/>
      </w:r>
    </w:p>
    <w:p w14:paraId="4F251BAA" w14:textId="1F1EEB0F" w:rsidR="00CB4DA6" w:rsidRPr="00110AD4" w:rsidRDefault="00A72425" w:rsidP="00110AD4">
      <w:pPr>
        <w:pStyle w:val="1"/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rPr>
          <w:rFonts w:ascii="微软雅黑" w:hAnsi="微软雅黑" w:cs="Arial" w:hint="eastAsia"/>
          <w:sz w:val="22"/>
          <w:szCs w:val="22"/>
          <w:lang w:val="zh-CN"/>
        </w:rPr>
      </w:pPr>
      <w:bookmarkStart w:id="132" w:name="_Toc170223581"/>
      <w:r w:rsidRPr="00110AD4">
        <w:rPr>
          <w:rFonts w:ascii="微软雅黑" w:hAnsi="微软雅黑" w:cs="Arial" w:hint="eastAsia"/>
          <w:sz w:val="22"/>
          <w:szCs w:val="22"/>
          <w:lang w:val="zh-CN"/>
        </w:rPr>
        <w:lastRenderedPageBreak/>
        <w:t>附录</w:t>
      </w:r>
      <w:r w:rsidR="00E430ED" w:rsidRPr="00110AD4">
        <w:rPr>
          <w:rFonts w:ascii="微软雅黑" w:hAnsi="微软雅黑" w:cs="Arial" w:hint="eastAsia"/>
          <w:sz w:val="22"/>
          <w:szCs w:val="22"/>
          <w:lang w:val="zh-CN"/>
        </w:rPr>
        <w:t>-短信及GPRS指令表</w:t>
      </w:r>
      <w:bookmarkEnd w:id="132"/>
    </w:p>
    <w:p w14:paraId="7BE8A3DC" w14:textId="4C2002C9" w:rsidR="00E430ED" w:rsidRPr="00013BFB" w:rsidRDefault="00E430ED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短信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令，指的是终端可以脱离服务器，通过接收短信来执行的一系列特定指令。这些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令是由指令发出者通过其手机向终端</w:t>
      </w:r>
      <w:r w:rsidRPr="00013BFB">
        <w:rPr>
          <w:rFonts w:hint="eastAsia"/>
          <w:sz w:val="21"/>
          <w:szCs w:val="18"/>
        </w:rPr>
        <w:t>SIM</w:t>
      </w:r>
      <w:r w:rsidRPr="00013BFB">
        <w:rPr>
          <w:rFonts w:hint="eastAsia"/>
          <w:sz w:val="21"/>
          <w:szCs w:val="18"/>
        </w:rPr>
        <w:t>卡发送短信服务（</w:t>
      </w:r>
      <w:r w:rsidRPr="00013BFB">
        <w:rPr>
          <w:rFonts w:hint="eastAsia"/>
          <w:sz w:val="21"/>
          <w:szCs w:val="18"/>
        </w:rPr>
        <w:t>SMS</w:t>
      </w:r>
      <w:r w:rsidRPr="00013BFB">
        <w:rPr>
          <w:rFonts w:hint="eastAsia"/>
          <w:sz w:val="21"/>
          <w:szCs w:val="18"/>
        </w:rPr>
        <w:t>）来实现的。终端的</w:t>
      </w:r>
      <w:r w:rsidRPr="00013BFB">
        <w:rPr>
          <w:rFonts w:hint="eastAsia"/>
          <w:sz w:val="21"/>
          <w:szCs w:val="18"/>
        </w:rPr>
        <w:t>SIM</w:t>
      </w:r>
      <w:r w:rsidRPr="00013BFB">
        <w:rPr>
          <w:rFonts w:hint="eastAsia"/>
          <w:sz w:val="21"/>
          <w:szCs w:val="18"/>
        </w:rPr>
        <w:t>卡应支持短信和余额，终端固件将解码并执行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令。</w:t>
      </w:r>
    </w:p>
    <w:p w14:paraId="51C91695" w14:textId="0F72F2B3" w:rsidR="00110AD4" w:rsidRPr="00013BFB" w:rsidRDefault="00110AD4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短信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令格式“密码</w:t>
      </w:r>
      <w:r w:rsidRPr="00013BFB">
        <w:rPr>
          <w:sz w:val="21"/>
          <w:szCs w:val="18"/>
        </w:rPr>
        <w:t>#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令名</w:t>
      </w:r>
      <w:r w:rsidRPr="00013BFB">
        <w:rPr>
          <w:sz w:val="21"/>
          <w:szCs w:val="18"/>
        </w:rPr>
        <w:t>#</w:t>
      </w:r>
      <w:r w:rsidRPr="00013BFB">
        <w:rPr>
          <w:rFonts w:hint="eastAsia"/>
          <w:sz w:val="21"/>
          <w:szCs w:val="18"/>
        </w:rPr>
        <w:t>”</w:t>
      </w:r>
      <w:r w:rsidR="00D65AFE" w:rsidRPr="00013BFB">
        <w:rPr>
          <w:rFonts w:hint="eastAsia"/>
          <w:sz w:val="21"/>
          <w:szCs w:val="18"/>
        </w:rPr>
        <w:t>或者</w:t>
      </w:r>
      <w:r w:rsidRPr="00013BFB">
        <w:rPr>
          <w:rFonts w:hint="eastAsia"/>
          <w:sz w:val="21"/>
          <w:szCs w:val="18"/>
        </w:rPr>
        <w:t>“密码</w:t>
      </w:r>
      <w:r w:rsidRPr="00013BFB">
        <w:rPr>
          <w:sz w:val="21"/>
          <w:szCs w:val="18"/>
        </w:rPr>
        <w:t>#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令名</w:t>
      </w:r>
      <w:r w:rsidRPr="00013BFB">
        <w:rPr>
          <w:sz w:val="21"/>
          <w:szCs w:val="18"/>
        </w:rPr>
        <w:t>=</w:t>
      </w:r>
      <w:r w:rsidRPr="00013BFB">
        <w:rPr>
          <w:rFonts w:hint="eastAsia"/>
          <w:sz w:val="21"/>
          <w:szCs w:val="18"/>
        </w:rPr>
        <w:t>参数</w:t>
      </w:r>
      <w:r w:rsidRPr="00013BFB">
        <w:rPr>
          <w:sz w:val="21"/>
          <w:szCs w:val="18"/>
        </w:rPr>
        <w:t>#</w:t>
      </w:r>
      <w:r w:rsidRPr="00013BFB">
        <w:rPr>
          <w:rFonts w:hint="eastAsia"/>
          <w:sz w:val="21"/>
          <w:szCs w:val="18"/>
        </w:rPr>
        <w:t>”，终端的固件将检查密码，对于密码正确的短信，终端将执行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令并以短信方式回复执行结果。对于密码错误的短信，终端不会执行任何指令</w:t>
      </w:r>
      <w:r w:rsidR="0045024D" w:rsidRPr="00013BFB">
        <w:rPr>
          <w:rFonts w:hint="eastAsia"/>
          <w:sz w:val="21"/>
          <w:szCs w:val="18"/>
        </w:rPr>
        <w:t>。部分终端</w:t>
      </w:r>
      <w:r w:rsidRPr="00013BFB">
        <w:rPr>
          <w:rFonts w:hint="eastAsia"/>
          <w:sz w:val="21"/>
          <w:szCs w:val="18"/>
        </w:rPr>
        <w:t>会播放简短的铃声以提醒收到密码错误的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</w:t>
      </w:r>
      <w:r w:rsidR="0045024D" w:rsidRPr="00013BFB">
        <w:rPr>
          <w:rFonts w:hint="eastAsia"/>
          <w:sz w:val="21"/>
          <w:szCs w:val="18"/>
        </w:rPr>
        <w:t>，部分终端会在</w:t>
      </w:r>
      <w:r w:rsidRPr="00013BFB">
        <w:rPr>
          <w:rFonts w:hint="eastAsia"/>
          <w:sz w:val="21"/>
          <w:szCs w:val="18"/>
        </w:rPr>
        <w:t>信息界面显示错误的指令</w:t>
      </w:r>
      <w:r w:rsidR="0045024D" w:rsidRPr="00013BFB">
        <w:rPr>
          <w:rFonts w:hint="eastAsia"/>
          <w:sz w:val="21"/>
          <w:szCs w:val="18"/>
        </w:rPr>
        <w:t>。对于密码正确而指令格式不正确的短信，终端会回复短信以提示指令</w:t>
      </w:r>
      <w:r w:rsidRPr="00013BFB">
        <w:rPr>
          <w:rFonts w:hint="eastAsia"/>
          <w:sz w:val="21"/>
          <w:szCs w:val="18"/>
        </w:rPr>
        <w:t>格式参数不正确。</w:t>
      </w:r>
    </w:p>
    <w:p w14:paraId="017E3630" w14:textId="3C3053FC" w:rsidR="00E430ED" w:rsidRPr="00013BFB" w:rsidRDefault="00E430ED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GPRS</w:t>
      </w:r>
      <w:r w:rsidRPr="00013BFB">
        <w:rPr>
          <w:rFonts w:hint="eastAsia"/>
          <w:sz w:val="21"/>
          <w:szCs w:val="18"/>
        </w:rPr>
        <w:t>指令，指的是服务器通过</w:t>
      </w:r>
      <w:r w:rsidRPr="00013BFB">
        <w:rPr>
          <w:rFonts w:hint="eastAsia"/>
          <w:sz w:val="21"/>
          <w:szCs w:val="18"/>
        </w:rPr>
        <w:t>GPRS/4G</w:t>
      </w:r>
      <w:r w:rsidR="00CE6B48" w:rsidRPr="00013BFB">
        <w:rPr>
          <w:rFonts w:hint="eastAsia"/>
          <w:sz w:val="21"/>
          <w:szCs w:val="18"/>
        </w:rPr>
        <w:t>/Wi-Fi</w:t>
      </w:r>
      <w:r w:rsidR="00CE6B48" w:rsidRPr="00013BFB">
        <w:rPr>
          <w:rFonts w:hint="eastAsia"/>
          <w:sz w:val="21"/>
          <w:szCs w:val="18"/>
        </w:rPr>
        <w:t>等无线通讯网络</w:t>
      </w:r>
      <w:r w:rsidRPr="00013BFB">
        <w:rPr>
          <w:rFonts w:hint="eastAsia"/>
          <w:sz w:val="21"/>
          <w:szCs w:val="18"/>
        </w:rPr>
        <w:t>向终端发送指令来执行的一系列特定指令。</w:t>
      </w:r>
      <w:r w:rsidR="00D65AFE" w:rsidRPr="00013BFB">
        <w:rPr>
          <w:rFonts w:hint="eastAsia"/>
          <w:sz w:val="21"/>
          <w:szCs w:val="18"/>
        </w:rPr>
        <w:t>GPRS</w:t>
      </w:r>
      <w:r w:rsidR="00D65AFE" w:rsidRPr="00013BFB">
        <w:rPr>
          <w:rFonts w:hint="eastAsia"/>
          <w:sz w:val="21"/>
          <w:szCs w:val="18"/>
        </w:rPr>
        <w:t>指令</w:t>
      </w:r>
      <w:r w:rsidR="00FB3FDC">
        <w:rPr>
          <w:rFonts w:hint="eastAsia"/>
          <w:sz w:val="21"/>
          <w:szCs w:val="18"/>
        </w:rPr>
        <w:t>的格式为</w:t>
      </w:r>
      <w:r w:rsidR="00D65AFE" w:rsidRPr="00013BFB">
        <w:rPr>
          <w:rFonts w:hint="eastAsia"/>
          <w:sz w:val="21"/>
          <w:szCs w:val="18"/>
        </w:rPr>
        <w:t>“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命令名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”</w:t>
      </w:r>
      <w:r w:rsidR="00FB3FDC">
        <w:rPr>
          <w:rFonts w:hint="eastAsia"/>
          <w:sz w:val="21"/>
          <w:szCs w:val="18"/>
        </w:rPr>
        <w:t>或</w:t>
      </w:r>
      <w:r w:rsidR="00D65AFE" w:rsidRPr="00013BFB">
        <w:rPr>
          <w:rFonts w:hint="eastAsia"/>
          <w:sz w:val="21"/>
          <w:szCs w:val="18"/>
        </w:rPr>
        <w:t>“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命令名</w:t>
      </w:r>
      <w:r w:rsidR="00D65AFE" w:rsidRPr="00013BFB">
        <w:rPr>
          <w:sz w:val="21"/>
          <w:szCs w:val="18"/>
        </w:rPr>
        <w:t>=</w:t>
      </w:r>
      <w:r w:rsidR="00D65AFE" w:rsidRPr="00013BFB">
        <w:rPr>
          <w:rFonts w:hint="eastAsia"/>
          <w:sz w:val="21"/>
          <w:szCs w:val="18"/>
        </w:rPr>
        <w:t>参数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”</w:t>
      </w:r>
      <w:r w:rsidR="00D65AFE" w:rsidRPr="00013BFB">
        <w:rPr>
          <w:rFonts w:hint="eastAsia"/>
          <w:sz w:val="21"/>
          <w:szCs w:val="18"/>
        </w:rPr>
        <w:t xml:space="preserve"> </w:t>
      </w:r>
      <w:r w:rsidR="00FB3FDC">
        <w:rPr>
          <w:rFonts w:hint="eastAsia"/>
          <w:sz w:val="21"/>
          <w:szCs w:val="18"/>
        </w:rPr>
        <w:t>。</w:t>
      </w:r>
      <w:r w:rsidR="00D65AFE" w:rsidRPr="00013BFB">
        <w:rPr>
          <w:rFonts w:hint="eastAsia"/>
          <w:sz w:val="21"/>
          <w:szCs w:val="18"/>
        </w:rPr>
        <w:t>参数中的逗号‘</w:t>
      </w:r>
      <w:r w:rsidR="00D65AFE" w:rsidRPr="00906BEA">
        <w:rPr>
          <w:rFonts w:hint="eastAsia"/>
          <w:color w:val="FF0000"/>
          <w:sz w:val="24"/>
          <w:szCs w:val="21"/>
        </w:rPr>
        <w:t>，</w:t>
      </w:r>
      <w:r w:rsidR="00D65AFE" w:rsidRPr="00013BFB">
        <w:rPr>
          <w:rFonts w:hint="eastAsia"/>
          <w:sz w:val="21"/>
          <w:szCs w:val="18"/>
        </w:rPr>
        <w:t>’应以短横线‘</w:t>
      </w:r>
      <w:r w:rsidR="00D65AFE" w:rsidRPr="00906BEA">
        <w:rPr>
          <w:color w:val="FF0000"/>
          <w:sz w:val="32"/>
          <w:szCs w:val="40"/>
        </w:rPr>
        <w:t>-</w:t>
      </w:r>
      <w:r w:rsidR="00D65AFE" w:rsidRPr="00013BFB">
        <w:rPr>
          <w:rFonts w:hint="eastAsia"/>
          <w:sz w:val="21"/>
          <w:szCs w:val="18"/>
        </w:rPr>
        <w:t>’代替。</w:t>
      </w:r>
      <w:r w:rsidR="00CE6B48" w:rsidRPr="00013BFB">
        <w:rPr>
          <w:rFonts w:hint="eastAsia"/>
          <w:sz w:val="21"/>
          <w:szCs w:val="18"/>
        </w:rPr>
        <w:t>GPRS</w:t>
      </w:r>
      <w:r w:rsidR="00CE6B48" w:rsidRPr="00013BFB">
        <w:rPr>
          <w:rFonts w:hint="eastAsia"/>
          <w:sz w:val="21"/>
          <w:szCs w:val="18"/>
        </w:rPr>
        <w:t>指令不验证密码。</w:t>
      </w:r>
    </w:p>
    <w:p w14:paraId="71329CD4" w14:textId="77777777" w:rsidR="00110AD4" w:rsidRPr="00C80DEB" w:rsidRDefault="00110AD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00A9D669" w14:textId="10CE41D2" w:rsidR="009C06B4" w:rsidRPr="00C80DEB" w:rsidRDefault="00335384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3" w:name="_Toc170223582"/>
      <w:r w:rsidRPr="00C80DEB">
        <w:rPr>
          <w:rFonts w:ascii="微软雅黑" w:hAnsi="微软雅黑" w:cs="Arial"/>
          <w:sz w:val="18"/>
          <w:szCs w:val="18"/>
        </w:rPr>
        <w:t>密码管理</w:t>
      </w:r>
      <w:bookmarkEnd w:id="133"/>
      <w:r w:rsidR="009C06B4" w:rsidRPr="00C80DEB"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B80FCC" w:rsidRPr="00C80DEB" w14:paraId="6A350B30" w14:textId="77777777" w:rsidTr="00177C40">
        <w:tc>
          <w:tcPr>
            <w:tcW w:w="3034" w:type="dxa"/>
            <w:shd w:val="clear" w:color="auto" w:fill="CCECFF"/>
          </w:tcPr>
          <w:p w14:paraId="63F38C95" w14:textId="77777777" w:rsidR="00335384" w:rsidRPr="00C80DEB" w:rsidRDefault="00335384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1165106A" w14:textId="77777777" w:rsidR="00335384" w:rsidRPr="00C80DEB" w:rsidRDefault="00335384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3375A4" w14:textId="438F5B70" w:rsidR="00335384" w:rsidRPr="00C80DEB" w:rsidRDefault="00EA232D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77C40" w:rsidRPr="00C80DEB" w14:paraId="33BD786F" w14:textId="77777777" w:rsidTr="0080053B">
        <w:trPr>
          <w:trHeight w:val="1962"/>
        </w:trPr>
        <w:tc>
          <w:tcPr>
            <w:tcW w:w="3034" w:type="dxa"/>
          </w:tcPr>
          <w:p w14:paraId="096972E3" w14:textId="77777777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D692AEF" w14:textId="45E263F3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Password#PW=Newpassword#</w:t>
            </w:r>
          </w:p>
          <w:p w14:paraId="33FDFFE9" w14:textId="77777777" w:rsidR="00313F94" w:rsidRPr="00C80DEB" w:rsidRDefault="00313F94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6A0DCB4" w14:textId="35951972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9271A67" w14:textId="2CE3ADF3" w:rsidR="009C06B4" w:rsidRPr="00C80DEB" w:rsidRDefault="00313F94" w:rsidP="00313F94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B80FCC" w:rsidRPr="00C80DEB"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8883FE" w14:textId="23E65A46" w:rsidR="001A58B2" w:rsidRPr="00C80DEB" w:rsidRDefault="001A58B2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初始密码为lfjmm</w:t>
            </w:r>
          </w:p>
          <w:p w14:paraId="393C88E8" w14:textId="06E22634" w:rsidR="001A58B2" w:rsidRPr="00C80DEB" w:rsidRDefault="001A58B2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0CE79476" w14:textId="43A457C2" w:rsidR="001A58B2" w:rsidRPr="00C80DEB" w:rsidRDefault="001A58B2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B371DCD" w14:textId="77777777" w:rsidR="009C06B4" w:rsidRPr="00C80DEB" w:rsidRDefault="009C06B4" w:rsidP="00177C40">
            <w:pPr>
              <w:snapToGrid w:val="0"/>
              <w:spacing w:after="0" w:line="240" w:lineRule="auto"/>
              <w:ind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F7E7A3C" wp14:editId="5563F72B">
                  <wp:extent cx="2159614" cy="55245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28" cy="552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F1E61" w14:textId="77777777" w:rsidR="009C06B4" w:rsidRPr="00C80DEB" w:rsidRDefault="009C06B4" w:rsidP="00177C40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204B0E1" wp14:editId="338E0E3B">
                  <wp:extent cx="2159447" cy="63817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447" cy="63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20448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C2AFC58" w14:textId="563E7102" w:rsidR="009C06B4" w:rsidRDefault="00EA47F9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4" w:name="_Toc170223583"/>
      <w:r w:rsidRPr="00C80DEB">
        <w:rPr>
          <w:rFonts w:ascii="微软雅黑" w:hAnsi="微软雅黑" w:cs="Arial"/>
          <w:sz w:val="18"/>
          <w:szCs w:val="18"/>
        </w:rPr>
        <w:t>白名单管理</w:t>
      </w:r>
      <w:bookmarkEnd w:id="134"/>
    </w:p>
    <w:tbl>
      <w:tblPr>
        <w:tblStyle w:val="a6"/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EF064A" w:rsidRPr="00C80DEB" w14:paraId="3BD22030" w14:textId="77777777" w:rsidTr="00724EC0">
        <w:tc>
          <w:tcPr>
            <w:tcW w:w="3034" w:type="dxa"/>
            <w:shd w:val="clear" w:color="auto" w:fill="CCECFF"/>
          </w:tcPr>
          <w:p w14:paraId="4612F8F2" w14:textId="77777777" w:rsidR="00EF064A" w:rsidRPr="00C80DEB" w:rsidRDefault="00EF064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60E52C4F" w14:textId="77777777" w:rsidR="00EF064A" w:rsidRPr="00C80DEB" w:rsidRDefault="00EF064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2E1CF14" w14:textId="1F52B4E0" w:rsidR="00EF064A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EF064A" w:rsidRPr="00C80DEB" w14:paraId="72974B8F" w14:textId="77777777" w:rsidTr="00724EC0">
        <w:trPr>
          <w:trHeight w:val="2182"/>
        </w:trPr>
        <w:tc>
          <w:tcPr>
            <w:tcW w:w="3034" w:type="dxa"/>
          </w:tcPr>
          <w:p w14:paraId="050A8F46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1271BBE" w14:textId="06A52ED1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Password#WHITE_LIST_ENABLE</w:t>
            </w:r>
          </w:p>
          <w:p w14:paraId="545FFB0C" w14:textId="77777777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=Parameter#</w:t>
            </w:r>
          </w:p>
          <w:p w14:paraId="0841AA47" w14:textId="77777777" w:rsidR="00D02E6D" w:rsidRPr="00C80DEB" w:rsidRDefault="00D02E6D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012EEFF4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0B81480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WHITE_LIST_ENABLE</w:t>
            </w:r>
          </w:p>
          <w:p w14:paraId="601D08ED" w14:textId="30F71019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=Parameter</w:t>
            </w: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1316AC2" w14:textId="38897463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启用或禁用白名单功能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在启用白名单的情况下，终端将只接听来自白名单的来电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2FD94D3C" w14:textId="7896B098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 =1表示启用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E74D432" w14:textId="03E9875E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 =0表示禁用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22FD58BF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46713385" w14:textId="30FAC62A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WHITE LIST ENABLE result: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4875187B" w14:textId="77777777" w:rsidR="00EF064A" w:rsidRPr="00C80DEB" w:rsidRDefault="00EF064A" w:rsidP="00D02E6D">
            <w:pPr>
              <w:snapToGrid w:val="0"/>
              <w:spacing w:after="0" w:line="240" w:lineRule="auto"/>
              <w:ind w:left="1" w:firstLineChars="13" w:firstLine="23"/>
              <w:jc w:val="center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57D8F1BB" wp14:editId="2C24248B">
                  <wp:extent cx="2159606" cy="816428"/>
                  <wp:effectExtent l="0" t="0" r="0" b="0"/>
                  <wp:docPr id="1477066897" name="图片 147706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05" cy="8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53ECE" w14:textId="4F38F9EE" w:rsidR="00EF064A" w:rsidRPr="00C80DEB" w:rsidRDefault="00EF064A" w:rsidP="00D02E6D">
            <w:pPr>
              <w:snapToGrid w:val="0"/>
              <w:spacing w:after="0" w:line="240" w:lineRule="auto"/>
              <w:ind w:leftChars="11" w:left="51" w:hanging="27"/>
              <w:jc w:val="center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EE95C5F" wp14:editId="7C3ADD77">
                  <wp:extent cx="2157872" cy="742950"/>
                  <wp:effectExtent l="0" t="0" r="0" b="0"/>
                  <wp:docPr id="1890032988" name="图片 18900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1219" b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85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64A" w:rsidRPr="00C80DEB" w14:paraId="7C4B7311" w14:textId="77777777" w:rsidTr="00724EC0">
        <w:trPr>
          <w:trHeight w:val="284"/>
        </w:trPr>
        <w:tc>
          <w:tcPr>
            <w:tcW w:w="3034" w:type="dxa"/>
          </w:tcPr>
          <w:p w14:paraId="0F70D95F" w14:textId="77777777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74FC79B" w14:textId="77777777" w:rsidR="00EF064A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Password#WHITE_LIST= Whitelistname1-Phonenumber1, Whitelistname2-Phonenumber2, Whitelistname3-Phonenumber3#</w:t>
            </w:r>
          </w:p>
          <w:p w14:paraId="05450F7E" w14:textId="77777777" w:rsidR="00D02E6D" w:rsidRPr="00C80DEB" w:rsidRDefault="00D02E6D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AA98B0E" w14:textId="77777777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B552042" w14:textId="65487AC4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WHITE_LIST= Whitelistname1-Phonenumber1, Whitelistname2-Phonenumber2, Whitelistname3-Phonenumber3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8492720" w14:textId="1A09C99A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设置白名单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的电话号码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及其名称。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终端将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第一个白名单号码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作为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管理员号码。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可设置最多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10个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白名单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71D97219" w14:textId="671B2AE3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3BC370D9" w14:textId="0487EB98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SMS WHITE LIST ok+ Quantity of White list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3CD0BD3" w14:textId="50505073" w:rsidR="00EF064A" w:rsidRPr="00C80DEB" w:rsidRDefault="00EF064A" w:rsidP="00177C40">
            <w:pPr>
              <w:snapToGrid w:val="0"/>
              <w:spacing w:after="0" w:line="240" w:lineRule="auto"/>
              <w:ind w:hanging="1"/>
              <w:jc w:val="center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2B2A90" wp14:editId="770CA788">
                  <wp:extent cx="2160000" cy="891965"/>
                  <wp:effectExtent l="0" t="0" r="0" b="0"/>
                  <wp:docPr id="221454647" name="图片 2214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9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64A" w:rsidRPr="00C80DEB" w14:paraId="456B1C8E" w14:textId="77777777" w:rsidTr="00724EC0">
        <w:trPr>
          <w:trHeight w:val="2182"/>
        </w:trPr>
        <w:tc>
          <w:tcPr>
            <w:tcW w:w="3034" w:type="dxa"/>
          </w:tcPr>
          <w:p w14:paraId="3B8408B6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lastRenderedPageBreak/>
              <w:t>短信指令格式</w:t>
            </w:r>
          </w:p>
          <w:p w14:paraId="534F1525" w14:textId="77222972" w:rsidR="00EF064A" w:rsidRDefault="008B1665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432FAB" w:rsidRPr="00C80DEB">
              <w:rPr>
                <w:rFonts w:ascii="微软雅黑" w:hAnsi="微软雅黑" w:cs="Arial"/>
                <w:sz w:val="18"/>
                <w:szCs w:val="18"/>
              </w:rPr>
              <w:t>#ADMIN_NUMBER#</w:t>
            </w:r>
          </w:p>
          <w:p w14:paraId="296B8451" w14:textId="77777777" w:rsidR="00D02E6D" w:rsidRPr="00C80DEB" w:rsidRDefault="00D02E6D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1BEAFCEB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CFC358E" w14:textId="7C397882" w:rsidR="00EF064A" w:rsidRPr="00C80DEB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EF064A" w:rsidRPr="00C80DEB">
              <w:rPr>
                <w:rFonts w:ascii="微软雅黑" w:hAnsi="微软雅黑" w:cs="Arial"/>
                <w:sz w:val="18"/>
                <w:szCs w:val="18"/>
              </w:rPr>
              <w:t>ADMIN_NUMBER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DBA4A5" w14:textId="795FDC2F" w:rsidR="00EF064A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查询当前管理员号码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DBAC58E" w14:textId="1F528052" w:rsidR="00432FAB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不论发出查询指令的号码是否属于白名单号码，只要密码及指令格式正确，终端都会回复当前管理员号码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4382F30" w14:textId="77777777" w:rsidR="00432FAB" w:rsidRPr="00C80DEB" w:rsidRDefault="00432FAB" w:rsidP="00432FA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529F6B44" w14:textId="3B1187E8" w:rsidR="00432FAB" w:rsidRPr="00C80DEB" w:rsidRDefault="00095772" w:rsidP="005325C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t>A</w:t>
            </w:r>
            <w:r>
              <w:rPr>
                <w:rFonts w:hint="eastAsia"/>
              </w:rPr>
              <w:t>dmin phone number is :+The admin number</w:t>
            </w:r>
            <w:r w:rsidR="003F67CC">
              <w:rPr>
                <w:rFonts w:hint="eastAsia"/>
              </w:rPr>
              <w:t>。</w:t>
            </w:r>
          </w:p>
        </w:tc>
        <w:tc>
          <w:tcPr>
            <w:tcW w:w="3570" w:type="dxa"/>
          </w:tcPr>
          <w:p w14:paraId="48E2F202" w14:textId="652D11C9" w:rsidR="00EF064A" w:rsidRPr="00C80DEB" w:rsidRDefault="00EF064A" w:rsidP="00EF064A">
            <w:pPr>
              <w:snapToGrid w:val="0"/>
              <w:spacing w:after="0" w:line="240" w:lineRule="auto"/>
              <w:ind w:leftChars="-51" w:left="-111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D102D95" wp14:editId="40B158BD">
                  <wp:extent cx="2160000" cy="840663"/>
                  <wp:effectExtent l="0" t="0" r="0" b="0"/>
                  <wp:docPr id="7690466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4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ACE53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4FFA1101" w14:textId="0817D55D" w:rsidR="009C06B4" w:rsidRDefault="009C06B4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5" w:name="_Toc170223584"/>
      <w:r w:rsidRPr="00C80DEB">
        <w:rPr>
          <w:rFonts w:ascii="微软雅黑" w:hAnsi="微软雅黑" w:cs="Arial"/>
          <w:sz w:val="18"/>
          <w:szCs w:val="18"/>
        </w:rPr>
        <w:t xml:space="preserve">SOS </w:t>
      </w:r>
      <w:r w:rsidR="00D8613D">
        <w:rPr>
          <w:rFonts w:ascii="微软雅黑" w:hAnsi="微软雅黑" w:cs="Arial" w:hint="eastAsia"/>
          <w:sz w:val="18"/>
          <w:szCs w:val="18"/>
        </w:rPr>
        <w:t>号码管理</w:t>
      </w:r>
      <w:bookmarkEnd w:id="135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4F7F1A" w:rsidRPr="00C80DEB" w14:paraId="15C97B7E" w14:textId="77777777" w:rsidTr="00013BFB">
        <w:tc>
          <w:tcPr>
            <w:tcW w:w="3034" w:type="dxa"/>
            <w:shd w:val="clear" w:color="auto" w:fill="CCECFF"/>
          </w:tcPr>
          <w:p w14:paraId="2E7E9A64" w14:textId="77777777" w:rsidR="004F7F1A" w:rsidRPr="00C80DEB" w:rsidRDefault="004F7F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49F5BD4D" w14:textId="77777777" w:rsidR="004F7F1A" w:rsidRPr="00C80DEB" w:rsidRDefault="004F7F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36C1E0B" w14:textId="4F0C60A8" w:rsidR="004F7F1A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4F7F1A" w:rsidRPr="00C80DEB" w14:paraId="1B71C571" w14:textId="77777777" w:rsidTr="00013BFB">
        <w:trPr>
          <w:trHeight w:val="2182"/>
        </w:trPr>
        <w:tc>
          <w:tcPr>
            <w:tcW w:w="3034" w:type="dxa"/>
          </w:tcPr>
          <w:p w14:paraId="3A342DB2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EC9D562" w14:textId="120F801E" w:rsidR="004F7F1A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Password#sos=SOSnumber1; SOSnumber2;SOSnumber3#</w:t>
            </w:r>
          </w:p>
          <w:p w14:paraId="1CC8462E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00C1AFF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50ABFDE" w14:textId="59C47C9A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sos=SOSnumber1; SOSnumber2;SOSnumber3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4E17C15E" w14:textId="14D5D7BE" w:rsidR="00EB6F65" w:rsidRDefault="00EB6F65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设置SOS号码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D590C23" w14:textId="3AB9659D" w:rsidR="004F7F1A" w:rsidRDefault="00EB6F65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按下SOS按键，终端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会依次拨打所有SOS电话号码，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然后向服务器上报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GPRS SOS警报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，带</w:t>
            </w:r>
            <w:r w:rsidR="009F11A2">
              <w:rPr>
                <w:rFonts w:ascii="微软雅黑" w:hAnsi="微软雅黑" w:cs="Arial" w:hint="eastAsia"/>
                <w:sz w:val="18"/>
                <w:szCs w:val="18"/>
              </w:rPr>
              <w:t>缓存中存储的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最后一个位置</w:t>
            </w:r>
            <w:r w:rsidR="005252F6">
              <w:rPr>
                <w:rFonts w:ascii="微软雅黑" w:hAnsi="微软雅黑" w:cs="Arial" w:hint="eastAsia"/>
                <w:sz w:val="18"/>
                <w:szCs w:val="18"/>
              </w:rPr>
              <w:t>数据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。拨号将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依次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直到接通电话或再次按下SOS按钮以取消SOS</w:t>
            </w:r>
            <w:r w:rsidR="00CC2100">
              <w:rPr>
                <w:rFonts w:ascii="微软雅黑" w:hAnsi="微软雅黑" w:cs="Arial" w:hint="eastAsia"/>
                <w:sz w:val="18"/>
                <w:szCs w:val="18"/>
              </w:rPr>
              <w:t>呼叫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D29E096" w14:textId="025B445A" w:rsidR="00CC2100" w:rsidRPr="00CC2100" w:rsidRDefault="00CC2100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72B25165" w14:textId="757BF9AB" w:rsidR="004F7F1A" w:rsidRPr="00C80DEB" w:rsidRDefault="004F7F1A" w:rsidP="00D8613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Set SOS number ok! 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15C95D0" w14:textId="77777777" w:rsidR="004F7F1A" w:rsidRDefault="004F7F1A" w:rsidP="004F7F1A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4B3A227" wp14:editId="4A606BCA">
                  <wp:extent cx="2160000" cy="889181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8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A140" w14:textId="442140FB" w:rsidR="00111467" w:rsidRDefault="00111467" w:rsidP="004F7F1A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111467">
              <w:rPr>
                <w:rFonts w:ascii="微软雅黑" w:hAnsi="微软雅黑" w:cs="Arial" w:hint="eastAsia"/>
                <w:sz w:val="18"/>
                <w:szCs w:val="18"/>
              </w:rPr>
              <w:t>GPRS指令示例：</w:t>
            </w:r>
          </w:p>
          <w:p w14:paraId="43965C4B" w14:textId="77777777" w:rsidR="00111467" w:rsidRDefault="00111467" w:rsidP="004F7F1A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111467">
              <w:rPr>
                <w:rFonts w:ascii="微软雅黑" w:hAnsi="微软雅黑" w:cs="Arial"/>
                <w:sz w:val="18"/>
                <w:szCs w:val="18"/>
              </w:rPr>
              <w:t>@sos=64812855;+85264812855;85264812855@</w:t>
            </w:r>
          </w:p>
          <w:p w14:paraId="400F064E" w14:textId="7A5F7C90" w:rsidR="00EA232D" w:rsidRPr="00C80DEB" w:rsidRDefault="00EA232D" w:rsidP="004F7F1A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p w14:paraId="097350A8" w14:textId="77777777" w:rsidR="004F7F1A" w:rsidRDefault="004F7F1A" w:rsidP="00013BFB">
      <w:pPr>
        <w:snapToGrid w:val="0"/>
        <w:spacing w:after="0" w:line="240" w:lineRule="auto"/>
      </w:pPr>
    </w:p>
    <w:p w14:paraId="6E3829D6" w14:textId="1E3C2F68" w:rsidR="009C06B4" w:rsidRDefault="00166176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6" w:name="_Toc170223585"/>
      <w:r>
        <w:rPr>
          <w:rFonts w:ascii="微软雅黑" w:hAnsi="微软雅黑" w:cs="Arial" w:hint="eastAsia"/>
          <w:sz w:val="18"/>
          <w:szCs w:val="18"/>
        </w:rPr>
        <w:t>报警音管理</w:t>
      </w:r>
      <w:bookmarkEnd w:id="136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166176" w:rsidRPr="00C80DEB" w14:paraId="554399F0" w14:textId="77777777" w:rsidTr="00013BFB">
        <w:tc>
          <w:tcPr>
            <w:tcW w:w="2184" w:type="dxa"/>
            <w:shd w:val="clear" w:color="auto" w:fill="CCECFF"/>
          </w:tcPr>
          <w:p w14:paraId="5A3D8986" w14:textId="77777777" w:rsidR="00166176" w:rsidRPr="00C80DEB" w:rsidRDefault="00166176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05D1CE7F" w14:textId="77777777" w:rsidR="00166176" w:rsidRPr="00C80DEB" w:rsidRDefault="00166176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CEB986E" w14:textId="6FF590A1" w:rsidR="00166176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66176" w:rsidRPr="00C80DEB" w14:paraId="6A25D726" w14:textId="77777777" w:rsidTr="00013BFB">
        <w:trPr>
          <w:trHeight w:val="2182"/>
        </w:trPr>
        <w:tc>
          <w:tcPr>
            <w:tcW w:w="2184" w:type="dxa"/>
          </w:tcPr>
          <w:p w14:paraId="29333603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ED1066F" w14:textId="44C888F9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Password#ALARM_VOICE= Parameter#</w:t>
            </w:r>
          </w:p>
          <w:p w14:paraId="2CABC77D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510DB4E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D4D2671" w14:textId="77777777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ALARM_VOICE=</w:t>
            </w:r>
          </w:p>
          <w:p w14:paraId="641E8209" w14:textId="4C48BB7A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28151EA3" w14:textId="3C9BF604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11B3058" w14:textId="40B95B24" w:rsidR="00166176" w:rsidRP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启用或禁用报警音。启用报警音的情况下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，终端会在上报GPRS警报的同时播放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报警音。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禁用报警音的情况下，终端将只上报GPRS警报，不播放报警音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6B1A7B14" w14:textId="3326B447" w:rsidR="00166176" w:rsidRP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 xml:space="preserve"> =1表示启用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FDDB399" w14:textId="78492C99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 xml:space="preserve"> =0表示禁用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CD912FF" w14:textId="77777777" w:rsidR="00166176" w:rsidRPr="00CC2100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33F2AEDE" w14:textId="3242C37A" w:rsidR="003F6E59" w:rsidRPr="003F6E59" w:rsidRDefault="00166176" w:rsidP="007B3DA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ALARM_VOICE STATE: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7CD76181" w14:textId="77777777" w:rsidR="00166176" w:rsidRDefault="00166176" w:rsidP="00166176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5C381A1C" wp14:editId="1DF9A53D">
                  <wp:extent cx="2159000" cy="1343025"/>
                  <wp:effectExtent l="0" t="0" r="0" b="9525"/>
                  <wp:docPr id="44743826" name="图片 4474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96" cy="134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54A2" w14:textId="77777777" w:rsidR="007B3DA1" w:rsidRDefault="007B3DA1" w:rsidP="00166176">
            <w:pPr>
              <w:snapToGrid w:val="0"/>
              <w:spacing w:after="0" w:line="240" w:lineRule="auto"/>
              <w:ind w:leftChars="11" w:left="25" w:hanging="1"/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GPRS指令示例：</w:t>
            </w:r>
            <w:r w:rsidRPr="007B3DA1">
              <w:rPr>
                <w:rFonts w:hint="eastAsia"/>
              </w:rPr>
              <w:t>@</w:t>
            </w:r>
            <w:r w:rsidRPr="007B3DA1">
              <w:t>ALARM_VOICE=0</w:t>
            </w:r>
            <w:r w:rsidRPr="007B3DA1">
              <w:rPr>
                <w:rFonts w:hint="eastAsia"/>
              </w:rPr>
              <w:t>@</w:t>
            </w:r>
          </w:p>
          <w:p w14:paraId="15EE1845" w14:textId="321AAB10" w:rsidR="00EA232D" w:rsidRPr="00C80DEB" w:rsidRDefault="00EA232D" w:rsidP="00166176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p w14:paraId="15E6144C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36A5735D" w14:textId="443C31A4" w:rsidR="009C06B4" w:rsidRDefault="0017489E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7" w:name="_Toc170223586"/>
      <w:r>
        <w:rPr>
          <w:rFonts w:ascii="微软雅黑" w:hAnsi="微软雅黑" w:cs="Arial" w:hint="eastAsia"/>
          <w:sz w:val="18"/>
          <w:szCs w:val="18"/>
        </w:rPr>
        <w:t>工作模式及GPS定位间隔</w:t>
      </w:r>
      <w:bookmarkEnd w:id="137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140D79" w:rsidRPr="00C80DEB" w14:paraId="48208C8F" w14:textId="77777777" w:rsidTr="007609F1">
        <w:tc>
          <w:tcPr>
            <w:tcW w:w="2184" w:type="dxa"/>
            <w:shd w:val="clear" w:color="auto" w:fill="CCECFF"/>
          </w:tcPr>
          <w:p w14:paraId="604C6C0E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6EDA4B65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78B5AA0" w14:textId="685AA9E1" w:rsidR="00140D79" w:rsidRPr="00C80DEB" w:rsidRDefault="00DB2CAA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bCs/>
                <w:sz w:val="18"/>
                <w:szCs w:val="18"/>
              </w:rPr>
              <w:t>指令及</w:t>
            </w:r>
            <w:r w:rsidR="00140D79" w:rsidRPr="00C80DEB">
              <w:rPr>
                <w:rFonts w:ascii="微软雅黑" w:hAnsi="微软雅黑" w:cs="Arial"/>
                <w:bCs/>
                <w:sz w:val="18"/>
                <w:szCs w:val="18"/>
              </w:rPr>
              <w:t>回复示例</w:t>
            </w:r>
          </w:p>
        </w:tc>
      </w:tr>
      <w:tr w:rsidR="00140D79" w:rsidRPr="00C80DEB" w14:paraId="6A6CE38B" w14:textId="77777777" w:rsidTr="007609F1">
        <w:trPr>
          <w:trHeight w:val="2182"/>
        </w:trPr>
        <w:tc>
          <w:tcPr>
            <w:tcW w:w="2184" w:type="dxa"/>
          </w:tcPr>
          <w:p w14:paraId="23BD1B06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8C27D30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Password#setlocation#</w:t>
            </w:r>
          </w:p>
          <w:p w14:paraId="48496345" w14:textId="77777777" w:rsidR="00140D79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arameter#</w:t>
            </w:r>
          </w:p>
          <w:p w14:paraId="427216D2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DE25E71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04DDAF5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setlocation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25D5D4E7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=Mode,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827" w:type="dxa"/>
          </w:tcPr>
          <w:p w14:paraId="17556AFA" w14:textId="3DF6082E" w:rsidR="00140D79" w:rsidRPr="003628EE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配置工作模式和GPS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定位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间隔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2F5B01E" w14:textId="1E99A34C" w:rsidR="00140D79" w:rsidRPr="003628EE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Mode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取值为8是设置为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GPS定位优先于WiFi定位。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终端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会尝试搜索GPS信号90秒，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如果成功获得GPS定位就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上传GPS位置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。如果未能成功获得GPS定位，则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缓存中存储的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最后一个WiFi位置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9A808F8" w14:textId="7D0FF940" w:rsidR="00140D79" w:rsidRPr="00CC2100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为GPS定位的上传间隔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，单位为秒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4E6CF36D" w14:textId="6FC283AD" w:rsidR="00DB2CAA" w:rsidRPr="00C80DEB" w:rsidRDefault="00140D79" w:rsidP="005F76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to Location Mode=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V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alue, 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C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ycle=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V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alue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44C37490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E6236B7" wp14:editId="48DA07E9">
                  <wp:extent cx="2160000" cy="780824"/>
                  <wp:effectExtent l="0" t="0" r="0" b="0"/>
                  <wp:docPr id="926039752" name="图片 92603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8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E818F" w14:textId="77777777" w:rsidR="00140D79" w:rsidRDefault="00DB2CAA" w:rsidP="00EA232D">
            <w:pPr>
              <w:snapToGrid w:val="0"/>
              <w:spacing w:after="0" w:line="240" w:lineRule="auto"/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  <w:r w:rsidR="00EA232D">
              <w:rPr>
                <w:rFonts w:ascii="微软雅黑" w:hAnsi="微软雅黑" w:cs="Arial" w:hint="eastAsia"/>
                <w:sz w:val="18"/>
                <w:szCs w:val="18"/>
              </w:rPr>
              <w:t>：</w:t>
            </w:r>
            <w:r w:rsidRPr="007B3DA1">
              <w:rPr>
                <w:rFonts w:hint="eastAsia"/>
              </w:rPr>
              <w:t>@setlocation@=8-5@</w:t>
            </w:r>
          </w:p>
          <w:p w14:paraId="195B9B98" w14:textId="2E5D3CD7" w:rsidR="00EA232D" w:rsidRPr="00EA232D" w:rsidRDefault="00EA232D" w:rsidP="00EA23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p w14:paraId="574820F3" w14:textId="60F059C7" w:rsidR="00CA6CE9" w:rsidRPr="00CA6CE9" w:rsidRDefault="00CA6CE9" w:rsidP="00CA6CE9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8" w:name="_Toc170223587"/>
      <w:r w:rsidRPr="00CA6CE9">
        <w:rPr>
          <w:rFonts w:ascii="微软雅黑" w:hAnsi="微软雅黑" w:cs="Arial" w:hint="eastAsia"/>
          <w:sz w:val="18"/>
          <w:szCs w:val="18"/>
        </w:rPr>
        <w:lastRenderedPageBreak/>
        <w:t>Wi</w:t>
      </w:r>
      <w:r>
        <w:rPr>
          <w:rFonts w:ascii="微软雅黑" w:hAnsi="微软雅黑" w:cs="Arial" w:hint="eastAsia"/>
          <w:sz w:val="18"/>
          <w:szCs w:val="18"/>
        </w:rPr>
        <w:t>-F</w:t>
      </w:r>
      <w:r w:rsidRPr="00CA6CE9">
        <w:rPr>
          <w:rFonts w:ascii="微软雅黑" w:hAnsi="微软雅黑" w:cs="Arial" w:hint="eastAsia"/>
          <w:sz w:val="18"/>
          <w:szCs w:val="18"/>
        </w:rPr>
        <w:t>i</w:t>
      </w:r>
      <w:r>
        <w:rPr>
          <w:rFonts w:ascii="微软雅黑" w:hAnsi="微软雅黑" w:cs="Arial" w:hint="eastAsia"/>
          <w:sz w:val="18"/>
          <w:szCs w:val="18"/>
        </w:rPr>
        <w:t>配置</w:t>
      </w:r>
      <w:bookmarkEnd w:id="138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892"/>
        <w:gridCol w:w="3119"/>
        <w:gridCol w:w="3570"/>
      </w:tblGrid>
      <w:tr w:rsidR="00140D79" w:rsidRPr="00C80DEB" w14:paraId="41006B3B" w14:textId="77777777" w:rsidTr="00013BFB">
        <w:tc>
          <w:tcPr>
            <w:tcW w:w="2892" w:type="dxa"/>
            <w:shd w:val="clear" w:color="auto" w:fill="CCECFF"/>
          </w:tcPr>
          <w:p w14:paraId="001A442B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119" w:type="dxa"/>
            <w:shd w:val="clear" w:color="auto" w:fill="CCECFF"/>
          </w:tcPr>
          <w:p w14:paraId="0AB5E7F0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F8F8C25" w14:textId="1D1A8CB5" w:rsidR="00140D79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40D79" w:rsidRPr="00C80DEB" w14:paraId="3C3E50D0" w14:textId="77777777" w:rsidTr="00013BFB">
        <w:trPr>
          <w:trHeight w:val="1697"/>
        </w:trPr>
        <w:tc>
          <w:tcPr>
            <w:tcW w:w="2892" w:type="dxa"/>
          </w:tcPr>
          <w:p w14:paraId="6DBE13FD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65FAE7B" w14:textId="09113299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#wifictl#=current</w:t>
            </w:r>
          </w:p>
          <w:p w14:paraId="4FB5960D" w14:textId="77777777" w:rsidR="00D92D28" w:rsidRPr="00C80DEB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8FA6870" w14:textId="3786BEB4" w:rsidR="00D92D28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=current</w:t>
            </w:r>
          </w:p>
          <w:p w14:paraId="19378777" w14:textId="07995787" w:rsidR="00D92D28" w:rsidRPr="00C80DEB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254A864" w14:textId="4A3E8BA0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查看当前Wi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 设置。</w:t>
            </w:r>
          </w:p>
        </w:tc>
        <w:tc>
          <w:tcPr>
            <w:tcW w:w="3570" w:type="dxa"/>
          </w:tcPr>
          <w:p w14:paraId="2CBE00BA" w14:textId="77777777" w:rsidR="00140D79" w:rsidRDefault="00140D79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5170BB7" wp14:editId="54E8920D">
                  <wp:extent cx="2190285" cy="1080078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t="5404" b="10341"/>
                          <a:stretch/>
                        </pic:blipFill>
                        <pic:spPr bwMode="auto">
                          <a:xfrm>
                            <a:off x="0" y="0"/>
                            <a:ext cx="2201248" cy="108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CB4BC" w14:textId="407E372A" w:rsidR="00DF16BE" w:rsidRPr="00C80DEB" w:rsidRDefault="00DF16BE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  <w:tr w:rsidR="00140D79" w:rsidRPr="00C80DEB" w14:paraId="570C26D9" w14:textId="77777777" w:rsidTr="00783CC6">
        <w:trPr>
          <w:trHeight w:val="1623"/>
        </w:trPr>
        <w:tc>
          <w:tcPr>
            <w:tcW w:w="2892" w:type="dxa"/>
          </w:tcPr>
          <w:p w14:paraId="3011BBFC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01893A0" w14:textId="1176F725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#wifictl#=reset</w:t>
            </w:r>
          </w:p>
          <w:p w14:paraId="0A5011D4" w14:textId="77777777" w:rsidR="003D7112" w:rsidRDefault="003D711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9E42DC7" w14:textId="77777777" w:rsidR="00D92D28" w:rsidRPr="00C80DEB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440EC11" w14:textId="187723CC" w:rsidR="00D92D28" w:rsidRPr="00C80DEB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=reset</w:t>
            </w:r>
          </w:p>
        </w:tc>
        <w:tc>
          <w:tcPr>
            <w:tcW w:w="3119" w:type="dxa"/>
          </w:tcPr>
          <w:p w14:paraId="09AD2DC8" w14:textId="62318C1E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清除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当前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配置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53A2804" w14:textId="77777777" w:rsidR="00140D79" w:rsidRDefault="003D7112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3D7112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0A85DE9" wp14:editId="12065853">
                  <wp:extent cx="2023110" cy="990600"/>
                  <wp:effectExtent l="0" t="0" r="0" b="0"/>
                  <wp:docPr id="590331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31637" name=""/>
                          <pic:cNvPicPr/>
                        </pic:nvPicPr>
                        <pic:blipFill rotWithShape="1">
                          <a:blip r:embed="rId22"/>
                          <a:srcRect b="37780"/>
                          <a:stretch/>
                        </pic:blipFill>
                        <pic:spPr bwMode="auto">
                          <a:xfrm>
                            <a:off x="0" y="0"/>
                            <a:ext cx="2036109" cy="996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210D2" w14:textId="0B49FE2B" w:rsidR="00DF16BE" w:rsidRPr="00C80DEB" w:rsidRDefault="00DF16BE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  <w:tr w:rsidR="00140D79" w:rsidRPr="00C80DEB" w14:paraId="108BF362" w14:textId="77777777" w:rsidTr="00013BFB">
        <w:trPr>
          <w:trHeight w:val="1603"/>
        </w:trPr>
        <w:tc>
          <w:tcPr>
            <w:tcW w:w="2892" w:type="dxa"/>
          </w:tcPr>
          <w:p w14:paraId="33657BC1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6F670D" w14:textId="5FB9EE89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#wifictl#=switch</w:t>
            </w:r>
            <w:r w:rsidR="00D92D28">
              <w:rPr>
                <w:rFonts w:ascii="微软雅黑" w:hAnsi="微软雅黑" w:cs="Arial" w:hint="eastAsia"/>
                <w:sz w:val="18"/>
                <w:szCs w:val="18"/>
              </w:rPr>
              <w:t>,Value</w:t>
            </w:r>
          </w:p>
          <w:p w14:paraId="2649BF58" w14:textId="77777777" w:rsidR="004666BC" w:rsidRDefault="004666BC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ED136BE" w14:textId="77777777" w:rsidR="00D92D28" w:rsidRPr="00C80DEB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12C72E3" w14:textId="0E2387FC" w:rsidR="00D92D28" w:rsidRPr="00D92D28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=switch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,Value</w:t>
            </w:r>
          </w:p>
        </w:tc>
        <w:tc>
          <w:tcPr>
            <w:tcW w:w="3119" w:type="dxa"/>
          </w:tcPr>
          <w:p w14:paraId="4FA0F609" w14:textId="77777777" w:rsidR="003F67CC" w:rsidRDefault="00CA6CE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开关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721BEE1D" w14:textId="57E63CA4" w:rsidR="00E0651C" w:rsidRDefault="00CA6CE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取值1代表打开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，取值0代表关闭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14040AA" w14:textId="6862B143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25D590" w14:textId="44A25686" w:rsidR="00140D79" w:rsidRDefault="00DF16BE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DF16BE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22DE325D" wp14:editId="7BA6A303">
                  <wp:extent cx="2142490" cy="734621"/>
                  <wp:effectExtent l="0" t="0" r="0" b="0"/>
                  <wp:docPr id="1921445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4595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99" cy="7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D82B3" w14:textId="7E6E18B8" w:rsidR="00C369FC" w:rsidRPr="00C80DEB" w:rsidRDefault="00C369FC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  <w:tr w:rsidR="00140D79" w:rsidRPr="00C80DEB" w14:paraId="55E26DC6" w14:textId="77777777" w:rsidTr="00C369FC">
        <w:trPr>
          <w:trHeight w:val="2595"/>
        </w:trPr>
        <w:tc>
          <w:tcPr>
            <w:tcW w:w="2892" w:type="dxa"/>
          </w:tcPr>
          <w:p w14:paraId="57496059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69DA51" w14:textId="623D5063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#wifictl#=connect,SSID,password,encryptType</w:t>
            </w:r>
          </w:p>
          <w:p w14:paraId="0262CB79" w14:textId="77777777" w:rsidR="004666BC" w:rsidRDefault="004666BC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5E92261" w14:textId="77777777" w:rsidR="004666BC" w:rsidRDefault="004666BC" w:rsidP="004666B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A1B9A90" w14:textId="5AC286CB" w:rsidR="004666BC" w:rsidRPr="00C80DEB" w:rsidRDefault="004666BC" w:rsidP="00C369F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=connect,SSID,password,encryptType</w:t>
            </w:r>
          </w:p>
        </w:tc>
        <w:tc>
          <w:tcPr>
            <w:tcW w:w="3119" w:type="dxa"/>
          </w:tcPr>
          <w:p w14:paraId="4057CF59" w14:textId="6F6055A0" w:rsidR="00140D79" w:rsidRPr="00CA6CE9" w:rsidRDefault="00140D7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配置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连接的SSID名称，密码及加密类型。加密类型支持psk，wep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、aes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等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33F0283" w14:textId="77777777" w:rsidR="003A608A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需要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事先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 xml:space="preserve">发上述指令： </w:t>
            </w:r>
          </w:p>
          <w:p w14:paraId="70055DE7" w14:textId="73500745" w:rsidR="00140D79" w:rsidRPr="00AF5522" w:rsidRDefault="003A608A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#wifictl#=switch,1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以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启用Wifi功能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，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否则设置的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可能不生效。</w:t>
            </w:r>
          </w:p>
        </w:tc>
        <w:tc>
          <w:tcPr>
            <w:tcW w:w="3570" w:type="dxa"/>
          </w:tcPr>
          <w:p w14:paraId="226437A8" w14:textId="074BACAE" w:rsidR="00140D79" w:rsidRDefault="00C369FC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369FC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D2C3AAA" wp14:editId="763253B5">
                  <wp:extent cx="2142719" cy="1023620"/>
                  <wp:effectExtent l="0" t="0" r="0" b="0"/>
                  <wp:docPr id="154476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6284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1" cy="102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72920" w14:textId="77777777" w:rsidR="00CC3C91" w:rsidRDefault="00CC3C91" w:rsidP="00CC3C9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GPRS指令示例：@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=connect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X30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66668888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psk</w:t>
            </w:r>
          </w:p>
          <w:p w14:paraId="52C3CA48" w14:textId="77777777" w:rsidR="00EA232D" w:rsidRDefault="00EA232D" w:rsidP="00CC3C9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18F04DB9" w14:textId="46B16AEB" w:rsidR="00C369FC" w:rsidRPr="00EA232D" w:rsidRDefault="00C369FC" w:rsidP="00CC3C9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228E87D3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0FD5D47" w14:textId="2D787BBD" w:rsidR="009C06B4" w:rsidRDefault="0094771A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9" w:name="_Toc170223588"/>
      <w:r>
        <w:rPr>
          <w:rFonts w:ascii="微软雅黑" w:hAnsi="微软雅黑" w:cs="Arial" w:hint="eastAsia"/>
          <w:sz w:val="18"/>
          <w:szCs w:val="18"/>
        </w:rPr>
        <w:t>查询位置</w:t>
      </w:r>
      <w:bookmarkEnd w:id="139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94771A" w:rsidRPr="00C80DEB" w14:paraId="500BB75D" w14:textId="77777777" w:rsidTr="00937C27">
        <w:tc>
          <w:tcPr>
            <w:tcW w:w="2184" w:type="dxa"/>
            <w:shd w:val="clear" w:color="auto" w:fill="CCECFF"/>
          </w:tcPr>
          <w:p w14:paraId="31BF0E76" w14:textId="77777777" w:rsidR="0094771A" w:rsidRPr="00C80DEB" w:rsidRDefault="009477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099AA082" w14:textId="77777777" w:rsidR="0094771A" w:rsidRPr="00C80DEB" w:rsidRDefault="009477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C0C5453" w14:textId="4949D9A6" w:rsidR="0094771A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AF5522" w:rsidRPr="00C80DEB" w14:paraId="78D9327E" w14:textId="77777777" w:rsidTr="00937C27">
        <w:trPr>
          <w:trHeight w:val="2182"/>
        </w:trPr>
        <w:tc>
          <w:tcPr>
            <w:tcW w:w="2184" w:type="dxa"/>
          </w:tcPr>
          <w:p w14:paraId="4DCC1175" w14:textId="77777777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8C681C8" w14:textId="77777777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Password#location#</w:t>
            </w:r>
          </w:p>
          <w:p w14:paraId="626DAC0C" w14:textId="77777777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46E32C2" w14:textId="77777777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D34B607" w14:textId="7C28946F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location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329E139F" w14:textId="77777777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831E7CD" w14:textId="5C15DCFF" w:rsidR="00AF5522" w:rsidRPr="00C80DEB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827" w:type="dxa"/>
          </w:tcPr>
          <w:p w14:paraId="6DC82E05" w14:textId="70D43996" w:rsidR="00AF5522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终端按照</w:t>
            </w:r>
            <w:r w:rsidR="00E62C49">
              <w:rPr>
                <w:rFonts w:ascii="微软雅黑" w:hAnsi="微软雅黑" w:cs="Arial" w:hint="eastAsia"/>
                <w:sz w:val="18"/>
                <w:szCs w:val="18"/>
              </w:rPr>
              <w:t>工作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模式8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尝试搜索GPS信号90秒，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如果成功获得GPS定位就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上传GPS位置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。如果未能成功获得GPS定位，则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上传</w:t>
            </w:r>
            <w:r w:rsidR="009F11A2">
              <w:rPr>
                <w:rFonts w:ascii="微软雅黑" w:hAnsi="微软雅黑" w:cs="Arial" w:hint="eastAsia"/>
                <w:sz w:val="18"/>
                <w:szCs w:val="18"/>
              </w:rPr>
              <w:t>缓存中存储的最后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一个WiFi位置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699A9226" w14:textId="2AA74328" w:rsidR="00AF5522" w:rsidRPr="00CC2100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42DB64E0" w14:textId="0774EA7C" w:rsidR="00AF5522" w:rsidRPr="00AF5522" w:rsidRDefault="00AF5522" w:rsidP="00AF5522">
            <w:pPr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AF5522">
              <w:rPr>
                <w:rFonts w:ascii="微软雅黑" w:hAnsi="微软雅黑" w:cs="Arial"/>
                <w:sz w:val="18"/>
                <w:szCs w:val="18"/>
              </w:rPr>
              <w:t>Start location mode value!+ IMEI+location time +battery level+ GPRS signal+network level+Google map link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0902DFBA" w14:textId="7B547DE1" w:rsidR="00AF5522" w:rsidRPr="00AF5522" w:rsidRDefault="00AF5522" w:rsidP="00AF552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1ABF2E99" w14:textId="77777777" w:rsidR="00AF5522" w:rsidRDefault="00AF5522" w:rsidP="00AF552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3B78730" wp14:editId="12CA178E">
                  <wp:extent cx="2160000" cy="1743421"/>
                  <wp:effectExtent l="0" t="0" r="0" b="0"/>
                  <wp:docPr id="91658992" name="图片 9165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4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A85BC" w14:textId="67DB50CC" w:rsidR="00C369FC" w:rsidRPr="00C80DEB" w:rsidRDefault="00C369FC" w:rsidP="00AF552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42CC7C0A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39BF5570" w14:textId="1D14F980" w:rsidR="009C06B4" w:rsidRDefault="00D65AFE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0" w:name="_Toc170223589"/>
      <w:r w:rsidRPr="00C80DEB">
        <w:rPr>
          <w:rFonts w:ascii="微软雅黑" w:hAnsi="微软雅黑" w:cs="Arial"/>
          <w:sz w:val="18"/>
          <w:szCs w:val="18"/>
        </w:rPr>
        <w:lastRenderedPageBreak/>
        <w:t>查看设备状态</w:t>
      </w:r>
      <w:bookmarkEnd w:id="140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AF0353" w:rsidRPr="00C80DEB" w14:paraId="3ABC22E3" w14:textId="77777777" w:rsidTr="00937C27">
        <w:tc>
          <w:tcPr>
            <w:tcW w:w="2184" w:type="dxa"/>
            <w:shd w:val="clear" w:color="auto" w:fill="CCECFF"/>
          </w:tcPr>
          <w:p w14:paraId="7C7EA218" w14:textId="77777777" w:rsidR="00AF0353" w:rsidRPr="00C80DEB" w:rsidRDefault="00AF0353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211D70FA" w14:textId="77777777" w:rsidR="00AF0353" w:rsidRPr="00C80DEB" w:rsidRDefault="00AF0353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183DCD9" w14:textId="0845B39C" w:rsidR="00AF0353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447370" w:rsidRPr="00C80DEB" w14:paraId="0929F264" w14:textId="77777777" w:rsidTr="00937C27">
        <w:trPr>
          <w:trHeight w:val="2182"/>
        </w:trPr>
        <w:tc>
          <w:tcPr>
            <w:tcW w:w="2184" w:type="dxa"/>
          </w:tcPr>
          <w:p w14:paraId="1929B787" w14:textId="77777777" w:rsidR="00447370" w:rsidRPr="00C80DEB" w:rsidRDefault="00447370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F6C6ED1" w14:textId="4620BAE3" w:rsidR="00447370" w:rsidRDefault="00447370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Password#deviceinfo#</w:t>
            </w:r>
          </w:p>
          <w:p w14:paraId="6E35CF69" w14:textId="77777777" w:rsidR="00294CF6" w:rsidRPr="00C80DEB" w:rsidRDefault="00294CF6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DE427C3" w14:textId="77777777" w:rsidR="00447370" w:rsidRPr="00C80DEB" w:rsidRDefault="00447370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7F1ECC1" w14:textId="7C3FE3B9" w:rsidR="00447370" w:rsidRPr="00C80DEB" w:rsidRDefault="00447370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deviceinfo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827" w:type="dxa"/>
          </w:tcPr>
          <w:p w14:paraId="14882AC4" w14:textId="77777777" w:rsidR="00294CF6" w:rsidRDefault="00F5481A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</w:t>
            </w:r>
            <w:r w:rsidR="00447370" w:rsidRPr="00C80DEB">
              <w:rPr>
                <w:rFonts w:ascii="微软雅黑" w:hAnsi="微软雅黑" w:cs="Arial"/>
                <w:sz w:val="18"/>
                <w:szCs w:val="18"/>
              </w:rPr>
              <w:t>回复</w:t>
            </w:r>
            <w:r w:rsidR="00294CF6">
              <w:rPr>
                <w:rFonts w:ascii="微软雅黑" w:hAnsi="微软雅黑" w:cs="Arial" w:hint="eastAsia"/>
                <w:sz w:val="18"/>
                <w:szCs w:val="18"/>
              </w:rPr>
              <w:t>其</w:t>
            </w:r>
            <w:r w:rsidR="00447370" w:rsidRPr="00C80DEB"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 w:rsidR="00294CF6">
              <w:rPr>
                <w:rFonts w:ascii="微软雅黑" w:hAnsi="微软雅黑" w:cs="Arial" w:hint="eastAsia"/>
                <w:sz w:val="18"/>
                <w:szCs w:val="18"/>
              </w:rPr>
              <w:t>固件版本号、协议号、</w:t>
            </w:r>
          </w:p>
          <w:p w14:paraId="1C6319CE" w14:textId="5D6DD4D2" w:rsidR="00447370" w:rsidRPr="00C80DEB" w:rsidRDefault="00294CF6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IMEI、当前时间、网络状态、服务器信息、网络连接状态、工作模式、电量、计步、蓝牙状态、心率检测频率、体温检测频率、</w:t>
            </w:r>
            <w:r w:rsidR="00447370" w:rsidRPr="00C80DEB">
              <w:rPr>
                <w:rFonts w:ascii="微软雅黑" w:hAnsi="微软雅黑" w:cs="Arial"/>
                <w:sz w:val="18"/>
                <w:szCs w:val="18"/>
              </w:rPr>
              <w:t>等信息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7149B5A" w14:textId="539B9A4A" w:rsidR="00447370" w:rsidRPr="00C80DEB" w:rsidRDefault="00294CF6" w:rsidP="0044737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部分手机</w:t>
            </w:r>
            <w:r w:rsidR="00447370" w:rsidRPr="00C80DEB"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570" w:type="dxa"/>
          </w:tcPr>
          <w:p w14:paraId="7A6307E3" w14:textId="77777777" w:rsidR="00447370" w:rsidRDefault="00447370" w:rsidP="000B34E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0818D29" wp14:editId="65113FD3">
                  <wp:extent cx="2160000" cy="2805157"/>
                  <wp:effectExtent l="0" t="0" r="0" b="0"/>
                  <wp:docPr id="1720198791" name="图片 1720198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05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8B378" w14:textId="683B7C6E" w:rsidR="00916B9D" w:rsidRPr="00C80DEB" w:rsidRDefault="00916B9D" w:rsidP="000B34E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</w:p>
        </w:tc>
      </w:tr>
      <w:tr w:rsidR="000B34EC" w:rsidRPr="00C80DEB" w14:paraId="5873C29C" w14:textId="77777777" w:rsidTr="00916B9D">
        <w:trPr>
          <w:trHeight w:val="4841"/>
        </w:trPr>
        <w:tc>
          <w:tcPr>
            <w:tcW w:w="9581" w:type="dxa"/>
            <w:gridSpan w:val="3"/>
          </w:tcPr>
          <w:tbl>
            <w:tblPr>
              <w:tblStyle w:val="a6"/>
              <w:tblW w:w="9493" w:type="dxa"/>
              <w:tblLayout w:type="fixed"/>
              <w:tblCellMar>
                <w:top w:w="28" w:type="dxa"/>
                <w:left w:w="57" w:type="dxa"/>
                <w:bottom w:w="28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3691"/>
              <w:gridCol w:w="5802"/>
            </w:tblGrid>
            <w:tr w:rsidR="000B34EC" w:rsidRPr="000B34EC" w14:paraId="63950606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ECFF"/>
                  <w:hideMark/>
                </w:tcPr>
                <w:p w14:paraId="36F05F9F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jc w:val="center"/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短信回复内容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ECFF"/>
                  <w:hideMark/>
                </w:tcPr>
                <w:p w14:paraId="3E91346D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jc w:val="center"/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解</w:t>
                  </w:r>
                  <w:r w:rsidRPr="000B34EC">
                    <w:rPr>
                      <w:rFonts w:ascii="微软雅黑" w:hAnsi="微软雅黑"/>
                      <w:b/>
                      <w:sz w:val="18"/>
                      <w:szCs w:val="18"/>
                    </w:rPr>
                    <w:t xml:space="preserve"> </w:t>
                  </w:r>
                  <w:r w:rsidRPr="000B34EC">
                    <w:rPr>
                      <w:rFonts w:ascii="微软雅黑" w:hAnsi="微软雅黑" w:hint="eastAsia"/>
                      <w:b/>
                      <w:sz w:val="18"/>
                      <w:szCs w:val="18"/>
                    </w:rPr>
                    <w:t>析</w:t>
                  </w:r>
                </w:p>
              </w:tc>
            </w:tr>
            <w:tr w:rsidR="000B34EC" w:rsidRPr="000B34EC" w14:paraId="0F446B71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14F882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Firmware C42F-l005l005-US-P1-</w:t>
                  </w:r>
                </w:p>
                <w:p w14:paraId="2A8E7562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V0.3.38.20210913.115824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A087E" w14:textId="598A7393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设备固件版本号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  <w:p w14:paraId="6B64A615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</w:p>
              </w:tc>
            </w:tr>
            <w:tr w:rsidR="000B34EC" w:rsidRPr="000B34EC" w14:paraId="0E7439F2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EDA929C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Protocol V901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374C3B" w14:textId="2F80AED6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协议版本号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209A99A8" w14:textId="77777777" w:rsidTr="003F67CC">
              <w:trPr>
                <w:trHeight w:val="287"/>
              </w:trPr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DFA978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IMEI 357653050858963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E752F0B" w14:textId="76C018D0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设备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IMEI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号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52F8A003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0581CB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2021/09/18,16:39:28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5138B0" w14:textId="4284D1EF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短信回复时间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12F68B8D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5D6437" w14:textId="57E0D278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Network 4G[lte signal dbm=-99,level=3]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DA7CE8" w14:textId="49A534CF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网络状态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4G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LTE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信号强度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-99, 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信号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3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格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[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最大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为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5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格（与界面相对应）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]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43A168E4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D0155D4" w14:textId="117022B3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Heartbeat[P1 112.74.138.18:5018,true,5]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466BC6" w14:textId="15FB083C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服务器地址，是否连接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服务器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(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true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表示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正在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连接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)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心跳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包上传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频率为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5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分钟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一次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26511BD4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0DDC89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Bat096,4037 charged false, Step1333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D2569A" w14:textId="5A77A69C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电池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96%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，电压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4.037V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，并未充电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，步数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 1333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4303BB33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A54B3E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Location[M8,C600s,TWiFi,20210918163900,BTInfalse]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246356" w14:textId="10143360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定位模式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8 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(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GPS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优先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)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，间隔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600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秒，最近一次定位类型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是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WiFi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，最近一次定位时间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为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 2021-09-18 14:39:00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 xml:space="preserve">  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BTInfalse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>-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未定义请忽略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4E9EBE5C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CF62C7" w14:textId="792836FD" w:rsid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PPG[C0m]</w:t>
                  </w:r>
                  <w:r>
                    <w:rPr>
                      <w:rFonts w:ascii="微软雅黑" w:hAnsi="微软雅黑" w:hint="eastAsia"/>
                      <w:sz w:val="18"/>
                      <w:szCs w:val="18"/>
                    </w:rPr>
                    <w:t xml:space="preserve"> 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PPG[C5,P64,H108,L70,T31.00,</w:t>
                  </w:r>
                </w:p>
                <w:p w14:paraId="607CBDF9" w14:textId="3020C26B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TA35.55,20200225230645]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90EB47" w14:textId="7203AE0F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心率血压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检测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间隔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5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分钟，心率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64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，血压高压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108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，低压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70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，腕温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31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度，体温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35.55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度，测试时间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2020-02-25 23:06:45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</w:tc>
            </w:tr>
            <w:tr w:rsidR="000B34EC" w:rsidRPr="000B34EC" w14:paraId="586118CD" w14:textId="77777777" w:rsidTr="003F67CC">
              <w:tc>
                <w:tcPr>
                  <w:tcW w:w="3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7BBE1" w14:textId="151C6CCB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Temp[C0s]</w:t>
                  </w:r>
                </w:p>
                <w:p w14:paraId="272F98C8" w14:textId="77777777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Temp[C3600s]</w:t>
                  </w:r>
                </w:p>
              </w:tc>
              <w:tc>
                <w:tcPr>
                  <w:tcW w:w="58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515FC3" w14:textId="3D52C83B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体温</w:t>
                  </w:r>
                  <w:r w:rsidR="00B87C1C">
                    <w:rPr>
                      <w:rFonts w:ascii="微软雅黑" w:hAnsi="微软雅黑" w:hint="eastAsia"/>
                      <w:sz w:val="18"/>
                      <w:szCs w:val="18"/>
                    </w:rPr>
                    <w:t>检测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间隔</w:t>
                  </w:r>
                  <w:r w:rsidR="00763919">
                    <w:rPr>
                      <w:rFonts w:ascii="微软雅黑" w:hAnsi="微软雅黑" w:hint="eastAsia"/>
                      <w:sz w:val="18"/>
                      <w:szCs w:val="18"/>
                    </w:rPr>
                    <w:t>。取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值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 "C0s" 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表示设备不支持体温检测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；</w:t>
                  </w:r>
                </w:p>
                <w:p w14:paraId="54478FB6" w14:textId="2BD85B72" w:rsidR="000B34EC" w:rsidRPr="000B34EC" w:rsidRDefault="000B34EC" w:rsidP="00C31CAC">
                  <w:pPr>
                    <w:snapToGrid w:val="0"/>
                    <w:spacing w:after="0" w:line="240" w:lineRule="auto"/>
                    <w:rPr>
                      <w:rFonts w:ascii="微软雅黑" w:hAnsi="微软雅黑" w:hint="eastAsia"/>
                      <w:sz w:val="18"/>
                      <w:szCs w:val="18"/>
                    </w:rPr>
                  </w:pP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值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 xml:space="preserve">"C3600s" 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表示温度检测间隔为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3600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秒（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1</w:t>
                  </w:r>
                  <w:r w:rsidRPr="000B34EC">
                    <w:rPr>
                      <w:rFonts w:ascii="微软雅黑" w:hAnsi="微软雅黑" w:hint="eastAsia"/>
                      <w:sz w:val="18"/>
                      <w:szCs w:val="18"/>
                    </w:rPr>
                    <w:t>小时</w:t>
                  </w:r>
                  <w:r w:rsidRPr="000B34EC">
                    <w:rPr>
                      <w:rFonts w:ascii="微软雅黑" w:hAnsi="微软雅黑"/>
                      <w:sz w:val="18"/>
                      <w:szCs w:val="18"/>
                    </w:rPr>
                    <w:t>)</w:t>
                  </w:r>
                  <w:r w:rsidR="003F67CC">
                    <w:rPr>
                      <w:rFonts w:ascii="微软雅黑" w:hAnsi="微软雅黑" w:hint="eastAsia"/>
                      <w:sz w:val="18"/>
                      <w:szCs w:val="18"/>
                    </w:rPr>
                    <w:t>。</w:t>
                  </w:r>
                </w:p>
              </w:tc>
            </w:tr>
          </w:tbl>
          <w:p w14:paraId="0B51B404" w14:textId="77777777" w:rsidR="000B34EC" w:rsidRPr="00763919" w:rsidRDefault="000B34EC" w:rsidP="000B34E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</w:p>
        </w:tc>
      </w:tr>
      <w:tr w:rsidR="004B3730" w:rsidRPr="00C80DEB" w14:paraId="1D861709" w14:textId="77777777" w:rsidTr="00A25BF9">
        <w:trPr>
          <w:trHeight w:val="2182"/>
        </w:trPr>
        <w:tc>
          <w:tcPr>
            <w:tcW w:w="2184" w:type="dxa"/>
          </w:tcPr>
          <w:p w14:paraId="7B0A6637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9005553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Password#status#</w:t>
            </w:r>
          </w:p>
          <w:p w14:paraId="7CD6290A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EF1674F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E151325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@status@</w:t>
            </w:r>
          </w:p>
          <w:p w14:paraId="198C5D4B" w14:textId="77777777" w:rsidR="004B3730" w:rsidRPr="00C80DEB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827" w:type="dxa"/>
          </w:tcPr>
          <w:p w14:paraId="38E3BA79" w14:textId="73CF51A9" w:rsidR="004B3730" w:rsidRPr="00AF5522" w:rsidRDefault="004B3730" w:rsidP="00A25BF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回复IMEI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、IMSI、固件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版本号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和电量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13757E97" w14:textId="77777777" w:rsidR="004B3730" w:rsidRPr="00C80DEB" w:rsidRDefault="004B3730" w:rsidP="00A25BF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C2E863E" wp14:editId="5FE0C76C">
                  <wp:extent cx="2160000" cy="1279558"/>
                  <wp:effectExtent l="0" t="0" r="0" b="0"/>
                  <wp:docPr id="306104151" name="图片 306104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7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0BEA5" w14:textId="77777777" w:rsidR="00AF0353" w:rsidRPr="00AF0353" w:rsidRDefault="00AF0353" w:rsidP="00AF0353"/>
    <w:p w14:paraId="3766D38C" w14:textId="178EEB08" w:rsidR="009C06B4" w:rsidRDefault="009C06B4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1" w:name="_Toc170223590"/>
      <w:r w:rsidRPr="00C80DEB">
        <w:rPr>
          <w:rFonts w:ascii="微软雅黑" w:hAnsi="微软雅黑" w:cs="Arial"/>
          <w:sz w:val="18"/>
          <w:szCs w:val="18"/>
        </w:rPr>
        <w:lastRenderedPageBreak/>
        <w:t>APN</w:t>
      </w:r>
      <w:r w:rsidR="00CE7B39">
        <w:rPr>
          <w:rFonts w:ascii="微软雅黑" w:hAnsi="微软雅黑" w:cs="Arial" w:hint="eastAsia"/>
          <w:sz w:val="18"/>
          <w:szCs w:val="18"/>
        </w:rPr>
        <w:t>管理</w:t>
      </w:r>
      <w:bookmarkEnd w:id="141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67"/>
        <w:gridCol w:w="3544"/>
        <w:gridCol w:w="3570"/>
      </w:tblGrid>
      <w:tr w:rsidR="00CE7B39" w:rsidRPr="00C80DEB" w14:paraId="1FBF3DE8" w14:textId="77777777" w:rsidTr="00916B9D">
        <w:tc>
          <w:tcPr>
            <w:tcW w:w="2467" w:type="dxa"/>
            <w:shd w:val="clear" w:color="auto" w:fill="CCECFF"/>
          </w:tcPr>
          <w:p w14:paraId="4C0EE435" w14:textId="77777777" w:rsidR="00CE7B39" w:rsidRPr="00C80DEB" w:rsidRDefault="00CE7B39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7255A3D0" w14:textId="77777777" w:rsidR="00CE7B39" w:rsidRPr="00C80DEB" w:rsidRDefault="00CE7B39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A7A453E" w14:textId="526279D9" w:rsidR="00CE7B39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E7B39" w:rsidRPr="00C80DEB" w14:paraId="7470EB27" w14:textId="77777777" w:rsidTr="00916B9D">
        <w:trPr>
          <w:trHeight w:val="1280"/>
        </w:trPr>
        <w:tc>
          <w:tcPr>
            <w:tcW w:w="2467" w:type="dxa"/>
          </w:tcPr>
          <w:p w14:paraId="38C89AC3" w14:textId="77777777" w:rsidR="004B3730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2E5FD91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#apn#=reset#</w:t>
            </w:r>
          </w:p>
          <w:p w14:paraId="4C3D452B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659363E1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6924244" w14:textId="626B96BD" w:rsidR="00CE7B39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5E35EADC" w14:textId="7D62770A" w:rsidR="00CE7B39" w:rsidRDefault="00CE7B39" w:rsidP="00CE7B3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重置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为初始状态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558C0DA" w14:textId="13D8C0A0" w:rsidR="00141F2E" w:rsidRPr="00AF5522" w:rsidRDefault="00141F2E" w:rsidP="00CE7B3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78EB42DC" w14:textId="64B5F97C" w:rsidR="00CE7B39" w:rsidRPr="00C80DEB" w:rsidRDefault="00CE7B39" w:rsidP="00CE7B3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30F652" wp14:editId="55666D52">
                  <wp:extent cx="2160000" cy="790762"/>
                  <wp:effectExtent l="0" t="0" r="0" b="0"/>
                  <wp:docPr id="1187114158" name="图片 118711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B39" w:rsidRPr="00C80DEB" w14:paraId="77B7703C" w14:textId="77777777" w:rsidTr="00916B9D">
        <w:trPr>
          <w:trHeight w:val="2182"/>
        </w:trPr>
        <w:tc>
          <w:tcPr>
            <w:tcW w:w="2467" w:type="dxa"/>
          </w:tcPr>
          <w:p w14:paraId="04EB7D92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93CFB57" w14:textId="77777777" w:rsidR="004B3730" w:rsidRDefault="004B3730" w:rsidP="004B3730">
            <w:pPr>
              <w:snapToGrid w:val="0"/>
              <w:spacing w:after="0" w:line="240" w:lineRule="auto"/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#apn#=current#</w:t>
            </w:r>
          </w:p>
          <w:p w14:paraId="13832661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9640EB0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D059B25" w14:textId="7E94394B" w:rsidR="00CE7B39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@=</w:t>
            </w:r>
            <w:r>
              <w:t>current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5B1DE655" w14:textId="457DAE52" w:rsidR="00CE7B39" w:rsidRPr="00AF5522" w:rsidRDefault="00CE7B39" w:rsidP="00CE7B3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查询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当前配置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51A2984" w14:textId="7427F634" w:rsidR="00CE7B39" w:rsidRPr="00C80DEB" w:rsidRDefault="0020074F" w:rsidP="00CE7B3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object w:dxaOrig="5400" w:dyaOrig="6750" w14:anchorId="557CD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4pt;height:186pt" o:ole="">
                  <v:imagedata r:id="rId29" o:title=""/>
                </v:shape>
                <o:OLEObject Type="Embed" ProgID="PBrush" ShapeID="_x0000_i1025" DrawAspect="Content" ObjectID="_1802694277" r:id="rId30"/>
              </w:object>
            </w:r>
          </w:p>
        </w:tc>
      </w:tr>
      <w:tr w:rsidR="004B3730" w:rsidRPr="00C80DEB" w14:paraId="3E0ED21C" w14:textId="77777777" w:rsidTr="00C31CAC">
        <w:trPr>
          <w:trHeight w:val="3546"/>
        </w:trPr>
        <w:tc>
          <w:tcPr>
            <w:tcW w:w="2467" w:type="dxa"/>
          </w:tcPr>
          <w:p w14:paraId="4A1C8C56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短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4440A2AC" w14:textId="77777777" w:rsidR="004B3730" w:rsidRDefault="004B3730" w:rsidP="004B3730">
            <w:pPr>
              <w:snapToGrid w:val="0"/>
              <w:spacing w:after="0" w:line="240" w:lineRule="auto"/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#apn#=MCC,MNC,ApnName,apn,user,password#</w:t>
            </w:r>
          </w:p>
          <w:p w14:paraId="7EAD7BBE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6071315E" w14:textId="77777777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E6E3741" w14:textId="717FBB09" w:rsidR="004B3730" w:rsidRPr="00C80DEB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22FFC7AA" w14:textId="5C372928" w:rsidR="004B3730" w:rsidRPr="00141F2E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配置并启用新的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参数，或启用固件中已有的现有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8890698" w14:textId="071E6139" w:rsidR="004B3730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重复发送同样的APN配置指令或者配置指令格式错误，终端将回复apn add failed。</w:t>
            </w:r>
          </w:p>
          <w:p w14:paraId="37CA3976" w14:textId="74F97E3F" w:rsidR="004B3730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通过短信及GPRS方式配置APN是在固件中记录一组参数。根据读取SIM卡获得的MCCMNC去记录中查找使用对应的参数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054A784E" w14:textId="07920033" w:rsidR="004B3730" w:rsidRPr="00AF5522" w:rsidRDefault="004B3730" w:rsidP="004B373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除这两种方式外还可以使用蓝牙配置工具配置APN。设置成功之后设备将不根据SIM卡的MCCMNC查找对应APN参数，而是直接使用蓝牙配置工具设定的APN参数。</w:t>
            </w:r>
          </w:p>
        </w:tc>
        <w:tc>
          <w:tcPr>
            <w:tcW w:w="3570" w:type="dxa"/>
          </w:tcPr>
          <w:p w14:paraId="14F60AF3" w14:textId="10F0A740" w:rsidR="004B3730" w:rsidRPr="00C80DEB" w:rsidRDefault="004B3730" w:rsidP="004B3730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B151E6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B4D04A2" wp14:editId="54B7B881">
                  <wp:extent cx="2194560" cy="875030"/>
                  <wp:effectExtent l="0" t="0" r="0" b="1270"/>
                  <wp:docPr id="1300876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7646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0A764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67928403" w14:textId="3A052AF7" w:rsidR="009C06B4" w:rsidRDefault="00AD2B63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2" w:name="_Toc170223591"/>
      <w:r>
        <w:rPr>
          <w:rFonts w:ascii="微软雅黑" w:hAnsi="微软雅黑" w:cs="Arial" w:hint="eastAsia"/>
          <w:sz w:val="18"/>
          <w:szCs w:val="18"/>
        </w:rPr>
        <w:t>服务器配置</w:t>
      </w:r>
      <w:bookmarkEnd w:id="142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AD2B63" w:rsidRPr="00C80DEB" w14:paraId="3B37B245" w14:textId="77777777" w:rsidTr="00AD2B63">
        <w:tc>
          <w:tcPr>
            <w:tcW w:w="2296" w:type="dxa"/>
            <w:shd w:val="clear" w:color="auto" w:fill="CCECFF"/>
          </w:tcPr>
          <w:p w14:paraId="4ADA2E6C" w14:textId="77777777" w:rsidR="00AD2B63" w:rsidRPr="00C80DEB" w:rsidRDefault="00AD2B63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F33B269" w14:textId="77777777" w:rsidR="00AD2B63" w:rsidRPr="00C80DEB" w:rsidRDefault="00AD2B63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50436E" w14:textId="60E277A7" w:rsidR="00AD2B63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AD2B63" w:rsidRPr="00C80DEB" w14:paraId="0F75CB6D" w14:textId="77777777" w:rsidTr="00AD2B63">
        <w:trPr>
          <w:trHeight w:val="1280"/>
        </w:trPr>
        <w:tc>
          <w:tcPr>
            <w:tcW w:w="2296" w:type="dxa"/>
          </w:tcPr>
          <w:p w14:paraId="5E6833D1" w14:textId="77777777" w:rsidR="00AD2B63" w:rsidRPr="00C80DEB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9FBF017" w14:textId="6223923B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Password#ip#=reset#</w:t>
            </w:r>
          </w:p>
          <w:p w14:paraId="3BEEC08B" w14:textId="77777777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76EC07A" w14:textId="77777777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84C8EF6" w14:textId="18E17FB5" w:rsidR="00AD2B63" w:rsidRPr="00C80DEB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BBD4B30" w14:textId="226D3BF6" w:rsidR="00AD2B63" w:rsidRDefault="005A1F12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将服务器配置恢复为出厂设置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504BC3D5" w14:textId="77777777" w:rsidR="005A1F12" w:rsidRPr="00CC2100" w:rsidRDefault="005A1F12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06CFCC7C" w14:textId="53A2169F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Reset ip to default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CE45AA1" w14:textId="27599EF8" w:rsidR="00AD2B63" w:rsidRPr="00C80DEB" w:rsidRDefault="00AD2B63" w:rsidP="00AD2B6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344BF6" wp14:editId="5552FB3A">
                  <wp:extent cx="2160000" cy="798214"/>
                  <wp:effectExtent l="0" t="0" r="0" b="0"/>
                  <wp:docPr id="532393258" name="图片 53239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63" w:rsidRPr="00C80DEB" w14:paraId="6E4C5EB4" w14:textId="77777777" w:rsidTr="00AD2B63">
        <w:trPr>
          <w:trHeight w:val="1280"/>
        </w:trPr>
        <w:tc>
          <w:tcPr>
            <w:tcW w:w="2296" w:type="dxa"/>
          </w:tcPr>
          <w:p w14:paraId="5E98B443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4E9127" w14:textId="6236093A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Password#ip#=IP:PORT#</w:t>
            </w:r>
          </w:p>
          <w:p w14:paraId="5E87F8AF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D233413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F861673" w14:textId="5F30C6F1" w:rsidR="00AD2B63" w:rsidRPr="00AD2B63" w:rsidRDefault="00AD2B63" w:rsidP="00DB7CC4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7CD7039" w14:textId="30ACB157" w:rsidR="00AD2B63" w:rsidRPr="00C80DEB" w:rsidRDefault="005A1F12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配置服务器及端口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05A499F9" w14:textId="77777777" w:rsidR="005A1F12" w:rsidRPr="00CC2100" w:rsidRDefault="005A1F12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2617EE14" w14:textId="2DE09872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Password#ip#= IP:PORT#success/fault!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7F1546DC" w14:textId="44EF6DC5" w:rsidR="00AD2B63" w:rsidRPr="00C80DEB" w:rsidRDefault="00AD2B63" w:rsidP="00AD2B6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052FC9A" wp14:editId="7AB17835">
                  <wp:extent cx="2160000" cy="912321"/>
                  <wp:effectExtent l="0" t="0" r="0" b="0"/>
                  <wp:docPr id="14383465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63" w:rsidRPr="00C80DEB" w14:paraId="1CF24303" w14:textId="77777777" w:rsidTr="00AD2B63">
        <w:trPr>
          <w:trHeight w:val="1280"/>
        </w:trPr>
        <w:tc>
          <w:tcPr>
            <w:tcW w:w="2296" w:type="dxa"/>
          </w:tcPr>
          <w:p w14:paraId="2348584A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lastRenderedPageBreak/>
              <w:t>短信指令格式</w:t>
            </w:r>
          </w:p>
          <w:p w14:paraId="0CA19C19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Password#ip#=current#</w:t>
            </w:r>
          </w:p>
          <w:p w14:paraId="5E51DACC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EEE2275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BDDC62E" w14:textId="1CBAE70B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=current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6A34F023" w14:textId="3A7A0706" w:rsidR="00AD2B63" w:rsidRPr="00C80DEB" w:rsidRDefault="00E753F5" w:rsidP="00E753F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查询当前服务器及端口配置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6B3A5E6" w14:textId="77777777" w:rsidR="005A1F12" w:rsidRPr="00CC2100" w:rsidRDefault="005A1F12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26088D6B" w14:textId="1C451B1E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9755100" w14:textId="77777777" w:rsidR="00AD2B63" w:rsidRPr="00612089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FC0DA3B" wp14:editId="5CB78684">
                  <wp:extent cx="2157630" cy="1143000"/>
                  <wp:effectExtent l="0" t="0" r="0" b="0"/>
                  <wp:docPr id="374013963" name="图片 37401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74" cy="114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3F67B" w14:textId="77777777" w:rsidR="00AD2B63" w:rsidRPr="00612089" w:rsidRDefault="00AD2B63" w:rsidP="00AD2B6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586A21A" wp14:editId="13F2A8C9">
                  <wp:extent cx="2158795" cy="1047750"/>
                  <wp:effectExtent l="0" t="0" r="0" b="0"/>
                  <wp:docPr id="97999600" name="图片 9799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96" cy="105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89FA3" w14:textId="77777777" w:rsidR="00612089" w:rsidRDefault="00612089" w:rsidP="00612089">
            <w:pPr>
              <w:snapToGrid w:val="0"/>
              <w:spacing w:after="0" w:line="240" w:lineRule="auto"/>
              <w:ind w:leftChars="11" w:left="25" w:hanging="1"/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  <w:r w:rsidR="00EA232D">
              <w:rPr>
                <w:rFonts w:ascii="微软雅黑" w:hAnsi="微软雅黑" w:cs="Arial" w:hint="eastAsia"/>
                <w:sz w:val="18"/>
                <w:szCs w:val="18"/>
              </w:rPr>
              <w:t>：</w:t>
            </w:r>
            <w:r w:rsidR="00EA232D" w:rsidRPr="00612089">
              <w:rPr>
                <w:rFonts w:hint="eastAsia"/>
              </w:rPr>
              <w:t xml:space="preserve"> </w:t>
            </w:r>
            <w:r w:rsidRPr="00612089">
              <w:rPr>
                <w:rFonts w:hint="eastAsia"/>
              </w:rPr>
              <w:t>@ip@=</w:t>
            </w:r>
            <w:r w:rsidRPr="00612089">
              <w:t>54.252.236.131:4500</w:t>
            </w:r>
            <w:r w:rsidRPr="00612089">
              <w:rPr>
                <w:rFonts w:hint="eastAsia"/>
              </w:rPr>
              <w:t>@</w:t>
            </w:r>
          </w:p>
          <w:p w14:paraId="189F9AE3" w14:textId="77777777" w:rsidR="00EA232D" w:rsidRDefault="00EA232D" w:rsidP="0061208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12614A1" w14:textId="3833EAC6" w:rsidR="00D67E27" w:rsidRPr="00612089" w:rsidRDefault="00D67E27" w:rsidP="0061208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69A71B96" w14:textId="77777777" w:rsidR="00AD2B63" w:rsidRPr="00AD2B63" w:rsidRDefault="00AD2B63" w:rsidP="00DB7CC4">
      <w:pPr>
        <w:snapToGrid w:val="0"/>
        <w:spacing w:after="0" w:line="240" w:lineRule="auto"/>
      </w:pPr>
    </w:p>
    <w:p w14:paraId="0F1B144C" w14:textId="3AFC3753" w:rsidR="009C06B4" w:rsidRDefault="00EE55C5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3" w:name="_Toc170223592"/>
      <w:r>
        <w:rPr>
          <w:rFonts w:ascii="微软雅黑" w:hAnsi="微软雅黑" w:cs="Arial" w:hint="eastAsia"/>
          <w:sz w:val="18"/>
          <w:szCs w:val="18"/>
        </w:rPr>
        <w:t>远程关机</w:t>
      </w:r>
      <w:bookmarkEnd w:id="143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9F6F92" w:rsidRPr="00C80DEB" w14:paraId="5CC033E1" w14:textId="77777777" w:rsidTr="007609F1">
        <w:tc>
          <w:tcPr>
            <w:tcW w:w="2296" w:type="dxa"/>
            <w:shd w:val="clear" w:color="auto" w:fill="CCECFF"/>
          </w:tcPr>
          <w:p w14:paraId="55143B67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437B1F8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7B31882" w14:textId="30B80ED3" w:rsidR="009F6F92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9F6F92" w:rsidRPr="00C80DEB" w14:paraId="669EB44E" w14:textId="77777777" w:rsidTr="007609F1">
        <w:trPr>
          <w:trHeight w:val="1280"/>
        </w:trPr>
        <w:tc>
          <w:tcPr>
            <w:tcW w:w="2296" w:type="dxa"/>
          </w:tcPr>
          <w:p w14:paraId="0F7372CD" w14:textId="77777777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B07E828" w14:textId="77777777" w:rsidR="009F6F9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Password#poweroff#</w:t>
            </w:r>
          </w:p>
          <w:p w14:paraId="4A59F046" w14:textId="77777777" w:rsidR="00605486" w:rsidRDefault="00605486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9621D86" w14:textId="77777777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06CEC9" w14:textId="2413731A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883EDD4" w14:textId="77777777" w:rsidR="00764FBC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远程关闭终端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BF6FD3C" w14:textId="52B1F30C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终端将在回复指令之后执行指令。</w:t>
            </w:r>
            <w:r w:rsidR="00C832A5">
              <w:rPr>
                <w:rFonts w:ascii="微软雅黑" w:hAnsi="微软雅黑" w:cs="Arial" w:hint="eastAsia"/>
                <w:sz w:val="18"/>
                <w:szCs w:val="18"/>
              </w:rPr>
              <w:t>如果终端识别到装了SIM卡，则终端不会回复，也不会执行该指令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3A82639C" w14:textId="5847B89A" w:rsidR="009F6F92" w:rsidRPr="00AF552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do poweroff ok! 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73425E6" w14:textId="39267B1F" w:rsidR="009F6F92" w:rsidRPr="00C80DEB" w:rsidRDefault="009F6F92" w:rsidP="009F6F9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44E2BDB" wp14:editId="15F53100">
                  <wp:extent cx="2160000" cy="804029"/>
                  <wp:effectExtent l="0" t="0" r="0" b="0"/>
                  <wp:docPr id="1107243985" name="图片 110724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D51134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1701DB66" w14:textId="37D25FBB" w:rsidR="009C06B4" w:rsidRDefault="009F6F92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4" w:name="_Toc170223593"/>
      <w:r>
        <w:rPr>
          <w:rFonts w:ascii="微软雅黑" w:hAnsi="微软雅黑" w:cs="Arial" w:hint="eastAsia"/>
          <w:sz w:val="18"/>
          <w:szCs w:val="18"/>
        </w:rPr>
        <w:t>重启终端</w:t>
      </w:r>
      <w:bookmarkEnd w:id="144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9F6F92" w:rsidRPr="00C80DEB" w14:paraId="678BB35B" w14:textId="77777777" w:rsidTr="007609F1">
        <w:tc>
          <w:tcPr>
            <w:tcW w:w="2296" w:type="dxa"/>
            <w:shd w:val="clear" w:color="auto" w:fill="CCECFF"/>
          </w:tcPr>
          <w:p w14:paraId="6903A90B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C78F398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725FDF0" w14:textId="29B6A086" w:rsidR="009F6F92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9F6F92" w:rsidRPr="00C80DEB" w14:paraId="523B8BFC" w14:textId="77777777" w:rsidTr="007609F1">
        <w:trPr>
          <w:trHeight w:val="1280"/>
        </w:trPr>
        <w:tc>
          <w:tcPr>
            <w:tcW w:w="2296" w:type="dxa"/>
          </w:tcPr>
          <w:p w14:paraId="36DFBD35" w14:textId="77777777" w:rsidR="009F6F92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06A5D9D" w14:textId="77777777" w:rsidR="009F6F92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Password#reboot#</w:t>
            </w:r>
          </w:p>
          <w:p w14:paraId="426E3B0A" w14:textId="77777777" w:rsidR="00605486" w:rsidRDefault="00605486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B963530" w14:textId="77777777" w:rsidR="009F6F92" w:rsidRPr="00C80DEB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FB51F92" w14:textId="5C835484" w:rsidR="009F6F92" w:rsidRPr="00C80DEB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4102EF2E" w14:textId="77777777" w:rsidR="00764FBC" w:rsidRDefault="00E43FC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</w:t>
            </w:r>
            <w:r w:rsidR="009F6F92">
              <w:rPr>
                <w:rFonts w:ascii="微软雅黑" w:hAnsi="微软雅黑" w:cs="Arial" w:hint="eastAsia"/>
                <w:sz w:val="18"/>
                <w:szCs w:val="18"/>
              </w:rPr>
              <w:t>重启终端。</w:t>
            </w:r>
          </w:p>
          <w:p w14:paraId="7A6E22F6" w14:textId="05B30CE9" w:rsidR="00E43FC2" w:rsidRDefault="00E43FC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终端将在回复指令之后执行指令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5B5B5EDC" w14:textId="34068D79" w:rsidR="009F6F92" w:rsidRPr="00CC2100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00DE5AB3" w14:textId="289E9BD1" w:rsidR="009F6F92" w:rsidRPr="00AF552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o reboot ok!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D4A30B5" w14:textId="7A6CBC2B" w:rsidR="009F6F92" w:rsidRPr="00C80DEB" w:rsidRDefault="009F6F92" w:rsidP="009F6F9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87BA5C6" wp14:editId="7A9362FC">
                  <wp:extent cx="2160000" cy="778393"/>
                  <wp:effectExtent l="0" t="0" r="0" b="0"/>
                  <wp:docPr id="1413608662" name="图片 141360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3FB62" w14:textId="77777777" w:rsidR="009C06B4" w:rsidRPr="00C80DEB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73CFBC42" w14:textId="6E256536" w:rsidR="009C06B4" w:rsidRDefault="00C832A5" w:rsidP="00B80FCC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5" w:name="_Toc170223594"/>
      <w:r>
        <w:rPr>
          <w:rFonts w:ascii="微软雅黑" w:hAnsi="微软雅黑" w:cs="Arial" w:hint="eastAsia"/>
          <w:sz w:val="18"/>
          <w:szCs w:val="18"/>
        </w:rPr>
        <w:t>恢复出厂设置</w:t>
      </w:r>
      <w:bookmarkEnd w:id="145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00448D" w:rsidRPr="00C80DEB" w14:paraId="24809A3F" w14:textId="77777777" w:rsidTr="007609F1">
        <w:tc>
          <w:tcPr>
            <w:tcW w:w="2296" w:type="dxa"/>
            <w:shd w:val="clear" w:color="auto" w:fill="CCECFF"/>
          </w:tcPr>
          <w:p w14:paraId="12094E77" w14:textId="77777777" w:rsidR="0000448D" w:rsidRPr="00C80DEB" w:rsidRDefault="0000448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A13E980" w14:textId="77777777" w:rsidR="0000448D" w:rsidRPr="00C80DEB" w:rsidRDefault="0000448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8F184CE" w14:textId="4B7F120D" w:rsidR="0000448D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00448D" w:rsidRPr="00C80DEB" w14:paraId="62D2F0A1" w14:textId="77777777" w:rsidTr="00E678C6">
        <w:trPr>
          <w:trHeight w:val="1520"/>
        </w:trPr>
        <w:tc>
          <w:tcPr>
            <w:tcW w:w="2296" w:type="dxa"/>
          </w:tcPr>
          <w:p w14:paraId="5A780F4D" w14:textId="77777777" w:rsidR="0000448D" w:rsidRPr="00C80DEB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EFE413" w14:textId="5F97E081" w:rsidR="0000448D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</w:t>
            </w:r>
            <w:r w:rsidR="00E678C6"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C9E7E8D" w14:textId="77777777" w:rsidR="00605486" w:rsidRDefault="00605486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00D8457" w14:textId="77777777" w:rsidR="0000448D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86ECE08" w14:textId="7A199FA0" w:rsidR="0000448D" w:rsidRPr="00C80DEB" w:rsidRDefault="0000448D" w:rsidP="00B55E8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E678C6"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28C1F5D" w14:textId="77777777" w:rsidR="00764FBC" w:rsidRDefault="00E678C6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远程恢复出厂设置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D5B5D3F" w14:textId="7B4F4066" w:rsidR="00E678C6" w:rsidRPr="00C80DEB" w:rsidRDefault="00E678C6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终端将在回复指令之后执行指令。如果终端识别到装了SIM卡，则终端不会回复，也不会执行该指令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7EDB46C0" w14:textId="24C02B70" w:rsidR="0000448D" w:rsidRPr="00AF5522" w:rsidRDefault="00E678C6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do </w:t>
            </w:r>
            <w:r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542D8DA" w14:textId="77777777" w:rsidR="0000448D" w:rsidRDefault="00E678C6" w:rsidP="0000448D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4FA374" wp14:editId="37036C8D">
                  <wp:extent cx="2214880" cy="1019175"/>
                  <wp:effectExtent l="0" t="0" r="0" b="0"/>
                  <wp:docPr id="586502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0235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9A38E" w14:textId="77777777" w:rsidR="007B3DA1" w:rsidRDefault="007B3DA1" w:rsidP="007B3DA1">
            <w:pPr>
              <w:snapToGrid w:val="0"/>
              <w:spacing w:after="0" w:line="240" w:lineRule="auto"/>
              <w:ind w:leftChars="11" w:left="25" w:hanging="1"/>
            </w:pPr>
            <w:r w:rsidRPr="007B3DA1">
              <w:rPr>
                <w:rFonts w:ascii="微软雅黑" w:hAnsi="微软雅黑" w:cs="Arial" w:hint="eastAsia"/>
                <w:sz w:val="18"/>
                <w:szCs w:val="18"/>
              </w:rPr>
              <w:t>GPRS指令示例：</w:t>
            </w:r>
            <w:r w:rsidRPr="007B3DA1">
              <w:rPr>
                <w:rFonts w:hint="eastAsia"/>
              </w:rPr>
              <w:t>@factoryreset@</w:t>
            </w:r>
          </w:p>
          <w:p w14:paraId="4EAD8BA1" w14:textId="77777777" w:rsidR="00EA232D" w:rsidRDefault="00EA232D" w:rsidP="007B3DA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D362FC2" w14:textId="543450C8" w:rsidR="00D67E27" w:rsidRPr="00C80DEB" w:rsidRDefault="00D67E27" w:rsidP="007B3DA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0ACD1BED" w14:textId="77777777" w:rsidR="009C06B4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157B67AF" w14:textId="77777777" w:rsidR="00D67E27" w:rsidRPr="00C80DEB" w:rsidRDefault="00D67E27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2C0B28E6" w14:textId="77777777" w:rsidR="00C832A5" w:rsidRDefault="00C832A5" w:rsidP="00C832A5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6" w:name="_Toc170223595"/>
      <w:r>
        <w:rPr>
          <w:rFonts w:ascii="微软雅黑" w:hAnsi="微软雅黑" w:cs="Arial" w:hint="eastAsia"/>
          <w:sz w:val="18"/>
          <w:szCs w:val="18"/>
        </w:rPr>
        <w:lastRenderedPageBreak/>
        <w:t>邮件发送log</w:t>
      </w:r>
      <w:bookmarkEnd w:id="146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140D79" w:rsidRPr="00C80DEB" w14:paraId="63D5AFD7" w14:textId="77777777" w:rsidTr="007609F1">
        <w:tc>
          <w:tcPr>
            <w:tcW w:w="2296" w:type="dxa"/>
            <w:shd w:val="clear" w:color="auto" w:fill="CCECFF"/>
          </w:tcPr>
          <w:p w14:paraId="00755CBC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31735A29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156A3C6" w14:textId="28917033" w:rsidR="00140D79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832A5" w:rsidRPr="00C80DEB" w14:paraId="4A533FB7" w14:textId="77777777" w:rsidTr="00764FBC">
        <w:trPr>
          <w:trHeight w:val="2028"/>
        </w:trPr>
        <w:tc>
          <w:tcPr>
            <w:tcW w:w="2296" w:type="dxa"/>
          </w:tcPr>
          <w:p w14:paraId="54A83658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439C195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Password#maillog#</w:t>
            </w:r>
          </w:p>
          <w:p w14:paraId="79551737" w14:textId="77777777" w:rsidR="00605486" w:rsidRDefault="00605486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6C45562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50C6BC9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maillog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78900064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09FA128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715" w:type="dxa"/>
          </w:tcPr>
          <w:p w14:paraId="15143B89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让终端通过邮件方式发送全部log。</w:t>
            </w:r>
          </w:p>
          <w:p w14:paraId="443CB077" w14:textId="77777777" w:rsidR="00C832A5" w:rsidRPr="00CC2100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终端短信回复格式：</w:t>
            </w:r>
          </w:p>
          <w:p w14:paraId="674A99D3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ail Android/ic to 预设邮箱 </w:t>
            </w:r>
            <w:r>
              <w:rPr>
                <w:rFonts w:ascii="微软雅黑" w:hAnsi="微软雅黑" w:cs="Arial"/>
                <w:sz w:val="18"/>
                <w:szCs w:val="18"/>
              </w:rPr>
              <w:t>…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表示正在发送</w:t>
            </w:r>
          </w:p>
          <w:p w14:paraId="233289EC" w14:textId="7F2C8E30" w:rsidR="00DB2CAA" w:rsidRPr="00AF5522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ail Android/ic to 预设邮箱 success！表示发送完毕。</w:t>
            </w:r>
          </w:p>
        </w:tc>
        <w:tc>
          <w:tcPr>
            <w:tcW w:w="3570" w:type="dxa"/>
          </w:tcPr>
          <w:p w14:paraId="64E1ED23" w14:textId="33E078C2" w:rsidR="00C832A5" w:rsidRPr="00C80DEB" w:rsidRDefault="00C832A5" w:rsidP="00C832A5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5858690" wp14:editId="08BF2B84">
                  <wp:extent cx="2157863" cy="1227667"/>
                  <wp:effectExtent l="0" t="0" r="0" b="0"/>
                  <wp:docPr id="6780133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29" cy="123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052A4" w14:textId="77777777" w:rsidR="00FF3679" w:rsidRPr="00C80DEB" w:rsidRDefault="00FF3679" w:rsidP="0020074F">
      <w:pPr>
        <w:spacing w:after="0" w:line="72" w:lineRule="auto"/>
        <w:rPr>
          <w:rFonts w:ascii="微软雅黑" w:hAnsi="微软雅黑" w:cs="Arial" w:hint="eastAsia"/>
          <w:sz w:val="18"/>
          <w:szCs w:val="18"/>
        </w:rPr>
      </w:pPr>
    </w:p>
    <w:sectPr w:rsidR="00FF3679" w:rsidRPr="00C80DEB" w:rsidSect="007A304D">
      <w:headerReference w:type="even" r:id="rId40"/>
      <w:headerReference w:type="default" r:id="rId41"/>
      <w:footerReference w:type="default" r:id="rId42"/>
      <w:headerReference w:type="first" r:id="rId43"/>
      <w:pgSz w:w="11906" w:h="16838" w:code="9"/>
      <w:pgMar w:top="1304" w:right="1021" w:bottom="1021" w:left="1418" w:header="737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753F4" w14:textId="77777777" w:rsidR="00BB7AE6" w:rsidRDefault="00BB7AE6" w:rsidP="00FE207C">
      <w:pPr>
        <w:spacing w:after="0" w:line="240" w:lineRule="auto"/>
      </w:pPr>
      <w:r>
        <w:separator/>
      </w:r>
    </w:p>
  </w:endnote>
  <w:endnote w:type="continuationSeparator" w:id="0">
    <w:p w14:paraId="5438D17A" w14:textId="77777777" w:rsidR="00BB7AE6" w:rsidRDefault="00BB7AE6" w:rsidP="00FE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435916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14:paraId="42850834" w14:textId="72A44910" w:rsidR="00666641" w:rsidRDefault="0054134D" w:rsidP="0054134D">
            <w:pPr>
              <w:pStyle w:val="a9"/>
              <w:jc w:val="center"/>
            </w:pPr>
            <w:r>
              <w:rPr>
                <w:rFonts w:hint="eastAsia"/>
              </w:rPr>
              <w:t xml:space="preserve">                              </w:t>
            </w:r>
            <w:r w:rsidR="00D824AD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     </w:t>
            </w:r>
            <w:r w:rsidR="00D824A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</w:t>
            </w:r>
            <w:r w:rsidR="00666641">
              <w:rPr>
                <w:lang w:val="zh-CN"/>
              </w:rPr>
              <w:t xml:space="preserve"> </w:t>
            </w:r>
            <w:r w:rsidR="00666641">
              <w:rPr>
                <w:b/>
                <w:sz w:val="24"/>
                <w:szCs w:val="24"/>
              </w:rPr>
              <w:fldChar w:fldCharType="begin"/>
            </w:r>
            <w:r w:rsidR="00666641">
              <w:rPr>
                <w:b/>
              </w:rPr>
              <w:instrText>PAGE</w:instrText>
            </w:r>
            <w:r w:rsidR="00666641">
              <w:rPr>
                <w:b/>
                <w:sz w:val="24"/>
                <w:szCs w:val="24"/>
              </w:rPr>
              <w:fldChar w:fldCharType="separate"/>
            </w:r>
            <w:r w:rsidR="00A5647B">
              <w:rPr>
                <w:b/>
                <w:noProof/>
              </w:rPr>
              <w:t>1</w:t>
            </w:r>
            <w:r w:rsidR="00666641">
              <w:rPr>
                <w:b/>
                <w:sz w:val="24"/>
                <w:szCs w:val="24"/>
              </w:rPr>
              <w:fldChar w:fldCharType="end"/>
            </w:r>
            <w:r w:rsidR="00666641">
              <w:rPr>
                <w:lang w:val="zh-CN"/>
              </w:rPr>
              <w:t xml:space="preserve"> / </w:t>
            </w:r>
            <w:r w:rsidR="00666641">
              <w:rPr>
                <w:b/>
                <w:sz w:val="24"/>
                <w:szCs w:val="24"/>
              </w:rPr>
              <w:fldChar w:fldCharType="begin"/>
            </w:r>
            <w:r w:rsidR="00666641">
              <w:rPr>
                <w:b/>
              </w:rPr>
              <w:instrText>NUMPAGES</w:instrText>
            </w:r>
            <w:r w:rsidR="00666641">
              <w:rPr>
                <w:b/>
                <w:sz w:val="24"/>
                <w:szCs w:val="24"/>
              </w:rPr>
              <w:fldChar w:fldCharType="separate"/>
            </w:r>
            <w:r w:rsidR="00A5647B">
              <w:rPr>
                <w:b/>
                <w:noProof/>
              </w:rPr>
              <w:t>1</w:t>
            </w:r>
            <w:r w:rsidR="00666641">
              <w:rPr>
                <w:b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©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2005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– 20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24 Thinkrace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关爱星科技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版权所有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AA451" w14:textId="77777777" w:rsidR="00BB7AE6" w:rsidRDefault="00BB7AE6" w:rsidP="00FE207C">
      <w:pPr>
        <w:spacing w:after="0" w:line="240" w:lineRule="auto"/>
      </w:pPr>
      <w:r>
        <w:separator/>
      </w:r>
    </w:p>
  </w:footnote>
  <w:footnote w:type="continuationSeparator" w:id="0">
    <w:p w14:paraId="7DE816F2" w14:textId="77777777" w:rsidR="00BB7AE6" w:rsidRDefault="00BB7AE6" w:rsidP="00FE2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05F8" w14:textId="69EB3154" w:rsidR="0054134D" w:rsidRDefault="00000000">
    <w:pPr>
      <w:pStyle w:val="a7"/>
    </w:pPr>
    <w:r>
      <w:rPr>
        <w:noProof/>
      </w:rPr>
      <w:pict w14:anchorId="7576CE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1" o:spid="_x0000_s1026" type="#_x0000_t136" style="position:absolute;left:0;text-align:left;margin-left:0;margin-top:0;width:604.8pt;height:62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5795" w14:textId="600552F3" w:rsidR="0054134D" w:rsidRDefault="0054134D" w:rsidP="0054134D">
    <w:pPr>
      <w:pStyle w:val="a7"/>
      <w:jc w:val="left"/>
    </w:pPr>
    <w:r>
      <w:rPr>
        <w:noProof/>
      </w:rPr>
      <w:drawing>
        <wp:inline distT="0" distB="0" distL="0" distR="0" wp14:anchorId="474C2498" wp14:editId="4F24BFC6">
          <wp:extent cx="1847850" cy="396875"/>
          <wp:effectExtent l="0" t="0" r="0" b="0"/>
          <wp:docPr id="1696956365" name="图片 1696956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398" cy="397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E121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2" o:spid="_x0000_s1027" type="#_x0000_t136" style="position:absolute;margin-left:0;margin-top:0;width:604.8pt;height:62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E0C22" w14:textId="540FE937" w:rsidR="0054134D" w:rsidRDefault="00000000">
    <w:pPr>
      <w:pStyle w:val="a7"/>
    </w:pPr>
    <w:r>
      <w:rPr>
        <w:noProof/>
      </w:rPr>
      <w:pict w14:anchorId="657EFF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0" o:spid="_x0000_s1025" type="#_x0000_t136" style="position:absolute;left:0;text-align:left;margin-left:0;margin-top:0;width:604.8pt;height:62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E16"/>
    <w:multiLevelType w:val="hybridMultilevel"/>
    <w:tmpl w:val="AEC43D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562CF8"/>
    <w:multiLevelType w:val="multilevel"/>
    <w:tmpl w:val="2C562CF8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85240B"/>
    <w:multiLevelType w:val="multilevel"/>
    <w:tmpl w:val="428524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D713FF"/>
    <w:multiLevelType w:val="singleLevel"/>
    <w:tmpl w:val="48D713F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4C4F4885"/>
    <w:multiLevelType w:val="multilevel"/>
    <w:tmpl w:val="4C4F488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498932416">
    <w:abstractNumId w:val="2"/>
  </w:num>
  <w:num w:numId="2" w16cid:durableId="90011034">
    <w:abstractNumId w:val="0"/>
  </w:num>
  <w:num w:numId="3" w16cid:durableId="504787316">
    <w:abstractNumId w:val="4"/>
  </w:num>
  <w:num w:numId="4" w16cid:durableId="289433007">
    <w:abstractNumId w:val="1"/>
  </w:num>
  <w:num w:numId="5" w16cid:durableId="4464360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50"/>
    <w:rsid w:val="0000448D"/>
    <w:rsid w:val="00007383"/>
    <w:rsid w:val="00010207"/>
    <w:rsid w:val="00013BFB"/>
    <w:rsid w:val="00015981"/>
    <w:rsid w:val="000231F2"/>
    <w:rsid w:val="0002525A"/>
    <w:rsid w:val="00050AF6"/>
    <w:rsid w:val="00056040"/>
    <w:rsid w:val="0006087D"/>
    <w:rsid w:val="00073820"/>
    <w:rsid w:val="00084A3F"/>
    <w:rsid w:val="00095772"/>
    <w:rsid w:val="000A29CD"/>
    <w:rsid w:val="000B34EC"/>
    <w:rsid w:val="000C5687"/>
    <w:rsid w:val="000D2F2C"/>
    <w:rsid w:val="000D59BD"/>
    <w:rsid w:val="000E3AA5"/>
    <w:rsid w:val="0010172E"/>
    <w:rsid w:val="0010664A"/>
    <w:rsid w:val="00110AD4"/>
    <w:rsid w:val="00111467"/>
    <w:rsid w:val="00133F79"/>
    <w:rsid w:val="00136747"/>
    <w:rsid w:val="00140D79"/>
    <w:rsid w:val="00141F2E"/>
    <w:rsid w:val="00164C54"/>
    <w:rsid w:val="00166176"/>
    <w:rsid w:val="0017489E"/>
    <w:rsid w:val="00177C40"/>
    <w:rsid w:val="001804B6"/>
    <w:rsid w:val="00183130"/>
    <w:rsid w:val="00186667"/>
    <w:rsid w:val="0018673D"/>
    <w:rsid w:val="001948BA"/>
    <w:rsid w:val="001A58B2"/>
    <w:rsid w:val="001B1FB0"/>
    <w:rsid w:val="001B35A3"/>
    <w:rsid w:val="001B5CB3"/>
    <w:rsid w:val="001D0768"/>
    <w:rsid w:val="001D61EA"/>
    <w:rsid w:val="001D6DEC"/>
    <w:rsid w:val="001F3464"/>
    <w:rsid w:val="001F440D"/>
    <w:rsid w:val="001F4CC3"/>
    <w:rsid w:val="0020074F"/>
    <w:rsid w:val="002022E0"/>
    <w:rsid w:val="00212F10"/>
    <w:rsid w:val="00232397"/>
    <w:rsid w:val="00234610"/>
    <w:rsid w:val="00236935"/>
    <w:rsid w:val="00241D3B"/>
    <w:rsid w:val="002568A5"/>
    <w:rsid w:val="00277B10"/>
    <w:rsid w:val="002830B9"/>
    <w:rsid w:val="00283E7E"/>
    <w:rsid w:val="002875D1"/>
    <w:rsid w:val="00294CF6"/>
    <w:rsid w:val="00297A50"/>
    <w:rsid w:val="00297E76"/>
    <w:rsid w:val="002A66C8"/>
    <w:rsid w:val="002B4548"/>
    <w:rsid w:val="002C0382"/>
    <w:rsid w:val="002C0C1E"/>
    <w:rsid w:val="002C40FF"/>
    <w:rsid w:val="002D6F4C"/>
    <w:rsid w:val="002E4684"/>
    <w:rsid w:val="002F0CE6"/>
    <w:rsid w:val="002F0DB1"/>
    <w:rsid w:val="002F471E"/>
    <w:rsid w:val="00304181"/>
    <w:rsid w:val="0030617E"/>
    <w:rsid w:val="00313F94"/>
    <w:rsid w:val="00320C9A"/>
    <w:rsid w:val="00324CCE"/>
    <w:rsid w:val="00335384"/>
    <w:rsid w:val="003358B6"/>
    <w:rsid w:val="00353043"/>
    <w:rsid w:val="003628EE"/>
    <w:rsid w:val="00362A42"/>
    <w:rsid w:val="00373189"/>
    <w:rsid w:val="00373961"/>
    <w:rsid w:val="003809A2"/>
    <w:rsid w:val="00387441"/>
    <w:rsid w:val="00390192"/>
    <w:rsid w:val="00392071"/>
    <w:rsid w:val="00393EFF"/>
    <w:rsid w:val="0039416E"/>
    <w:rsid w:val="003951F0"/>
    <w:rsid w:val="003A28DE"/>
    <w:rsid w:val="003A2916"/>
    <w:rsid w:val="003A4EA8"/>
    <w:rsid w:val="003A608A"/>
    <w:rsid w:val="003A6FF7"/>
    <w:rsid w:val="003B178C"/>
    <w:rsid w:val="003C1BB3"/>
    <w:rsid w:val="003C38D2"/>
    <w:rsid w:val="003D7112"/>
    <w:rsid w:val="003E0FF5"/>
    <w:rsid w:val="003E77AE"/>
    <w:rsid w:val="003F0CA8"/>
    <w:rsid w:val="003F67CC"/>
    <w:rsid w:val="003F6E59"/>
    <w:rsid w:val="004050AC"/>
    <w:rsid w:val="004105A3"/>
    <w:rsid w:val="00416323"/>
    <w:rsid w:val="00421C3F"/>
    <w:rsid w:val="0042546B"/>
    <w:rsid w:val="00432FAB"/>
    <w:rsid w:val="004351B0"/>
    <w:rsid w:val="00442EC1"/>
    <w:rsid w:val="00447370"/>
    <w:rsid w:val="0045024D"/>
    <w:rsid w:val="0045426A"/>
    <w:rsid w:val="0046269B"/>
    <w:rsid w:val="004666BC"/>
    <w:rsid w:val="00486446"/>
    <w:rsid w:val="00492F29"/>
    <w:rsid w:val="00496B88"/>
    <w:rsid w:val="004B33C3"/>
    <w:rsid w:val="004B3730"/>
    <w:rsid w:val="004B565E"/>
    <w:rsid w:val="004B567F"/>
    <w:rsid w:val="004B790A"/>
    <w:rsid w:val="004C23BB"/>
    <w:rsid w:val="004C4602"/>
    <w:rsid w:val="004C4921"/>
    <w:rsid w:val="004D28C3"/>
    <w:rsid w:val="004D3BB4"/>
    <w:rsid w:val="004D3F15"/>
    <w:rsid w:val="004D737E"/>
    <w:rsid w:val="004D75AF"/>
    <w:rsid w:val="004F2179"/>
    <w:rsid w:val="004F7F1A"/>
    <w:rsid w:val="0050726C"/>
    <w:rsid w:val="0051192C"/>
    <w:rsid w:val="00513058"/>
    <w:rsid w:val="0052441E"/>
    <w:rsid w:val="005252F6"/>
    <w:rsid w:val="00525A14"/>
    <w:rsid w:val="005325C1"/>
    <w:rsid w:val="0054134D"/>
    <w:rsid w:val="00550467"/>
    <w:rsid w:val="005531D0"/>
    <w:rsid w:val="005560DB"/>
    <w:rsid w:val="00560F60"/>
    <w:rsid w:val="00562A84"/>
    <w:rsid w:val="00567A00"/>
    <w:rsid w:val="00573963"/>
    <w:rsid w:val="005751F4"/>
    <w:rsid w:val="0057737F"/>
    <w:rsid w:val="00584ACF"/>
    <w:rsid w:val="005A1F12"/>
    <w:rsid w:val="005D677B"/>
    <w:rsid w:val="005E06A0"/>
    <w:rsid w:val="005E1CB8"/>
    <w:rsid w:val="005F17E7"/>
    <w:rsid w:val="005F5293"/>
    <w:rsid w:val="005F760E"/>
    <w:rsid w:val="00605486"/>
    <w:rsid w:val="006114BB"/>
    <w:rsid w:val="00612089"/>
    <w:rsid w:val="00612C25"/>
    <w:rsid w:val="006205B6"/>
    <w:rsid w:val="00627C23"/>
    <w:rsid w:val="00634729"/>
    <w:rsid w:val="00650F42"/>
    <w:rsid w:val="00657A0D"/>
    <w:rsid w:val="006640A6"/>
    <w:rsid w:val="00666641"/>
    <w:rsid w:val="00673D57"/>
    <w:rsid w:val="00676688"/>
    <w:rsid w:val="00684963"/>
    <w:rsid w:val="00684B2A"/>
    <w:rsid w:val="00693A11"/>
    <w:rsid w:val="00696454"/>
    <w:rsid w:val="00696B32"/>
    <w:rsid w:val="006A1ED5"/>
    <w:rsid w:val="006A586A"/>
    <w:rsid w:val="006B5454"/>
    <w:rsid w:val="006C085D"/>
    <w:rsid w:val="006C0EC5"/>
    <w:rsid w:val="006C4A03"/>
    <w:rsid w:val="006D22FA"/>
    <w:rsid w:val="006D73DF"/>
    <w:rsid w:val="006E1146"/>
    <w:rsid w:val="006E3113"/>
    <w:rsid w:val="006F4694"/>
    <w:rsid w:val="0070667E"/>
    <w:rsid w:val="00706D41"/>
    <w:rsid w:val="00720B36"/>
    <w:rsid w:val="00724EC0"/>
    <w:rsid w:val="00726BAC"/>
    <w:rsid w:val="00733C56"/>
    <w:rsid w:val="00734CD0"/>
    <w:rsid w:val="00743F5F"/>
    <w:rsid w:val="00744D73"/>
    <w:rsid w:val="007463E5"/>
    <w:rsid w:val="00751D12"/>
    <w:rsid w:val="007572A8"/>
    <w:rsid w:val="00763919"/>
    <w:rsid w:val="00764FBC"/>
    <w:rsid w:val="007822FE"/>
    <w:rsid w:val="00783CC6"/>
    <w:rsid w:val="00784C55"/>
    <w:rsid w:val="007A304D"/>
    <w:rsid w:val="007A6C86"/>
    <w:rsid w:val="007B2CF0"/>
    <w:rsid w:val="007B3DA1"/>
    <w:rsid w:val="007B472F"/>
    <w:rsid w:val="007C1022"/>
    <w:rsid w:val="007C11F8"/>
    <w:rsid w:val="007D1312"/>
    <w:rsid w:val="007D3988"/>
    <w:rsid w:val="007D399F"/>
    <w:rsid w:val="007D5411"/>
    <w:rsid w:val="007D5EFC"/>
    <w:rsid w:val="007D7413"/>
    <w:rsid w:val="007E56DF"/>
    <w:rsid w:val="007F4B93"/>
    <w:rsid w:val="007F6AC1"/>
    <w:rsid w:val="0080053B"/>
    <w:rsid w:val="00805F3F"/>
    <w:rsid w:val="008124AC"/>
    <w:rsid w:val="008202DA"/>
    <w:rsid w:val="0082305D"/>
    <w:rsid w:val="00823DC1"/>
    <w:rsid w:val="0082408D"/>
    <w:rsid w:val="00833497"/>
    <w:rsid w:val="00835278"/>
    <w:rsid w:val="008367B4"/>
    <w:rsid w:val="008373B2"/>
    <w:rsid w:val="008459FE"/>
    <w:rsid w:val="0085235E"/>
    <w:rsid w:val="00853F54"/>
    <w:rsid w:val="00876B0B"/>
    <w:rsid w:val="00876C23"/>
    <w:rsid w:val="0088176D"/>
    <w:rsid w:val="00886759"/>
    <w:rsid w:val="008A1FAE"/>
    <w:rsid w:val="008A621E"/>
    <w:rsid w:val="008B1665"/>
    <w:rsid w:val="008B278B"/>
    <w:rsid w:val="008C68E1"/>
    <w:rsid w:val="008D6C26"/>
    <w:rsid w:val="008D752C"/>
    <w:rsid w:val="008E14F8"/>
    <w:rsid w:val="008F5C37"/>
    <w:rsid w:val="00906BEA"/>
    <w:rsid w:val="0091382A"/>
    <w:rsid w:val="00916B9D"/>
    <w:rsid w:val="0093277D"/>
    <w:rsid w:val="00935449"/>
    <w:rsid w:val="0094771A"/>
    <w:rsid w:val="00952EF0"/>
    <w:rsid w:val="00955B10"/>
    <w:rsid w:val="009573FB"/>
    <w:rsid w:val="00971219"/>
    <w:rsid w:val="00977D92"/>
    <w:rsid w:val="009801F5"/>
    <w:rsid w:val="00990C38"/>
    <w:rsid w:val="00993B6A"/>
    <w:rsid w:val="009A060F"/>
    <w:rsid w:val="009A2562"/>
    <w:rsid w:val="009A382C"/>
    <w:rsid w:val="009A3D58"/>
    <w:rsid w:val="009B3614"/>
    <w:rsid w:val="009C06B4"/>
    <w:rsid w:val="009C2F5A"/>
    <w:rsid w:val="009C75DF"/>
    <w:rsid w:val="009D4CE5"/>
    <w:rsid w:val="009D6587"/>
    <w:rsid w:val="009E309D"/>
    <w:rsid w:val="009F11A2"/>
    <w:rsid w:val="009F6F92"/>
    <w:rsid w:val="009F7A6F"/>
    <w:rsid w:val="00A00831"/>
    <w:rsid w:val="00A05DD8"/>
    <w:rsid w:val="00A223A5"/>
    <w:rsid w:val="00A3029B"/>
    <w:rsid w:val="00A3090F"/>
    <w:rsid w:val="00A33F6F"/>
    <w:rsid w:val="00A355F4"/>
    <w:rsid w:val="00A44370"/>
    <w:rsid w:val="00A52930"/>
    <w:rsid w:val="00A52FD1"/>
    <w:rsid w:val="00A5647B"/>
    <w:rsid w:val="00A56B28"/>
    <w:rsid w:val="00A72425"/>
    <w:rsid w:val="00A74290"/>
    <w:rsid w:val="00AA0295"/>
    <w:rsid w:val="00AA2DEB"/>
    <w:rsid w:val="00AA3684"/>
    <w:rsid w:val="00AC5CD1"/>
    <w:rsid w:val="00AD2B63"/>
    <w:rsid w:val="00AD6591"/>
    <w:rsid w:val="00AE0CA7"/>
    <w:rsid w:val="00AE1015"/>
    <w:rsid w:val="00AE45C3"/>
    <w:rsid w:val="00AF0353"/>
    <w:rsid w:val="00AF5522"/>
    <w:rsid w:val="00B02BB5"/>
    <w:rsid w:val="00B10797"/>
    <w:rsid w:val="00B151E6"/>
    <w:rsid w:val="00B27304"/>
    <w:rsid w:val="00B50E42"/>
    <w:rsid w:val="00B55E8A"/>
    <w:rsid w:val="00B80956"/>
    <w:rsid w:val="00B80FCC"/>
    <w:rsid w:val="00B82E3E"/>
    <w:rsid w:val="00B87C1C"/>
    <w:rsid w:val="00B90CD8"/>
    <w:rsid w:val="00BB3630"/>
    <w:rsid w:val="00BB7AE6"/>
    <w:rsid w:val="00BC7962"/>
    <w:rsid w:val="00BD5B5D"/>
    <w:rsid w:val="00BD7CCB"/>
    <w:rsid w:val="00BE0BD5"/>
    <w:rsid w:val="00BE17A3"/>
    <w:rsid w:val="00BE4E29"/>
    <w:rsid w:val="00BE5CAB"/>
    <w:rsid w:val="00BE635D"/>
    <w:rsid w:val="00BF2598"/>
    <w:rsid w:val="00C038B4"/>
    <w:rsid w:val="00C06416"/>
    <w:rsid w:val="00C174A8"/>
    <w:rsid w:val="00C20E2D"/>
    <w:rsid w:val="00C22B04"/>
    <w:rsid w:val="00C31CAC"/>
    <w:rsid w:val="00C35293"/>
    <w:rsid w:val="00C369FC"/>
    <w:rsid w:val="00C40291"/>
    <w:rsid w:val="00C45C36"/>
    <w:rsid w:val="00C4707A"/>
    <w:rsid w:val="00C637E6"/>
    <w:rsid w:val="00C64998"/>
    <w:rsid w:val="00C65AA7"/>
    <w:rsid w:val="00C760CC"/>
    <w:rsid w:val="00C76860"/>
    <w:rsid w:val="00C80DEB"/>
    <w:rsid w:val="00C832A5"/>
    <w:rsid w:val="00C850E1"/>
    <w:rsid w:val="00C92F52"/>
    <w:rsid w:val="00C95B52"/>
    <w:rsid w:val="00CA6CE9"/>
    <w:rsid w:val="00CB4DA6"/>
    <w:rsid w:val="00CC048E"/>
    <w:rsid w:val="00CC2100"/>
    <w:rsid w:val="00CC3C91"/>
    <w:rsid w:val="00CC56D1"/>
    <w:rsid w:val="00CD0296"/>
    <w:rsid w:val="00CD5BA2"/>
    <w:rsid w:val="00CE0067"/>
    <w:rsid w:val="00CE4FBD"/>
    <w:rsid w:val="00CE6410"/>
    <w:rsid w:val="00CE6B48"/>
    <w:rsid w:val="00CE7B39"/>
    <w:rsid w:val="00CF1C6B"/>
    <w:rsid w:val="00CF3022"/>
    <w:rsid w:val="00D02E6D"/>
    <w:rsid w:val="00D0385D"/>
    <w:rsid w:val="00D04509"/>
    <w:rsid w:val="00D11698"/>
    <w:rsid w:val="00D12ECF"/>
    <w:rsid w:val="00D30DDD"/>
    <w:rsid w:val="00D3173B"/>
    <w:rsid w:val="00D42F74"/>
    <w:rsid w:val="00D43F50"/>
    <w:rsid w:val="00D566A5"/>
    <w:rsid w:val="00D61767"/>
    <w:rsid w:val="00D64D2D"/>
    <w:rsid w:val="00D65AFE"/>
    <w:rsid w:val="00D67E27"/>
    <w:rsid w:val="00D824AD"/>
    <w:rsid w:val="00D82B59"/>
    <w:rsid w:val="00D85CB4"/>
    <w:rsid w:val="00D8613D"/>
    <w:rsid w:val="00D90369"/>
    <w:rsid w:val="00D91BE6"/>
    <w:rsid w:val="00D92D28"/>
    <w:rsid w:val="00D93D13"/>
    <w:rsid w:val="00D94201"/>
    <w:rsid w:val="00D943C3"/>
    <w:rsid w:val="00D94CBE"/>
    <w:rsid w:val="00DB09A0"/>
    <w:rsid w:val="00DB2CAA"/>
    <w:rsid w:val="00DB4EE8"/>
    <w:rsid w:val="00DB745D"/>
    <w:rsid w:val="00DB7CC4"/>
    <w:rsid w:val="00DC380F"/>
    <w:rsid w:val="00DC70E5"/>
    <w:rsid w:val="00DD4634"/>
    <w:rsid w:val="00DE1A2D"/>
    <w:rsid w:val="00DF16BE"/>
    <w:rsid w:val="00DF25D0"/>
    <w:rsid w:val="00DF3902"/>
    <w:rsid w:val="00DF5B54"/>
    <w:rsid w:val="00E01B0F"/>
    <w:rsid w:val="00E0651C"/>
    <w:rsid w:val="00E11F2D"/>
    <w:rsid w:val="00E17139"/>
    <w:rsid w:val="00E241F9"/>
    <w:rsid w:val="00E3774E"/>
    <w:rsid w:val="00E430ED"/>
    <w:rsid w:val="00E43FC2"/>
    <w:rsid w:val="00E45C50"/>
    <w:rsid w:val="00E54E7C"/>
    <w:rsid w:val="00E6097F"/>
    <w:rsid w:val="00E62C49"/>
    <w:rsid w:val="00E678C6"/>
    <w:rsid w:val="00E7033C"/>
    <w:rsid w:val="00E71FB0"/>
    <w:rsid w:val="00E73CE8"/>
    <w:rsid w:val="00E753F5"/>
    <w:rsid w:val="00E8369E"/>
    <w:rsid w:val="00E861E9"/>
    <w:rsid w:val="00E91EC0"/>
    <w:rsid w:val="00E92B4C"/>
    <w:rsid w:val="00EA232D"/>
    <w:rsid w:val="00EA47F9"/>
    <w:rsid w:val="00EA64C5"/>
    <w:rsid w:val="00EB0108"/>
    <w:rsid w:val="00EB6F65"/>
    <w:rsid w:val="00EC4345"/>
    <w:rsid w:val="00EE10F9"/>
    <w:rsid w:val="00EE55C5"/>
    <w:rsid w:val="00EE6CF1"/>
    <w:rsid w:val="00EF064A"/>
    <w:rsid w:val="00EF294F"/>
    <w:rsid w:val="00EF4D3B"/>
    <w:rsid w:val="00EF6E5E"/>
    <w:rsid w:val="00F0168B"/>
    <w:rsid w:val="00F049F5"/>
    <w:rsid w:val="00F05D49"/>
    <w:rsid w:val="00F21154"/>
    <w:rsid w:val="00F41150"/>
    <w:rsid w:val="00F519AD"/>
    <w:rsid w:val="00F5481A"/>
    <w:rsid w:val="00F549BA"/>
    <w:rsid w:val="00F557CC"/>
    <w:rsid w:val="00F5644D"/>
    <w:rsid w:val="00F57B49"/>
    <w:rsid w:val="00F75F70"/>
    <w:rsid w:val="00F87709"/>
    <w:rsid w:val="00F93245"/>
    <w:rsid w:val="00F9773F"/>
    <w:rsid w:val="00FA498F"/>
    <w:rsid w:val="00FB3FDC"/>
    <w:rsid w:val="00FC1D61"/>
    <w:rsid w:val="00FC77C8"/>
    <w:rsid w:val="00FD3C40"/>
    <w:rsid w:val="00FD71CA"/>
    <w:rsid w:val="00FE0B4B"/>
    <w:rsid w:val="00FE126B"/>
    <w:rsid w:val="00FE207C"/>
    <w:rsid w:val="00FE2E39"/>
    <w:rsid w:val="00FE4173"/>
    <w:rsid w:val="00FE4491"/>
    <w:rsid w:val="00FF2FA0"/>
    <w:rsid w:val="00FF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26436"/>
  <w15:docId w15:val="{48EC21A7-7031-4553-B47F-64FFFCBAB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F50"/>
    <w:pPr>
      <w:spacing w:after="120" w:line="264" w:lineRule="auto"/>
    </w:pPr>
    <w:rPr>
      <w:rFonts w:eastAsia="微软雅黑"/>
      <w:kern w:val="0"/>
      <w:sz w:val="22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3F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43F50"/>
    <w:pPr>
      <w:keepNext/>
      <w:keepLines/>
      <w:spacing w:before="160" w:after="0" w:line="240" w:lineRule="auto"/>
      <w:outlineLvl w:val="1"/>
    </w:pPr>
    <w:rPr>
      <w:rFonts w:asciiTheme="majorHAnsi" w:hAnsiTheme="majorHAnsi" w:cstheme="majorBidi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B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D43F50"/>
    <w:rPr>
      <w:rFonts w:asciiTheme="majorHAnsi" w:eastAsia="微软雅黑" w:hAnsiTheme="majorHAnsi" w:cstheme="majorBidi"/>
      <w:kern w:val="0"/>
      <w:sz w:val="28"/>
      <w:szCs w:val="28"/>
    </w:rPr>
  </w:style>
  <w:style w:type="character" w:customStyle="1" w:styleId="11">
    <w:name w:val="明显强调1"/>
    <w:basedOn w:val="a0"/>
    <w:uiPriority w:val="21"/>
    <w:qFormat/>
    <w:rsid w:val="00D43F50"/>
    <w:rPr>
      <w:rFonts w:eastAsia="Microsoft YaHei UI"/>
      <w:i/>
      <w:iCs/>
      <w:color w:val="4F81BD" w:themeColor="accent1"/>
    </w:rPr>
  </w:style>
  <w:style w:type="paragraph" w:styleId="a3">
    <w:name w:val="List Paragraph"/>
    <w:basedOn w:val="a"/>
    <w:uiPriority w:val="99"/>
    <w:rsid w:val="00D43F50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43F50"/>
    <w:rPr>
      <w:rFonts w:eastAsia="微软雅黑"/>
      <w:b/>
      <w:bCs/>
      <w:kern w:val="44"/>
      <w:sz w:val="44"/>
      <w:szCs w:val="44"/>
    </w:rPr>
  </w:style>
  <w:style w:type="paragraph" w:styleId="a4">
    <w:name w:val="Title"/>
    <w:basedOn w:val="a"/>
    <w:next w:val="a"/>
    <w:link w:val="a5"/>
    <w:uiPriority w:val="10"/>
    <w:qFormat/>
    <w:rsid w:val="00D43F50"/>
    <w:pPr>
      <w:spacing w:after="0" w:line="240" w:lineRule="auto"/>
      <w:contextualSpacing/>
    </w:pPr>
    <w:rPr>
      <w:rFonts w:asciiTheme="majorHAnsi" w:hAnsiTheme="majorHAnsi" w:cstheme="majorBidi"/>
      <w:spacing w:val="-7"/>
      <w:sz w:val="64"/>
      <w:szCs w:val="64"/>
    </w:rPr>
  </w:style>
  <w:style w:type="character" w:customStyle="1" w:styleId="a5">
    <w:name w:val="标题 字符"/>
    <w:basedOn w:val="a0"/>
    <w:link w:val="a4"/>
    <w:uiPriority w:val="10"/>
    <w:qFormat/>
    <w:rsid w:val="00D43F50"/>
    <w:rPr>
      <w:rFonts w:asciiTheme="majorHAnsi" w:eastAsia="微软雅黑" w:hAnsiTheme="majorHAnsi" w:cstheme="majorBidi"/>
      <w:spacing w:val="-7"/>
      <w:kern w:val="0"/>
      <w:sz w:val="64"/>
      <w:szCs w:val="64"/>
    </w:rPr>
  </w:style>
  <w:style w:type="table" w:styleId="a6">
    <w:name w:val="Table Grid"/>
    <w:basedOn w:val="a1"/>
    <w:qFormat/>
    <w:rsid w:val="00612C2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E2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E207C"/>
    <w:rPr>
      <w:rFonts w:eastAsia="微软雅黑"/>
      <w:kern w:val="0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E20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E207C"/>
    <w:rPr>
      <w:rFonts w:eastAsia="微软雅黑"/>
      <w:kern w:val="0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FE207C"/>
  </w:style>
  <w:style w:type="paragraph" w:styleId="TOC2">
    <w:name w:val="toc 2"/>
    <w:basedOn w:val="a"/>
    <w:next w:val="a"/>
    <w:autoRedefine/>
    <w:uiPriority w:val="39"/>
    <w:unhideWhenUsed/>
    <w:rsid w:val="00FE207C"/>
    <w:pPr>
      <w:ind w:leftChars="200" w:left="420"/>
    </w:pPr>
  </w:style>
  <w:style w:type="character" w:styleId="ab">
    <w:name w:val="Hyperlink"/>
    <w:basedOn w:val="a0"/>
    <w:uiPriority w:val="99"/>
    <w:unhideWhenUsed/>
    <w:rsid w:val="00FE207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A28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3A28DE"/>
    <w:rPr>
      <w:rFonts w:ascii="宋体" w:eastAsia="宋体" w:hAnsi="宋体" w:cs="宋体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7D7413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BC7962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BC7962"/>
  </w:style>
  <w:style w:type="character" w:customStyle="1" w:styleId="af">
    <w:name w:val="批注文字 字符"/>
    <w:basedOn w:val="a0"/>
    <w:link w:val="ae"/>
    <w:uiPriority w:val="99"/>
    <w:rsid w:val="00BC7962"/>
    <w:rPr>
      <w:rFonts w:eastAsia="微软雅黑"/>
      <w:kern w:val="0"/>
      <w:sz w:val="22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C7962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BC7962"/>
    <w:rPr>
      <w:rFonts w:eastAsia="微软雅黑"/>
      <w:b/>
      <w:bCs/>
      <w:kern w:val="0"/>
      <w:sz w:val="22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A3029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A3029B"/>
    <w:pPr>
      <w:spacing w:after="100" w:line="259" w:lineRule="auto"/>
      <w:ind w:left="440"/>
    </w:pPr>
    <w:rPr>
      <w:rFonts w:eastAsiaTheme="minorEastAsia" w:cs="Times New Roman"/>
      <w:szCs w:val="22"/>
    </w:rPr>
  </w:style>
  <w:style w:type="character" w:customStyle="1" w:styleId="30">
    <w:name w:val="标题 3 字符"/>
    <w:basedOn w:val="a0"/>
    <w:link w:val="3"/>
    <w:uiPriority w:val="9"/>
    <w:semiHidden/>
    <w:rsid w:val="00C22B04"/>
    <w:rPr>
      <w:rFonts w:eastAsia="微软雅黑"/>
      <w:b/>
      <w:bCs/>
      <w:kern w:val="0"/>
      <w:sz w:val="32"/>
      <w:szCs w:val="32"/>
    </w:rPr>
  </w:style>
  <w:style w:type="character" w:customStyle="1" w:styleId="null">
    <w:name w:val="null"/>
    <w:basedOn w:val="a0"/>
    <w:rsid w:val="00AF5522"/>
  </w:style>
  <w:style w:type="character" w:styleId="af2">
    <w:name w:val="Emphasis"/>
    <w:basedOn w:val="a0"/>
    <w:uiPriority w:val="20"/>
    <w:qFormat/>
    <w:rsid w:val="0054134D"/>
    <w:rPr>
      <w:i/>
      <w:iCs/>
    </w:rPr>
  </w:style>
  <w:style w:type="character" w:styleId="af3">
    <w:name w:val="Unresolved Mention"/>
    <w:basedOn w:val="a0"/>
    <w:uiPriority w:val="99"/>
    <w:semiHidden/>
    <w:unhideWhenUsed/>
    <w:rsid w:val="007C1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p.com/123.jpg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s://www.vip.com/123.mp3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oleObject" Target="embeddings/oleObject1.bin"/><Relationship Id="rId35" Type="http://schemas.openxmlformats.org/officeDocument/2006/relationships/image" Target="media/image25.png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5B82-C380-4A94-BF23-921E2FCF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36</Pages>
  <Words>4677</Words>
  <Characters>26665</Characters>
  <Application>Microsoft Office Word</Application>
  <DocSecurity>0</DocSecurity>
  <Lines>222</Lines>
  <Paragraphs>62</Paragraphs>
  <ScaleCrop>false</ScaleCrop>
  <Company>Microsoft</Company>
  <LinksUpToDate>false</LinksUpToDate>
  <CharactersWithSpaces>31280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Thinkrace</dc:creator>
  <cp:lastModifiedBy>Winnie Hou</cp:lastModifiedBy>
  <cp:revision>23</cp:revision>
  <cp:lastPrinted>2024-04-21T03:20:00Z</cp:lastPrinted>
  <dcterms:created xsi:type="dcterms:W3CDTF">2024-06-25T07:43:00Z</dcterms:created>
  <dcterms:modified xsi:type="dcterms:W3CDTF">2025-03-05T07:38:00Z</dcterms:modified>
</cp:coreProperties>
</file>